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06B8" w14:textId="04118509" w:rsidR="004920B1" w:rsidRDefault="00F43CE7">
      <w:pPr>
        <w:pStyle w:val="a3"/>
        <w:spacing w:before="74"/>
        <w:ind w:left="0" w:right="103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99584" behindDoc="1" locked="0" layoutInCell="1" allowOverlap="1" wp14:anchorId="5AD69993" wp14:editId="14AB20A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6340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10086340"/>
                          <a:chOff x="480" y="480"/>
                          <a:chExt cx="10954" cy="15884"/>
                        </a:xfrm>
                      </wpg:grpSpPr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25" cy="2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0925"/>
                              <a:gd name="T2" fmla="+- 0 499 480"/>
                              <a:gd name="T3" fmla="*/ 499 h 29"/>
                              <a:gd name="T4" fmla="+- 0 499 480"/>
                              <a:gd name="T5" fmla="*/ T4 w 10925"/>
                              <a:gd name="T6" fmla="+- 0 499 480"/>
                              <a:gd name="T7" fmla="*/ 499 h 29"/>
                              <a:gd name="T8" fmla="+- 0 499 480"/>
                              <a:gd name="T9" fmla="*/ T8 w 10925"/>
                              <a:gd name="T10" fmla="+- 0 509 480"/>
                              <a:gd name="T11" fmla="*/ 509 h 29"/>
                              <a:gd name="T12" fmla="+- 0 509 480"/>
                              <a:gd name="T13" fmla="*/ T12 w 10925"/>
                              <a:gd name="T14" fmla="+- 0 509 480"/>
                              <a:gd name="T15" fmla="*/ 509 h 29"/>
                              <a:gd name="T16" fmla="+- 0 509 480"/>
                              <a:gd name="T17" fmla="*/ T16 w 10925"/>
                              <a:gd name="T18" fmla="+- 0 499 480"/>
                              <a:gd name="T19" fmla="*/ 499 h 29"/>
                              <a:gd name="T20" fmla="+- 0 11405 480"/>
                              <a:gd name="T21" fmla="*/ T20 w 10925"/>
                              <a:gd name="T22" fmla="+- 0 480 480"/>
                              <a:gd name="T23" fmla="*/ 480 h 29"/>
                              <a:gd name="T24" fmla="+- 0 509 480"/>
                              <a:gd name="T25" fmla="*/ T24 w 10925"/>
                              <a:gd name="T26" fmla="+- 0 480 480"/>
                              <a:gd name="T27" fmla="*/ 480 h 29"/>
                              <a:gd name="T28" fmla="+- 0 490 480"/>
                              <a:gd name="T29" fmla="*/ T28 w 10925"/>
                              <a:gd name="T30" fmla="+- 0 480 480"/>
                              <a:gd name="T31" fmla="*/ 480 h 29"/>
                              <a:gd name="T32" fmla="+- 0 480 480"/>
                              <a:gd name="T33" fmla="*/ T32 w 10925"/>
                              <a:gd name="T34" fmla="+- 0 480 480"/>
                              <a:gd name="T35" fmla="*/ 480 h 29"/>
                              <a:gd name="T36" fmla="+- 0 480 480"/>
                              <a:gd name="T37" fmla="*/ T36 w 10925"/>
                              <a:gd name="T38" fmla="+- 0 490 480"/>
                              <a:gd name="T39" fmla="*/ 490 h 29"/>
                              <a:gd name="T40" fmla="+- 0 480 480"/>
                              <a:gd name="T41" fmla="*/ T40 w 10925"/>
                              <a:gd name="T42" fmla="+- 0 509 480"/>
                              <a:gd name="T43" fmla="*/ 509 h 29"/>
                              <a:gd name="T44" fmla="+- 0 490 480"/>
                              <a:gd name="T45" fmla="*/ T44 w 10925"/>
                              <a:gd name="T46" fmla="+- 0 509 480"/>
                              <a:gd name="T47" fmla="*/ 509 h 29"/>
                              <a:gd name="T48" fmla="+- 0 490 480"/>
                              <a:gd name="T49" fmla="*/ T48 w 10925"/>
                              <a:gd name="T50" fmla="+- 0 490 480"/>
                              <a:gd name="T51" fmla="*/ 490 h 29"/>
                              <a:gd name="T52" fmla="+- 0 509 480"/>
                              <a:gd name="T53" fmla="*/ T52 w 10925"/>
                              <a:gd name="T54" fmla="+- 0 490 480"/>
                              <a:gd name="T55" fmla="*/ 490 h 29"/>
                              <a:gd name="T56" fmla="+- 0 11405 480"/>
                              <a:gd name="T57" fmla="*/ T56 w 10925"/>
                              <a:gd name="T58" fmla="+- 0 490 480"/>
                              <a:gd name="T59" fmla="*/ 490 h 29"/>
                              <a:gd name="T60" fmla="+- 0 11405 480"/>
                              <a:gd name="T61" fmla="*/ T60 w 10925"/>
                              <a:gd name="T62" fmla="+- 0 480 480"/>
                              <a:gd name="T63" fmla="*/ 48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25" h="29">
                                <a:moveTo>
                                  <a:pt x="2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10925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10925" y="10"/>
                                </a:lnTo>
                                <a:lnTo>
                                  <a:pt x="1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8" y="489"/>
                            <a:ext cx="10896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54" cy="15884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0954"/>
                              <a:gd name="T2" fmla="+- 0 509 480"/>
                              <a:gd name="T3" fmla="*/ 509 h 15884"/>
                              <a:gd name="T4" fmla="+- 0 499 480"/>
                              <a:gd name="T5" fmla="*/ T4 w 10954"/>
                              <a:gd name="T6" fmla="+- 0 509 480"/>
                              <a:gd name="T7" fmla="*/ 509 h 15884"/>
                              <a:gd name="T8" fmla="+- 0 499 480"/>
                              <a:gd name="T9" fmla="*/ T8 w 10954"/>
                              <a:gd name="T10" fmla="+- 0 16334 480"/>
                              <a:gd name="T11" fmla="*/ 16334 h 15884"/>
                              <a:gd name="T12" fmla="+- 0 509 480"/>
                              <a:gd name="T13" fmla="*/ T12 w 10954"/>
                              <a:gd name="T14" fmla="+- 0 16334 480"/>
                              <a:gd name="T15" fmla="*/ 16334 h 15884"/>
                              <a:gd name="T16" fmla="+- 0 509 480"/>
                              <a:gd name="T17" fmla="*/ T16 w 10954"/>
                              <a:gd name="T18" fmla="+- 0 509 480"/>
                              <a:gd name="T19" fmla="*/ 509 h 15884"/>
                              <a:gd name="T20" fmla="+- 0 11414 480"/>
                              <a:gd name="T21" fmla="*/ T20 w 10954"/>
                              <a:gd name="T22" fmla="+- 0 16334 480"/>
                              <a:gd name="T23" fmla="*/ 16334 h 15884"/>
                              <a:gd name="T24" fmla="+- 0 11405 480"/>
                              <a:gd name="T25" fmla="*/ T24 w 10954"/>
                              <a:gd name="T26" fmla="+- 0 16334 480"/>
                              <a:gd name="T27" fmla="*/ 16334 h 15884"/>
                              <a:gd name="T28" fmla="+- 0 509 480"/>
                              <a:gd name="T29" fmla="*/ T28 w 10954"/>
                              <a:gd name="T30" fmla="+- 0 16334 480"/>
                              <a:gd name="T31" fmla="*/ 16334 h 15884"/>
                              <a:gd name="T32" fmla="+- 0 499 480"/>
                              <a:gd name="T33" fmla="*/ T32 w 10954"/>
                              <a:gd name="T34" fmla="+- 0 16334 480"/>
                              <a:gd name="T35" fmla="*/ 16334 h 15884"/>
                              <a:gd name="T36" fmla="+- 0 499 480"/>
                              <a:gd name="T37" fmla="*/ T36 w 10954"/>
                              <a:gd name="T38" fmla="+- 0 16344 480"/>
                              <a:gd name="T39" fmla="*/ 16344 h 15884"/>
                              <a:gd name="T40" fmla="+- 0 509 480"/>
                              <a:gd name="T41" fmla="*/ T40 w 10954"/>
                              <a:gd name="T42" fmla="+- 0 16344 480"/>
                              <a:gd name="T43" fmla="*/ 16344 h 15884"/>
                              <a:gd name="T44" fmla="+- 0 11405 480"/>
                              <a:gd name="T45" fmla="*/ T44 w 10954"/>
                              <a:gd name="T46" fmla="+- 0 16344 480"/>
                              <a:gd name="T47" fmla="*/ 16344 h 15884"/>
                              <a:gd name="T48" fmla="+- 0 11414 480"/>
                              <a:gd name="T49" fmla="*/ T48 w 10954"/>
                              <a:gd name="T50" fmla="+- 0 16344 480"/>
                              <a:gd name="T51" fmla="*/ 16344 h 15884"/>
                              <a:gd name="T52" fmla="+- 0 11414 480"/>
                              <a:gd name="T53" fmla="*/ T52 w 10954"/>
                              <a:gd name="T54" fmla="+- 0 16334 480"/>
                              <a:gd name="T55" fmla="*/ 16334 h 15884"/>
                              <a:gd name="T56" fmla="+- 0 11414 480"/>
                              <a:gd name="T57" fmla="*/ T56 w 10954"/>
                              <a:gd name="T58" fmla="+- 0 499 480"/>
                              <a:gd name="T59" fmla="*/ 499 h 15884"/>
                              <a:gd name="T60" fmla="+- 0 11405 480"/>
                              <a:gd name="T61" fmla="*/ T60 w 10954"/>
                              <a:gd name="T62" fmla="+- 0 499 480"/>
                              <a:gd name="T63" fmla="*/ 499 h 15884"/>
                              <a:gd name="T64" fmla="+- 0 509 480"/>
                              <a:gd name="T65" fmla="*/ T64 w 10954"/>
                              <a:gd name="T66" fmla="+- 0 499 480"/>
                              <a:gd name="T67" fmla="*/ 499 h 15884"/>
                              <a:gd name="T68" fmla="+- 0 509 480"/>
                              <a:gd name="T69" fmla="*/ T68 w 10954"/>
                              <a:gd name="T70" fmla="+- 0 509 480"/>
                              <a:gd name="T71" fmla="*/ 509 h 15884"/>
                              <a:gd name="T72" fmla="+- 0 11405 480"/>
                              <a:gd name="T73" fmla="*/ T72 w 10954"/>
                              <a:gd name="T74" fmla="+- 0 509 480"/>
                              <a:gd name="T75" fmla="*/ 509 h 15884"/>
                              <a:gd name="T76" fmla="+- 0 11405 480"/>
                              <a:gd name="T77" fmla="*/ T76 w 10954"/>
                              <a:gd name="T78" fmla="+- 0 16334 480"/>
                              <a:gd name="T79" fmla="*/ 16334 h 15884"/>
                              <a:gd name="T80" fmla="+- 0 11414 480"/>
                              <a:gd name="T81" fmla="*/ T80 w 10954"/>
                              <a:gd name="T82" fmla="+- 0 16334 480"/>
                              <a:gd name="T83" fmla="*/ 16334 h 15884"/>
                              <a:gd name="T84" fmla="+- 0 11414 480"/>
                              <a:gd name="T85" fmla="*/ T84 w 10954"/>
                              <a:gd name="T86" fmla="+- 0 509 480"/>
                              <a:gd name="T87" fmla="*/ 509 h 15884"/>
                              <a:gd name="T88" fmla="+- 0 11414 480"/>
                              <a:gd name="T89" fmla="*/ T88 w 10954"/>
                              <a:gd name="T90" fmla="+- 0 499 480"/>
                              <a:gd name="T91" fmla="*/ 499 h 15884"/>
                              <a:gd name="T92" fmla="+- 0 11434 480"/>
                              <a:gd name="T93" fmla="*/ T92 w 10954"/>
                              <a:gd name="T94" fmla="+- 0 480 480"/>
                              <a:gd name="T95" fmla="*/ 480 h 15884"/>
                              <a:gd name="T96" fmla="+- 0 11434 480"/>
                              <a:gd name="T97" fmla="*/ T96 w 10954"/>
                              <a:gd name="T98" fmla="+- 0 480 480"/>
                              <a:gd name="T99" fmla="*/ 480 h 15884"/>
                              <a:gd name="T100" fmla="+- 0 11424 480"/>
                              <a:gd name="T101" fmla="*/ T100 w 10954"/>
                              <a:gd name="T102" fmla="+- 0 480 480"/>
                              <a:gd name="T103" fmla="*/ 480 h 15884"/>
                              <a:gd name="T104" fmla="+- 0 11405 480"/>
                              <a:gd name="T105" fmla="*/ T104 w 10954"/>
                              <a:gd name="T106" fmla="+- 0 480 480"/>
                              <a:gd name="T107" fmla="*/ 480 h 15884"/>
                              <a:gd name="T108" fmla="+- 0 11405 480"/>
                              <a:gd name="T109" fmla="*/ T108 w 10954"/>
                              <a:gd name="T110" fmla="+- 0 490 480"/>
                              <a:gd name="T111" fmla="*/ 490 h 15884"/>
                              <a:gd name="T112" fmla="+- 0 11424 480"/>
                              <a:gd name="T113" fmla="*/ T112 w 10954"/>
                              <a:gd name="T114" fmla="+- 0 490 480"/>
                              <a:gd name="T115" fmla="*/ 490 h 15884"/>
                              <a:gd name="T116" fmla="+- 0 11424 480"/>
                              <a:gd name="T117" fmla="*/ T116 w 10954"/>
                              <a:gd name="T118" fmla="+- 0 509 480"/>
                              <a:gd name="T119" fmla="*/ 509 h 15884"/>
                              <a:gd name="T120" fmla="+- 0 11424 480"/>
                              <a:gd name="T121" fmla="*/ T120 w 10954"/>
                              <a:gd name="T122" fmla="+- 0 16334 480"/>
                              <a:gd name="T123" fmla="*/ 16334 h 15884"/>
                              <a:gd name="T124" fmla="+- 0 11424 480"/>
                              <a:gd name="T125" fmla="*/ T124 w 10954"/>
                              <a:gd name="T126" fmla="+- 0 16354 480"/>
                              <a:gd name="T127" fmla="*/ 16354 h 15884"/>
                              <a:gd name="T128" fmla="+- 0 11405 480"/>
                              <a:gd name="T129" fmla="*/ T128 w 10954"/>
                              <a:gd name="T130" fmla="+- 0 16354 480"/>
                              <a:gd name="T131" fmla="*/ 16354 h 15884"/>
                              <a:gd name="T132" fmla="+- 0 509 480"/>
                              <a:gd name="T133" fmla="*/ T132 w 10954"/>
                              <a:gd name="T134" fmla="+- 0 16354 480"/>
                              <a:gd name="T135" fmla="*/ 16354 h 15884"/>
                              <a:gd name="T136" fmla="+- 0 490 480"/>
                              <a:gd name="T137" fmla="*/ T136 w 10954"/>
                              <a:gd name="T138" fmla="+- 0 16354 480"/>
                              <a:gd name="T139" fmla="*/ 16354 h 15884"/>
                              <a:gd name="T140" fmla="+- 0 490 480"/>
                              <a:gd name="T141" fmla="*/ T140 w 10954"/>
                              <a:gd name="T142" fmla="+- 0 16334 480"/>
                              <a:gd name="T143" fmla="*/ 16334 h 15884"/>
                              <a:gd name="T144" fmla="+- 0 490 480"/>
                              <a:gd name="T145" fmla="*/ T144 w 10954"/>
                              <a:gd name="T146" fmla="+- 0 509 480"/>
                              <a:gd name="T147" fmla="*/ 509 h 15884"/>
                              <a:gd name="T148" fmla="+- 0 480 480"/>
                              <a:gd name="T149" fmla="*/ T148 w 10954"/>
                              <a:gd name="T150" fmla="+- 0 509 480"/>
                              <a:gd name="T151" fmla="*/ 509 h 15884"/>
                              <a:gd name="T152" fmla="+- 0 480 480"/>
                              <a:gd name="T153" fmla="*/ T152 w 10954"/>
                              <a:gd name="T154" fmla="+- 0 16334 480"/>
                              <a:gd name="T155" fmla="*/ 16334 h 15884"/>
                              <a:gd name="T156" fmla="+- 0 480 480"/>
                              <a:gd name="T157" fmla="*/ T156 w 10954"/>
                              <a:gd name="T158" fmla="+- 0 16354 480"/>
                              <a:gd name="T159" fmla="*/ 16354 h 15884"/>
                              <a:gd name="T160" fmla="+- 0 480 480"/>
                              <a:gd name="T161" fmla="*/ T160 w 10954"/>
                              <a:gd name="T162" fmla="+- 0 16363 480"/>
                              <a:gd name="T163" fmla="*/ 16363 h 15884"/>
                              <a:gd name="T164" fmla="+- 0 490 480"/>
                              <a:gd name="T165" fmla="*/ T164 w 10954"/>
                              <a:gd name="T166" fmla="+- 0 16363 480"/>
                              <a:gd name="T167" fmla="*/ 16363 h 15884"/>
                              <a:gd name="T168" fmla="+- 0 509 480"/>
                              <a:gd name="T169" fmla="*/ T168 w 10954"/>
                              <a:gd name="T170" fmla="+- 0 16363 480"/>
                              <a:gd name="T171" fmla="*/ 16363 h 15884"/>
                              <a:gd name="T172" fmla="+- 0 11405 480"/>
                              <a:gd name="T173" fmla="*/ T172 w 10954"/>
                              <a:gd name="T174" fmla="+- 0 16363 480"/>
                              <a:gd name="T175" fmla="*/ 16363 h 15884"/>
                              <a:gd name="T176" fmla="+- 0 11424 480"/>
                              <a:gd name="T177" fmla="*/ T176 w 10954"/>
                              <a:gd name="T178" fmla="+- 0 16363 480"/>
                              <a:gd name="T179" fmla="*/ 16363 h 15884"/>
                              <a:gd name="T180" fmla="+- 0 11434 480"/>
                              <a:gd name="T181" fmla="*/ T180 w 10954"/>
                              <a:gd name="T182" fmla="+- 0 16363 480"/>
                              <a:gd name="T183" fmla="*/ 16363 h 15884"/>
                              <a:gd name="T184" fmla="+- 0 11434 480"/>
                              <a:gd name="T185" fmla="*/ T184 w 10954"/>
                              <a:gd name="T186" fmla="+- 0 16363 480"/>
                              <a:gd name="T187" fmla="*/ 16363 h 15884"/>
                              <a:gd name="T188" fmla="+- 0 11434 480"/>
                              <a:gd name="T189" fmla="*/ T188 w 10954"/>
                              <a:gd name="T190" fmla="+- 0 16354 480"/>
                              <a:gd name="T191" fmla="*/ 16354 h 15884"/>
                              <a:gd name="T192" fmla="+- 0 11434 480"/>
                              <a:gd name="T193" fmla="*/ T192 w 10954"/>
                              <a:gd name="T194" fmla="+- 0 16354 480"/>
                              <a:gd name="T195" fmla="*/ 16354 h 15884"/>
                              <a:gd name="T196" fmla="+- 0 11434 480"/>
                              <a:gd name="T197" fmla="*/ T196 w 10954"/>
                              <a:gd name="T198" fmla="+- 0 16334 480"/>
                              <a:gd name="T199" fmla="*/ 16334 h 15884"/>
                              <a:gd name="T200" fmla="+- 0 11434 480"/>
                              <a:gd name="T201" fmla="*/ T200 w 10954"/>
                              <a:gd name="T202" fmla="+- 0 509 480"/>
                              <a:gd name="T203" fmla="*/ 509 h 15884"/>
                              <a:gd name="T204" fmla="+- 0 11434 480"/>
                              <a:gd name="T205" fmla="*/ T204 w 10954"/>
                              <a:gd name="T206" fmla="+- 0 490 480"/>
                              <a:gd name="T207" fmla="*/ 490 h 15884"/>
                              <a:gd name="T208" fmla="+- 0 11434 480"/>
                              <a:gd name="T209" fmla="*/ T208 w 10954"/>
                              <a:gd name="T210" fmla="+- 0 490 480"/>
                              <a:gd name="T211" fmla="*/ 490 h 15884"/>
                              <a:gd name="T212" fmla="+- 0 11434 480"/>
                              <a:gd name="T213" fmla="*/ T212 w 10954"/>
                              <a:gd name="T214" fmla="+- 0 480 480"/>
                              <a:gd name="T215" fmla="*/ 480 h 15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954" h="15884">
                                <a:moveTo>
                                  <a:pt x="29" y="29"/>
                                </a:moveTo>
                                <a:lnTo>
                                  <a:pt x="19" y="29"/>
                                </a:lnTo>
                                <a:lnTo>
                                  <a:pt x="19" y="15854"/>
                                </a:lnTo>
                                <a:lnTo>
                                  <a:pt x="29" y="15854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10934" y="15854"/>
                                </a:moveTo>
                                <a:lnTo>
                                  <a:pt x="10925" y="15854"/>
                                </a:lnTo>
                                <a:lnTo>
                                  <a:pt x="29" y="15854"/>
                                </a:lnTo>
                                <a:lnTo>
                                  <a:pt x="19" y="15854"/>
                                </a:lnTo>
                                <a:lnTo>
                                  <a:pt x="19" y="15864"/>
                                </a:lnTo>
                                <a:lnTo>
                                  <a:pt x="29" y="15864"/>
                                </a:lnTo>
                                <a:lnTo>
                                  <a:pt x="10925" y="15864"/>
                                </a:lnTo>
                                <a:lnTo>
                                  <a:pt x="10934" y="15864"/>
                                </a:lnTo>
                                <a:lnTo>
                                  <a:pt x="10934" y="15854"/>
                                </a:lnTo>
                                <a:close/>
                                <a:moveTo>
                                  <a:pt x="10934" y="19"/>
                                </a:moveTo>
                                <a:lnTo>
                                  <a:pt x="10925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10925" y="29"/>
                                </a:lnTo>
                                <a:lnTo>
                                  <a:pt x="10925" y="15854"/>
                                </a:lnTo>
                                <a:lnTo>
                                  <a:pt x="10934" y="15854"/>
                                </a:lnTo>
                                <a:lnTo>
                                  <a:pt x="10934" y="29"/>
                                </a:lnTo>
                                <a:lnTo>
                                  <a:pt x="10934" y="19"/>
                                </a:lnTo>
                                <a:close/>
                                <a:moveTo>
                                  <a:pt x="10954" y="0"/>
                                </a:moveTo>
                                <a:lnTo>
                                  <a:pt x="10954" y="0"/>
                                </a:lnTo>
                                <a:lnTo>
                                  <a:pt x="10944" y="0"/>
                                </a:lnTo>
                                <a:lnTo>
                                  <a:pt x="10925" y="0"/>
                                </a:lnTo>
                                <a:lnTo>
                                  <a:pt x="10925" y="10"/>
                                </a:lnTo>
                                <a:lnTo>
                                  <a:pt x="10944" y="10"/>
                                </a:lnTo>
                                <a:lnTo>
                                  <a:pt x="10944" y="29"/>
                                </a:lnTo>
                                <a:lnTo>
                                  <a:pt x="10944" y="15854"/>
                                </a:lnTo>
                                <a:lnTo>
                                  <a:pt x="10944" y="15874"/>
                                </a:lnTo>
                                <a:lnTo>
                                  <a:pt x="10925" y="15874"/>
                                </a:lnTo>
                                <a:lnTo>
                                  <a:pt x="29" y="15874"/>
                                </a:lnTo>
                                <a:lnTo>
                                  <a:pt x="10" y="15874"/>
                                </a:lnTo>
                                <a:lnTo>
                                  <a:pt x="10" y="15854"/>
                                </a:lnTo>
                                <a:lnTo>
                                  <a:pt x="1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5854"/>
                                </a:lnTo>
                                <a:lnTo>
                                  <a:pt x="0" y="15874"/>
                                </a:lnTo>
                                <a:lnTo>
                                  <a:pt x="0" y="15883"/>
                                </a:lnTo>
                                <a:lnTo>
                                  <a:pt x="10" y="15883"/>
                                </a:lnTo>
                                <a:lnTo>
                                  <a:pt x="29" y="15883"/>
                                </a:lnTo>
                                <a:lnTo>
                                  <a:pt x="10925" y="15883"/>
                                </a:lnTo>
                                <a:lnTo>
                                  <a:pt x="10944" y="15883"/>
                                </a:lnTo>
                                <a:lnTo>
                                  <a:pt x="10954" y="15883"/>
                                </a:lnTo>
                                <a:lnTo>
                                  <a:pt x="10954" y="15874"/>
                                </a:lnTo>
                                <a:lnTo>
                                  <a:pt x="10954" y="15854"/>
                                </a:lnTo>
                                <a:lnTo>
                                  <a:pt x="10954" y="29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2D68D" id="Group 18" o:spid="_x0000_s1026" style="position:absolute;margin-left:24pt;margin-top:24pt;width:547.7pt;height:794.2pt;z-index:-16016896;mso-position-horizontal-relative:page;mso-position-vertical-relative:page" coordorigin="480,480" coordsize="10954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zUPQ0AADFOAAAOAAAAZHJzL2Uyb0RvYy54bWzsXF+P27gRfy/Q7yD4scVlTVn+t8jmcMg1&#10;QYFre+ipH0Bre9dGvZYreXeTfvrOkBprhuJQTIL2oUgeok00JH+cH2c4MyL37Y+fno7Zy65pD/Xp&#10;bmLeTCfZ7rSpt4fT493kH+WHH1aTrL1Up211rE+7u8nnXTv58d3vf/f29Xy7y+t9fdzumgw6ObW3&#10;r+e7yf5yOd/e3LSb/e6pat/U590JXj7UzVN1gX82jzfbpnqF3p+ON/l0urh5rZvtuak3u7aF//3Z&#10;vZy8s/0/POw2l789PLS7S3a8mwC2i/27sX/f4983795Wt49Ndd4fNh2M6itQPFWHEwx67ern6lJl&#10;z81h0NXTYdPUbf1webOpn27qh4fDZmfnALMxU282H5v6+Wzn8nj7+ni+qglU6+npq7vd/PXlY3P+&#10;7fxr49DDj7/Um3+2oJeb1/PjLX+P/350wtn961/qLfBZPV9qO/FPD80TdgFTyj5Z/X6+6nf36ZJt&#10;4D8X6/l8uQYaNvDOTKerxazoKNjsgSdsWKzgPbzGpyVns/9T19xM1/OiazxfrQp8f1PdupEt2g4d&#10;sg/Lqe011n6bxn7bV+edJaJFjfzaZIft3SSHtX2qnkALP4EWrEyWG0SFw4McqbXlOmVvUKwF1Y9q&#10;c6AU0iioJJ87leRroY/qdvPcXj7uastK9fJLe7HqfNzCT5brbQe+BIU/PB1h2f/xh2yazafr7Kr8&#10;x6uQIaE/3GTlNHvN3NBdn9RVTlK2q2Id7GpGQtAViuwzhx2s5zoc8MwwKR3BzJ0QYio0TAuSimFa&#10;klAEE9A9jmlNQohppWEyaTrnSkdeQpoyUucafVzppclVYFLxWm9c8yowqXitK6750ixUYEnaN1z9&#10;2trKpfKNKabz0JIHW2brK9cXvWQAjCfYG2cAZUJk5knqR5PvF36urvxcMqAB4wyowHz1h+fI1V/m&#10;6vKfSQYUYDOufw3YLEn5M678cqYu/5nUvwaM618FlqT8GVd+OVOX/yxJ/zOu/2IdXmOw5Qo/Fl6u&#10;BVd+WaiLv5D6V6y84PrXHEbhKR/wg3JdFMB2Bq78slAXfyH1rwHj+leBJSm/4MovC3Xxzz39h6c5&#10;5/rXqJwnKX/OlV/O1cWPwZXY4IL6n3P9q8Ck8lUXO+fqL+fq8p8nMTDnDGjQFlL9KrQFJ6BcqAaw&#10;kBwoLmPBOeAuAwLYa0hW7SlK23w6dWEa/JRVmExNbZh9rluMkksAB0FyOetiPpDCmE4RBsZQeJkk&#10;DDpEYWMDWUAX79rAvKz4PKlzA3xbcQpW473jDoziedo8cV+04mkzhajTisM+4zKJOBjcQ7D3WdpU&#10;0bNb8bSpor9FcfCUKWCKbqpF2lTRN2Hv4FVSekePYcXTpopWbMXTpoqWheJgEwyMW2rdqm8gcfdT&#10;9maSQcp+j22q23N1QWOhH7NXTChtLrSHxGxtbeWpftmVtRW5oNF0fEOM6Ibt3x9PXA6DSMB3laO3&#10;9Dzb3jopl7oAeHpLTyfVjZkmNRhxc6zbnZ1vj7Ub3U0WYNoNEsbvJYIISIxe0pO6s1OOC4HjZONR&#10;B/R0HTkZSG+ciuklPbnQiE4wRYLh0qRGBuxYGJHqFhBSH8ffC/pyRBjwgSvU1ieuSxVXOMvJ2/p4&#10;2H44HI+4Qtvm8f79scleKixU2T+dCoXY0br5U43NSMO2UuMKCa7ycF9vP0NRoaldtQuqc/DDvm7+&#10;PcleodJ1N2n/9Vw1u0l2/PMJCiNrU2BIeLH/KOZLTI8a/uaev6lOG+jqbnKZwLaEP76/uHLa87k5&#10;PO5hJGON71RjUeThgFUHqM20tw5V9w+ozfyvijRgzK5I83fwKbCTHncZzBBQhYs02al+vwex3U9N&#10;U7/ud9UWVOS8pmiQXLuZTyF2gTVVrKzfqW772s1qDWGSq4V1ZFMV7dy42k2GP9xN0B1arVIdB9dX&#10;J2JXj7qUPtg/35fSmy+qkIbrfZi1+vU+57LFygBj/m/W+/QSqHQvtFRYfNknUTATFukruRFs032V&#10;oYt/YXQwHV6pk+Gv0hWPfl2WZaiCy/vyE5Bg+RAinx5Wl/4NYckERIHFs48ILD/5CMICP9PD6pK/&#10;ISzc1ZjmzWI2K0JZLoTffXdOap8FdfYt9b8APkmBjo+zEMeXxAQmBr36qAwYwCe5UHjF2OzaW4RY&#10;3Oo4G6YwQTbClcAhulwag6o9yGd6fFHteQVBNVsNlwQDCCUbOkLORxxhEiMYgV0ZuVYGh/i8yqCK&#10;T9QGo/j8AqHyTYIzci0QBvAl2gckif184/gkI8qnjnCdMIBPsgEjQ4UsUEUTlUInpfgXr1yoWFy4&#10;XDjE55ULVXyiYBjH5zGiVfMxY+5XINUNAwglHzpCz0KgR02DHiealwkXEIcIvQKiilCUEKM69OqI&#10;4GXCfjBcSQwg9DjRdjlRSwSEsBcqOpx7rKgIOSvXgmIAoeREsTqvoIgf4IJ78LfVFIfo/Jpi2GfJ&#10;mqL9kBpGJ9lQLHgh7GOhB1aSCUVzC86D+xAXxiZ50LCJ3WOhRldLuZ8rvS15bIUyCqtLbzfXPMtS&#10;7B3Lrr4+ZHWZxMOS8xBDJ3lQI4MlZ6JcdiX2ADrJhLPGwM6x5FxEbRZPcqREVyvORwmfo+zhgiHC&#10;lceH5lVWnI84QsmI6vdWnJNypdrGSnKirL8VZyTC8MpjRPN5UFhgO9tKtQ48ecP4UCx3zdmIWO7a&#10;Y8MU4Uxmzdko16p1rCUX+I0ksPrWnAmUUWwXKytsrsCsgo5zUa5V61hLLjR0nIkIOjj75MPLg2Ga&#10;mXI2SminGYeZSj4UhGbK6YhClHyo/sVMOSUAUbUOM5WkqBA5J1GIkpQIRM4LQFRNxHj5OX5EBAR+&#10;zcOI9Nx9aQxub8bLzgGiQjR+SOvDU2inEm0kMSpETksUomQlApHzAh8IVWMxRhKj+EGTmqabYZ6u&#10;aFEm6tBO1WJqqm7Sc3UzTNY1mJwbOI2lm4x3hAd2s3nYUeScHCemuEaD5xalbwyffzIyaYd2qjaH&#10;absC08/bQUyD6SXu2iKSR3sMne0Zhg/GO9yj69JP3mMgpfFoxijTd0PnfEIgPXJUwv0MPgLSS+E1&#10;kDKHh2hXpXuYxYd3V9h1aanBcchoKAYfoUi0O6cZ9rwyjYdWOkhJjbZ+4At673gj0ZgpJDPa7iWz&#10;eGilAvTyeA2gSONjAL0sXgMok3hD54ECaxH+SzgKLeA26Xm88RJ5FSRnpYRWuhYlLbpVi2Q+7iG9&#10;fF4DKY8IGTojFNCkl9DD6ItZMLAQOb0T0/zjQrKjWbXM642e2JuFNJgISE7OCEjJjrbGFzJA0zN8&#10;46X4OkiR5cdBpib6Rmb6Rk/1jZfrR2DyUGAEpsePGkvKlN/oOb9ZSnoiMDlBcZjDtF/ZHGTeb/TE&#10;3wwzf8V8/NQfxDTzgfsjwrlpGaKRyb/Rs3/jpf+6NkUFYESbHkM6TM5QafQygPHqADC+EqyJUoAT&#10;07SZWg0wshxg9HqA8QoCEZieCUUiodSygFlzF1cavTBgvMoAwFSW+5oT5MQUbcLFtrS1CXfGSBCv&#10;m0A7bZvMvfKA4ohzUR6IBBv5NNF8clkegHY6ROnflA0tn3JqUEjVYqLp5FPODGhRDdnytPJAnloe&#10;yIflgfDiyWV5ANqpWvTLA+E6Wm640WCAw7QIp4u+n0nWDlNjiQGOc30/kzw4k/7/dyZZPVGPQTUu&#10;AvjM5Y5hxo+OY3iL4hCTpohjmGnF045fY7hnxelgcxwMhl0oDrFSChgMf6x42lTxYwSKQ+yQ0juG&#10;A1Y8baq4LVvxtKna8jnKY9k7BY4tZrsGadOFo8AOEZaEk0a43pgAD5zWoJszlkuTGpCHwtJlWoOO&#10;YgNFxLQGNOnEqxOG7k6YxMsThm5PGChzJUGi+xNYckprQJNOvEJh6A6FSbxEYegWBZZHkiDRPQoD&#10;pYqkBnSTAqLJxAY06UTHZchzmUTXZVNka0DwHTtpDuS9DHxYTmpA/sskOjCbwFlIkHaljUDLO9GJ&#10;2aTGjgCfJ5NGID9mIClIaWADfRwBA/S0Bh3TGC6nNegmjcFrUgNyZBhKsgZ4y+F6e+0r7/Fg4RHu&#10;8bhPanjcuL/ccuZXea6XQ/r38qYJfmECtV3l6C09XW+dFAznSncwBRKgpxg2WXAwLt0PGc4INhL8&#10;PgFgee/qvK7Xf7g0gaXnF4JOVkMvCDVIRz0NSU9/6BHB/kYNzGdcttfUl8gOyE1igww0gQoSJSXQ&#10;UyojSWqwcmRfvb6SBccXSngJ0sD0dJPpZccBEFv+xKPqRxcAxkAXrCLa9yQJJz2vePEDE+uR3tPz&#10;KtfdIqWR6T09fbnxu2LdwMmC4xqlHkcdFtDUy0JNOmas/ZqCpTIiCxA7VzUiiAUT59OSBQdm6mve&#10;9jiiJDdsktC4YaTO4Sp3jUwIOj1p8ZBSRgR7NY8ICu7GZfs1MS7bmRdo6UtkR9m2v8rJ2+1IS/Qk&#10;bZHsCJ2gBAI7aryK0yCXhPfrvt/fHLm/aX/lFvxeMnvLtfsdaviLz/i/7X3P/je9vfsPAAAA//8D&#10;AFBLAwQUAAYACAAAACEAgQDhQt8AAAALAQAADwAAAGRycy9kb3ducmV2LnhtbEyPQUvDQBCF74L/&#10;YRnBm93ExFBiNqUU9VQEW0G8TbPTJDQ7G7LbJP33bkHQ08zwHm++V6xm04mRBtdaVhAvIhDEldUt&#10;1wo+968PSxDOI2vsLJOCCzlYlbc3BebaTvxB487XIoSwy1FB432fS+mqhgy6he2Jg3a0g0EfzqGW&#10;esAphJtOPkZRJg22HD402NOmoeq0OxsFbxNO6yR+Gben4+byvX96/9rGpNT93bx+BuFp9n9muOIH&#10;dCgD08GeWTvRKUiXoYr/nVc9TpMUxCFsWZKlIMtC/u9Q/gAAAP//AwBQSwECLQAUAAYACAAAACEA&#10;toM4kv4AAADhAQAAEwAAAAAAAAAAAAAAAAAAAAAAW0NvbnRlbnRfVHlwZXNdLnhtbFBLAQItABQA&#10;BgAIAAAAIQA4/SH/1gAAAJQBAAALAAAAAAAAAAAAAAAAAC8BAABfcmVscy8ucmVsc1BLAQItABQA&#10;BgAIAAAAIQAxTVzUPQ0AADFOAAAOAAAAAAAAAAAAAAAAAC4CAABkcnMvZTJvRG9jLnhtbFBLAQIt&#10;ABQABgAIAAAAIQCBAOFC3wAAAAsBAAAPAAAAAAAAAAAAAAAAAJcPAABkcnMvZG93bnJldi54bWxQ&#10;SwUGAAAAAAQABADzAAAAoxAAAAAA&#10;">
                <v:shape id="AutoShape 21" o:spid="_x0000_s1027" style="position:absolute;left:480;top:480;width:10925;height:29;visibility:visible;mso-wrap-style:square;v-text-anchor:top" coordsize="109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v7vwAAANsAAAAPAAAAZHJzL2Rvd25yZXYueG1sRE9Ni8Iw&#10;EL0v+B/CCN7WVNF16RpFBMGLFKvi7m1oxrbYTEoStf57cxD2+Hjf82VnGnEn52vLCkbDBARxYXXN&#10;pYLjYfP5DcIHZI2NZVLwJA/LRe9jjqm2D97TPQ+liCHsU1RQhdCmUvqiIoN+aFviyF2sMxgidKXU&#10;Dh8x3DRynCRf0mDNsaHCltYVFdf8ZhT8/a5cmz3PLphddprRJMtxKpUa9LvVD4hAXfgXv91brWAc&#10;x8Yv8QfIxQsAAP//AwBQSwECLQAUAAYACAAAACEA2+H2y+4AAACFAQAAEwAAAAAAAAAAAAAAAAAA&#10;AAAAW0NvbnRlbnRfVHlwZXNdLnhtbFBLAQItABQABgAIAAAAIQBa9CxbvwAAABUBAAALAAAAAAAA&#10;AAAAAAAAAB8BAABfcmVscy8ucmVsc1BLAQItABQABgAIAAAAIQAjtev7vwAAANsAAAAPAAAAAAAA&#10;AAAAAAAAAAcCAABkcnMvZG93bnJldi54bWxQSwUGAAAAAAMAAwC3AAAA8wIAAAAA&#10;" path="m29,19r-10,l19,29r10,l29,19xm10925,l29,,10,,,,,10,,29r10,l10,10r19,l10925,10r,-10xe" fillcolor="black" stroked="f">
                  <v:path arrowok="t" o:connecttype="custom" o:connectlocs="29,499;19,499;19,509;29,509;29,499;10925,480;29,480;10,480;0,480;0,490;0,509;10,509;10,490;29,490;10925,490;10925,480" o:connectangles="0,0,0,0,0,0,0,0,0,0,0,0,0,0,0,0"/>
                </v:shape>
                <v:rect id="Rectangle 20" o:spid="_x0000_s1028" style="position:absolute;left:508;top:489;width:108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AutoShape 19" o:spid="_x0000_s1029" style="position:absolute;left:480;top:480;width:10954;height:15884;visibility:visible;mso-wrap-style:square;v-text-anchor:top" coordsize="10954,1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PSwwAAANsAAAAPAAAAZHJzL2Rvd25yZXYueG1sRE9Na8JA&#10;EL0X+h+WKXhrNtUiJc0aQkHUHgS1FHIbstMkmJ2N2VUTf717EHp8vO80G0wrLtS7xrKCtygGQVxa&#10;3XCl4OewfP0A4TyyxtYyKRjJQbZ4fkox0fbKO7rsfSVCCLsEFdTed4mUrqzJoItsRxy4P9sb9AH2&#10;ldQ9XkO4aeU0jufSYMOhocaOvmoqj/uzUbDa4WYsfrfjrTis3otjfppX/lupycuQf4LwNPh/8cO9&#10;1gpmYX34En6AXNwBAAD//wMAUEsBAi0AFAAGAAgAAAAhANvh9svuAAAAhQEAABMAAAAAAAAAAAAA&#10;AAAAAAAAAFtDb250ZW50X1R5cGVzXS54bWxQSwECLQAUAAYACAAAACEAWvQsW78AAAAVAQAACwAA&#10;AAAAAAAAAAAAAAAfAQAAX3JlbHMvLnJlbHNQSwECLQAUAAYACAAAACEADKEj0sMAAADbAAAADwAA&#10;AAAAAAAAAAAAAAAHAgAAZHJzL2Rvd25yZXYueG1sUEsFBgAAAAADAAMAtwAAAPcCAAAAAA==&#10;" path="m29,29r-10,l19,15854r10,l29,29xm10934,15854r-9,l29,15854r-10,l19,15864r10,l10925,15864r9,l10934,15854xm10934,19r-9,l29,19r,10l10925,29r,15825l10934,15854r,-15825l10934,19xm10954,r,l10944,r-19,l10925,10r19,l10944,29r,15825l10944,15874r-19,l29,15874r-19,l10,15854,10,29,,29,,15854r,20l,15883r10,l29,15883r10896,l10944,15883r10,l10954,15874r,-20l10954,29r,-19l10954,xe" fillcolor="black" stroked="f">
                  <v:path arrowok="t" o:connecttype="custom" o:connectlocs="29,509;19,509;19,16334;29,16334;29,509;10934,16334;10925,16334;29,16334;19,16334;19,16344;29,16344;10925,16344;10934,16344;10934,16334;10934,499;10925,499;29,499;29,509;10925,509;10925,16334;10934,16334;10934,509;10934,499;10954,480;10954,480;10944,480;10925,480;10925,490;10944,490;10944,509;10944,16334;10944,16354;10925,16354;29,16354;10,16354;10,16334;10,509;0,509;0,16334;0,16354;0,16363;10,16363;29,16363;10925,16363;10944,16363;10954,16363;10954,16363;10954,16354;10954,16354;10954,16334;10954,509;10954,490;10954,490;10954,480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4BEBE2E" w14:textId="67D74904" w:rsidR="004920B1" w:rsidRDefault="00F43CE7">
      <w:pPr>
        <w:pStyle w:val="a3"/>
        <w:spacing w:before="5"/>
        <w:ind w:left="0" w:firstLine="0"/>
        <w:jc w:val="left"/>
        <w:rPr>
          <w:sz w:val="33"/>
        </w:rPr>
      </w:pPr>
      <w:r w:rsidRPr="00F43CE7">
        <w:drawing>
          <wp:inline distT="0" distB="0" distL="0" distR="0" wp14:anchorId="0D1EBE05" wp14:editId="4341B56B">
            <wp:extent cx="6829425" cy="2771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920" cy="277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F195" w14:textId="77777777" w:rsidR="004920B1" w:rsidRDefault="00000000">
      <w:pPr>
        <w:pStyle w:val="a4"/>
      </w:pPr>
      <w:r>
        <w:t>ПРАВИЛА</w:t>
      </w:r>
    </w:p>
    <w:p w14:paraId="244AB92C" w14:textId="77777777" w:rsidR="004920B1" w:rsidRDefault="00000000">
      <w:pPr>
        <w:spacing w:before="6"/>
        <w:ind w:left="1617" w:right="529"/>
        <w:jc w:val="center"/>
        <w:rPr>
          <w:b/>
          <w:sz w:val="36"/>
        </w:rPr>
      </w:pPr>
      <w:r>
        <w:rPr>
          <w:b/>
          <w:sz w:val="36"/>
        </w:rPr>
        <w:t>ВНУТРЕННЕГО</w:t>
      </w:r>
      <w:r>
        <w:rPr>
          <w:b/>
          <w:spacing w:val="81"/>
          <w:sz w:val="36"/>
        </w:rPr>
        <w:t xml:space="preserve"> </w:t>
      </w:r>
      <w:r>
        <w:rPr>
          <w:b/>
          <w:sz w:val="36"/>
        </w:rPr>
        <w:t>ТРУДОВОГО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РАСПОРЯДКА</w:t>
      </w:r>
    </w:p>
    <w:p w14:paraId="61AE90DE" w14:textId="77777777" w:rsidR="004920B1" w:rsidRDefault="004920B1">
      <w:pPr>
        <w:pStyle w:val="a3"/>
        <w:spacing w:before="10"/>
        <w:ind w:left="0" w:firstLine="0"/>
        <w:jc w:val="left"/>
        <w:rPr>
          <w:b/>
          <w:sz w:val="35"/>
        </w:rPr>
      </w:pPr>
    </w:p>
    <w:p w14:paraId="00F88439" w14:textId="77777777" w:rsidR="004920B1" w:rsidRDefault="00000000">
      <w:pPr>
        <w:ind w:left="927" w:right="529"/>
        <w:jc w:val="center"/>
        <w:rPr>
          <w:b/>
          <w:sz w:val="36"/>
        </w:rPr>
      </w:pPr>
      <w:r>
        <w:rPr>
          <w:b/>
          <w:spacing w:val="-2"/>
          <w:sz w:val="36"/>
        </w:rPr>
        <w:t>для</w:t>
      </w:r>
      <w:r>
        <w:rPr>
          <w:b/>
          <w:spacing w:val="-13"/>
          <w:sz w:val="36"/>
        </w:rPr>
        <w:t xml:space="preserve"> </w:t>
      </w:r>
      <w:r>
        <w:rPr>
          <w:b/>
          <w:spacing w:val="-2"/>
          <w:sz w:val="36"/>
        </w:rPr>
        <w:t>работников</w:t>
      </w:r>
      <w:r>
        <w:rPr>
          <w:b/>
          <w:spacing w:val="-11"/>
          <w:sz w:val="36"/>
        </w:rPr>
        <w:t xml:space="preserve"> </w:t>
      </w:r>
      <w:r>
        <w:rPr>
          <w:b/>
          <w:spacing w:val="-2"/>
          <w:sz w:val="36"/>
        </w:rPr>
        <w:t>Муниципального</w:t>
      </w:r>
      <w:r>
        <w:rPr>
          <w:b/>
          <w:spacing w:val="-20"/>
          <w:sz w:val="36"/>
        </w:rPr>
        <w:t xml:space="preserve"> </w:t>
      </w:r>
      <w:r>
        <w:rPr>
          <w:b/>
          <w:spacing w:val="-2"/>
          <w:sz w:val="36"/>
        </w:rPr>
        <w:t>бюджетного</w:t>
      </w:r>
    </w:p>
    <w:p w14:paraId="58F51D94" w14:textId="77777777" w:rsidR="004920B1" w:rsidRDefault="00000000">
      <w:pPr>
        <w:spacing w:before="4" w:line="413" w:lineRule="exact"/>
        <w:ind w:left="918" w:right="529"/>
        <w:jc w:val="center"/>
        <w:rPr>
          <w:b/>
          <w:sz w:val="36"/>
        </w:rPr>
      </w:pPr>
      <w:r>
        <w:rPr>
          <w:b/>
          <w:sz w:val="36"/>
        </w:rPr>
        <w:t>дошкольного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72"/>
          <w:sz w:val="36"/>
        </w:rPr>
        <w:t xml:space="preserve"> </w:t>
      </w:r>
      <w:r>
        <w:rPr>
          <w:b/>
          <w:sz w:val="36"/>
        </w:rPr>
        <w:t>детского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сада</w:t>
      </w:r>
    </w:p>
    <w:p w14:paraId="4E7C8A50" w14:textId="77777777" w:rsidR="004920B1" w:rsidRDefault="00000000">
      <w:pPr>
        <w:ind w:left="2824" w:right="2337" w:hanging="105"/>
        <w:jc w:val="center"/>
        <w:rPr>
          <w:b/>
          <w:sz w:val="36"/>
        </w:rPr>
      </w:pPr>
      <w:r>
        <w:rPr>
          <w:b/>
          <w:sz w:val="36"/>
        </w:rPr>
        <w:t>«Малыш» села Тележенка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Липецкого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муниципального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района</w:t>
      </w:r>
    </w:p>
    <w:p w14:paraId="1AD2F24F" w14:textId="77777777" w:rsidR="004920B1" w:rsidRDefault="00000000">
      <w:pPr>
        <w:spacing w:line="412" w:lineRule="exact"/>
        <w:ind w:left="1616" w:right="529"/>
        <w:jc w:val="center"/>
        <w:rPr>
          <w:b/>
          <w:sz w:val="36"/>
        </w:rPr>
      </w:pPr>
      <w:r>
        <w:rPr>
          <w:b/>
          <w:sz w:val="36"/>
        </w:rPr>
        <w:t>Липецкой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области</w:t>
      </w:r>
    </w:p>
    <w:p w14:paraId="29A692F9" w14:textId="77777777" w:rsidR="004920B1" w:rsidRDefault="004920B1">
      <w:pPr>
        <w:pStyle w:val="a3"/>
        <w:spacing w:before="6"/>
        <w:ind w:left="0" w:firstLine="0"/>
        <w:jc w:val="left"/>
        <w:rPr>
          <w:b/>
          <w:sz w:val="55"/>
        </w:rPr>
      </w:pPr>
    </w:p>
    <w:p w14:paraId="76611EDD" w14:textId="77777777" w:rsidR="004920B1" w:rsidRDefault="00000000">
      <w:pPr>
        <w:pStyle w:val="1"/>
        <w:numPr>
          <w:ilvl w:val="0"/>
          <w:numId w:val="14"/>
        </w:numPr>
        <w:tabs>
          <w:tab w:val="left" w:pos="4890"/>
        </w:tabs>
        <w:ind w:hanging="28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06E9FE46" w14:textId="77777777" w:rsidR="004920B1" w:rsidRDefault="00000000">
      <w:pPr>
        <w:pStyle w:val="a5"/>
        <w:numPr>
          <w:ilvl w:val="1"/>
          <w:numId w:val="13"/>
        </w:numPr>
        <w:tabs>
          <w:tab w:val="left" w:pos="1730"/>
        </w:tabs>
        <w:ind w:right="422" w:firstLine="427"/>
        <w:jc w:val="both"/>
        <w:rPr>
          <w:sz w:val="28"/>
        </w:rPr>
      </w:pPr>
      <w:r>
        <w:rPr>
          <w:sz w:val="28"/>
        </w:rPr>
        <w:t>Настоящие правила внутреннего трудового распорядка (далее - 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«Малыш»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Тележенка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Липецкого муниципального района Липецкой области (далее –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организация).</w:t>
      </w:r>
    </w:p>
    <w:p w14:paraId="59CC6BD1" w14:textId="77777777" w:rsidR="004920B1" w:rsidRDefault="00000000">
      <w:pPr>
        <w:pStyle w:val="a5"/>
        <w:numPr>
          <w:ilvl w:val="1"/>
          <w:numId w:val="13"/>
        </w:numPr>
        <w:tabs>
          <w:tab w:val="left" w:pos="1797"/>
        </w:tabs>
        <w:ind w:right="428" w:firstLine="427"/>
        <w:jc w:val="both"/>
        <w:rPr>
          <w:sz w:val="28"/>
        </w:rPr>
      </w:pPr>
      <w:r>
        <w:rPr>
          <w:sz w:val="28"/>
        </w:rPr>
        <w:t>Правила составлены в соответствии с Трудовым кодексом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Федеральным законом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иными нормативными правовыми актами,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Уставом,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 регулируют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порядок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приема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и ответственность сторон трудового договора, режим работы,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12510719" w14:textId="77777777" w:rsidR="004920B1" w:rsidRDefault="00000000">
      <w:pPr>
        <w:pStyle w:val="a5"/>
        <w:numPr>
          <w:ilvl w:val="1"/>
          <w:numId w:val="13"/>
        </w:numPr>
        <w:tabs>
          <w:tab w:val="left" w:pos="1725"/>
        </w:tabs>
        <w:ind w:right="436" w:firstLine="427"/>
        <w:jc w:val="both"/>
        <w:rPr>
          <w:sz w:val="28"/>
        </w:rPr>
      </w:pPr>
      <w:r>
        <w:rPr>
          <w:spacing w:val="-1"/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имеют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укреплению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68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14:paraId="4989F936" w14:textId="77777777" w:rsidR="004920B1" w:rsidRDefault="00000000">
      <w:pPr>
        <w:pStyle w:val="a5"/>
        <w:numPr>
          <w:ilvl w:val="1"/>
          <w:numId w:val="13"/>
        </w:numPr>
        <w:tabs>
          <w:tab w:val="left" w:pos="1725"/>
        </w:tabs>
        <w:spacing w:line="242" w:lineRule="auto"/>
        <w:ind w:right="425" w:firstLine="427"/>
        <w:jc w:val="both"/>
        <w:rPr>
          <w:sz w:val="28"/>
        </w:rPr>
      </w:pPr>
      <w:r>
        <w:rPr>
          <w:spacing w:val="-1"/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утверждены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заведующим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14:paraId="4D2A701F" w14:textId="77777777" w:rsidR="004920B1" w:rsidRDefault="00000000">
      <w:pPr>
        <w:pStyle w:val="a5"/>
        <w:numPr>
          <w:ilvl w:val="1"/>
          <w:numId w:val="13"/>
        </w:numPr>
        <w:tabs>
          <w:tab w:val="left" w:pos="1788"/>
        </w:tabs>
        <w:spacing w:line="320" w:lineRule="exact"/>
        <w:ind w:left="1787" w:hanging="544"/>
        <w:jc w:val="both"/>
        <w:rPr>
          <w:sz w:val="28"/>
        </w:rPr>
      </w:pPr>
      <w:r>
        <w:rPr>
          <w:spacing w:val="-1"/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вывешиваются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видном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месте.</w:t>
      </w:r>
    </w:p>
    <w:p w14:paraId="701C377D" w14:textId="77777777" w:rsidR="004920B1" w:rsidRDefault="00000000">
      <w:pPr>
        <w:pStyle w:val="a5"/>
        <w:numPr>
          <w:ilvl w:val="1"/>
          <w:numId w:val="13"/>
        </w:numPr>
        <w:tabs>
          <w:tab w:val="left" w:pos="1831"/>
        </w:tabs>
        <w:spacing w:line="247" w:lineRule="auto"/>
        <w:ind w:right="441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3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Правилами под</w:t>
      </w:r>
      <w:r>
        <w:rPr>
          <w:spacing w:val="5"/>
          <w:sz w:val="28"/>
        </w:rPr>
        <w:t xml:space="preserve"> </w:t>
      </w:r>
      <w:r>
        <w:rPr>
          <w:sz w:val="28"/>
        </w:rPr>
        <w:t>роспись.</w:t>
      </w:r>
    </w:p>
    <w:p w14:paraId="0589BBA3" w14:textId="77777777" w:rsidR="004920B1" w:rsidRDefault="004920B1">
      <w:pPr>
        <w:spacing w:line="247" w:lineRule="auto"/>
        <w:jc w:val="both"/>
        <w:rPr>
          <w:sz w:val="28"/>
        </w:rPr>
        <w:sectPr w:rsidR="004920B1">
          <w:type w:val="continuous"/>
          <w:pgSz w:w="11910" w:h="16840"/>
          <w:pgMar w:top="140" w:right="420" w:bottom="280" w:left="460" w:header="720" w:footer="720" w:gutter="0"/>
          <w:cols w:space="720"/>
        </w:sectPr>
      </w:pPr>
    </w:p>
    <w:p w14:paraId="0FF00E32" w14:textId="77777777" w:rsidR="004920B1" w:rsidRDefault="00000000">
      <w:pPr>
        <w:pStyle w:val="a5"/>
        <w:numPr>
          <w:ilvl w:val="1"/>
          <w:numId w:val="13"/>
        </w:numPr>
        <w:tabs>
          <w:tab w:val="left" w:pos="2239"/>
        </w:tabs>
        <w:spacing w:before="57"/>
        <w:ind w:right="425" w:firstLine="427"/>
        <w:jc w:val="both"/>
        <w:rPr>
          <w:sz w:val="28"/>
        </w:rPr>
      </w:pPr>
      <w:r>
        <w:rPr>
          <w:sz w:val="28"/>
        </w:rPr>
        <w:lastRenderedPageBreak/>
        <w:t>Вопросы, связанные с применением Правил внутреннего распорядка,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решаются администрацией в пределах предоставленных ей прав, а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Трудовым Кодексом РФ и настоящими Правилами,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 согласованию с</w:t>
      </w:r>
      <w:r>
        <w:rPr>
          <w:spacing w:val="6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5"/>
          <w:sz w:val="28"/>
        </w:rPr>
        <w:t xml:space="preserve"> </w:t>
      </w:r>
      <w:r>
        <w:rPr>
          <w:sz w:val="28"/>
        </w:rPr>
        <w:t>комитетом.</w:t>
      </w:r>
    </w:p>
    <w:p w14:paraId="075D4D90" w14:textId="77777777" w:rsidR="004920B1" w:rsidRDefault="00000000">
      <w:pPr>
        <w:pStyle w:val="1"/>
        <w:numPr>
          <w:ilvl w:val="0"/>
          <w:numId w:val="14"/>
        </w:numPr>
        <w:tabs>
          <w:tab w:val="left" w:pos="2662"/>
        </w:tabs>
        <w:spacing w:before="8"/>
        <w:ind w:left="2661" w:hanging="285"/>
        <w:jc w:val="both"/>
      </w:pPr>
      <w:bookmarkStart w:id="0" w:name="2._Порядок_приема,_перевода_и_увольнения"/>
      <w:bookmarkEnd w:id="0"/>
      <w:r>
        <w:t>Порядок</w:t>
      </w:r>
      <w:r>
        <w:rPr>
          <w:spacing w:val="-13"/>
        </w:rPr>
        <w:t xml:space="preserve"> </w:t>
      </w:r>
      <w:r>
        <w:t>приема,</w:t>
      </w:r>
      <w:r>
        <w:rPr>
          <w:spacing w:val="-4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увольнения</w:t>
      </w:r>
      <w:r>
        <w:rPr>
          <w:spacing w:val="-12"/>
        </w:rPr>
        <w:t xml:space="preserve"> </w:t>
      </w:r>
      <w:r>
        <w:t>работников.</w:t>
      </w:r>
    </w:p>
    <w:p w14:paraId="21754609" w14:textId="77777777" w:rsidR="004920B1" w:rsidRDefault="00000000">
      <w:pPr>
        <w:pStyle w:val="a5"/>
        <w:numPr>
          <w:ilvl w:val="1"/>
          <w:numId w:val="12"/>
        </w:numPr>
        <w:tabs>
          <w:tab w:val="left" w:pos="2234"/>
        </w:tabs>
        <w:spacing w:line="319" w:lineRule="exact"/>
        <w:jc w:val="both"/>
        <w:rPr>
          <w:i/>
          <w:sz w:val="28"/>
        </w:rPr>
      </w:pPr>
      <w:r>
        <w:rPr>
          <w:i/>
          <w:sz w:val="28"/>
        </w:rPr>
        <w:t>Прием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работу.</w:t>
      </w:r>
    </w:p>
    <w:p w14:paraId="2B0C8E01" w14:textId="77777777" w:rsidR="004920B1" w:rsidRDefault="00000000">
      <w:pPr>
        <w:pStyle w:val="a5"/>
        <w:numPr>
          <w:ilvl w:val="2"/>
          <w:numId w:val="12"/>
        </w:numPr>
        <w:tabs>
          <w:tab w:val="left" w:pos="1970"/>
        </w:tabs>
        <w:ind w:right="430" w:firstLine="427"/>
        <w:jc w:val="both"/>
        <w:rPr>
          <w:sz w:val="28"/>
        </w:rPr>
      </w:pPr>
      <w:r>
        <w:rPr>
          <w:sz w:val="28"/>
        </w:rPr>
        <w:t>Работники реализуют свое право на труд путем заключения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14:paraId="1BB081D3" w14:textId="77777777" w:rsidR="004920B1" w:rsidRDefault="00000000">
      <w:pPr>
        <w:pStyle w:val="a5"/>
        <w:numPr>
          <w:ilvl w:val="2"/>
          <w:numId w:val="12"/>
        </w:numPr>
        <w:tabs>
          <w:tab w:val="left" w:pos="2013"/>
        </w:tabs>
        <w:ind w:right="423" w:firstLine="427"/>
        <w:jc w:val="both"/>
        <w:rPr>
          <w:sz w:val="28"/>
        </w:rPr>
      </w:pPr>
      <w:r>
        <w:rPr>
          <w:sz w:val="28"/>
        </w:rPr>
        <w:t>Трудовой договор заключается в письменной форме, составляется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двух экземплярах, каждый из которых подписывается сторонами. Один экземпляр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работником экземпляра трудового договора должно подтверждаться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14:paraId="5D713DBD" w14:textId="77777777" w:rsidR="004920B1" w:rsidRDefault="00000000">
      <w:pPr>
        <w:pStyle w:val="a5"/>
        <w:numPr>
          <w:ilvl w:val="2"/>
          <w:numId w:val="12"/>
        </w:numPr>
        <w:tabs>
          <w:tab w:val="left" w:pos="1965"/>
        </w:tabs>
        <w:spacing w:line="242" w:lineRule="auto"/>
        <w:ind w:right="448" w:firstLine="427"/>
        <w:jc w:val="both"/>
        <w:rPr>
          <w:sz w:val="28"/>
        </w:rPr>
      </w:pPr>
      <w:r>
        <w:rPr>
          <w:sz w:val="28"/>
        </w:rPr>
        <w:t>В соответствии со ст. 58 Трудового Кодекса РФ работник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договор:</w:t>
      </w:r>
    </w:p>
    <w:p w14:paraId="5C5A5D71" w14:textId="77777777" w:rsidR="004920B1" w:rsidRDefault="00000000">
      <w:pPr>
        <w:pStyle w:val="a5"/>
        <w:numPr>
          <w:ilvl w:val="0"/>
          <w:numId w:val="11"/>
        </w:numPr>
        <w:tabs>
          <w:tab w:val="left" w:pos="1409"/>
        </w:tabs>
        <w:spacing w:before="1" w:line="319" w:lineRule="exact"/>
        <w:ind w:left="1408" w:hanging="165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</w:p>
    <w:p w14:paraId="11BF9377" w14:textId="77777777" w:rsidR="004920B1" w:rsidRDefault="00000000">
      <w:pPr>
        <w:pStyle w:val="a5"/>
        <w:numPr>
          <w:ilvl w:val="0"/>
          <w:numId w:val="11"/>
        </w:numPr>
        <w:tabs>
          <w:tab w:val="left" w:pos="1409"/>
        </w:tabs>
        <w:spacing w:line="319" w:lineRule="exact"/>
        <w:ind w:left="1408" w:hanging="165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(срочный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договор).</w:t>
      </w:r>
    </w:p>
    <w:p w14:paraId="7D8906C8" w14:textId="77777777" w:rsidR="004920B1" w:rsidRDefault="00000000">
      <w:pPr>
        <w:pStyle w:val="a5"/>
        <w:numPr>
          <w:ilvl w:val="2"/>
          <w:numId w:val="12"/>
        </w:numPr>
        <w:tabs>
          <w:tab w:val="left" w:pos="2028"/>
        </w:tabs>
        <w:ind w:right="432" w:firstLine="42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59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7"/>
          <w:sz w:val="28"/>
        </w:rPr>
        <w:t xml:space="preserve"> </w:t>
      </w:r>
      <w:r>
        <w:rPr>
          <w:sz w:val="28"/>
        </w:rPr>
        <w:t>ТК</w:t>
      </w:r>
      <w:r>
        <w:rPr>
          <w:spacing w:val="8"/>
          <w:sz w:val="28"/>
        </w:rPr>
        <w:t xml:space="preserve"> </w:t>
      </w:r>
      <w:r>
        <w:rPr>
          <w:sz w:val="28"/>
        </w:rPr>
        <w:t>РФ.</w:t>
      </w:r>
    </w:p>
    <w:p w14:paraId="0CD61C99" w14:textId="77777777" w:rsidR="004920B1" w:rsidRDefault="00000000">
      <w:pPr>
        <w:pStyle w:val="a5"/>
        <w:numPr>
          <w:ilvl w:val="2"/>
          <w:numId w:val="12"/>
        </w:numPr>
        <w:tabs>
          <w:tab w:val="left" w:pos="2162"/>
        </w:tabs>
        <w:ind w:right="424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документы:</w:t>
      </w:r>
    </w:p>
    <w:p w14:paraId="0D13C977" w14:textId="77777777" w:rsidR="004920B1" w:rsidRDefault="00000000">
      <w:pPr>
        <w:pStyle w:val="a5"/>
        <w:numPr>
          <w:ilvl w:val="0"/>
          <w:numId w:val="11"/>
        </w:numPr>
        <w:tabs>
          <w:tab w:val="left" w:pos="1409"/>
        </w:tabs>
        <w:spacing w:before="3" w:line="319" w:lineRule="exact"/>
        <w:ind w:left="1408" w:hanging="165"/>
        <w:rPr>
          <w:sz w:val="28"/>
        </w:rPr>
      </w:pPr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личность;</w:t>
      </w:r>
    </w:p>
    <w:p w14:paraId="4B249054" w14:textId="77777777" w:rsidR="004920B1" w:rsidRDefault="00000000">
      <w:pPr>
        <w:pStyle w:val="a5"/>
        <w:numPr>
          <w:ilvl w:val="0"/>
          <w:numId w:val="11"/>
        </w:numPr>
        <w:tabs>
          <w:tab w:val="left" w:pos="1466"/>
        </w:tabs>
        <w:ind w:right="425" w:firstLine="427"/>
        <w:rPr>
          <w:sz w:val="28"/>
        </w:rPr>
      </w:pPr>
      <w:r>
        <w:rPr>
          <w:w w:val="95"/>
          <w:sz w:val="28"/>
        </w:rPr>
        <w:t>трудовую книжку и (или) сведения 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трудовой деятельности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(ст.66.1 ТК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РФ),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 исключением случаев, когда трудовой договор заключается впервые, с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оформляются в соответствии со ст. 66.1 ТК РФ, трудовые 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 не</w:t>
      </w:r>
      <w:r>
        <w:rPr>
          <w:spacing w:val="4"/>
          <w:sz w:val="28"/>
        </w:rPr>
        <w:t xml:space="preserve"> </w:t>
      </w:r>
      <w:r>
        <w:rPr>
          <w:sz w:val="28"/>
        </w:rPr>
        <w:t>оформляются;</w:t>
      </w:r>
    </w:p>
    <w:p w14:paraId="54C1C5E6" w14:textId="77777777" w:rsidR="004920B1" w:rsidRDefault="00000000">
      <w:pPr>
        <w:pStyle w:val="a5"/>
        <w:numPr>
          <w:ilvl w:val="0"/>
          <w:numId w:val="11"/>
        </w:numPr>
        <w:tabs>
          <w:tab w:val="left" w:pos="1543"/>
        </w:tabs>
        <w:spacing w:before="1"/>
        <w:ind w:right="430" w:firstLine="42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(персонифицированного) учета,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документа;</w:t>
      </w:r>
    </w:p>
    <w:p w14:paraId="28D1EB29" w14:textId="77777777" w:rsidR="004920B1" w:rsidRDefault="00000000">
      <w:pPr>
        <w:pStyle w:val="a5"/>
        <w:numPr>
          <w:ilvl w:val="0"/>
          <w:numId w:val="11"/>
        </w:numPr>
        <w:tabs>
          <w:tab w:val="left" w:pos="1485"/>
        </w:tabs>
        <w:spacing w:line="242" w:lineRule="auto"/>
        <w:ind w:right="415" w:firstLine="42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военную службу;</w:t>
      </w:r>
    </w:p>
    <w:p w14:paraId="18375F3C" w14:textId="77777777" w:rsidR="004920B1" w:rsidRDefault="00000000">
      <w:pPr>
        <w:pStyle w:val="a5"/>
        <w:numPr>
          <w:ilvl w:val="0"/>
          <w:numId w:val="11"/>
        </w:numPr>
        <w:tabs>
          <w:tab w:val="left" w:pos="1519"/>
        </w:tabs>
        <w:ind w:right="415" w:firstLine="42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подготовки;</w:t>
      </w:r>
    </w:p>
    <w:p w14:paraId="1F4D4462" w14:textId="77777777" w:rsidR="004920B1" w:rsidRDefault="00000000">
      <w:pPr>
        <w:pStyle w:val="a5"/>
        <w:numPr>
          <w:ilvl w:val="0"/>
          <w:numId w:val="11"/>
        </w:numPr>
        <w:tabs>
          <w:tab w:val="left" w:pos="1682"/>
        </w:tabs>
        <w:spacing w:line="242" w:lineRule="auto"/>
        <w:ind w:right="429" w:firstLine="427"/>
        <w:rPr>
          <w:sz w:val="28"/>
        </w:rPr>
      </w:pP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7245374B" w14:textId="77777777" w:rsidR="004920B1" w:rsidRDefault="00000000">
      <w:pPr>
        <w:pStyle w:val="a5"/>
        <w:numPr>
          <w:ilvl w:val="0"/>
          <w:numId w:val="11"/>
        </w:numPr>
        <w:tabs>
          <w:tab w:val="left" w:pos="1519"/>
        </w:tabs>
        <w:ind w:right="423" w:firstLine="427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основаниям;</w:t>
      </w:r>
    </w:p>
    <w:p w14:paraId="64673453" w14:textId="77777777" w:rsidR="004920B1" w:rsidRDefault="00000000">
      <w:pPr>
        <w:pStyle w:val="a3"/>
        <w:ind w:right="423"/>
      </w:pP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подвергнутым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наказанию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 веществ без назначения врача либо новых потенциально опасных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3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органом</w:t>
      </w:r>
      <w:r>
        <w:rPr>
          <w:spacing w:val="7"/>
        </w:rPr>
        <w:t xml:space="preserve"> </w:t>
      </w:r>
      <w:r>
        <w:t>исполнительной</w:t>
      </w:r>
      <w:r>
        <w:rPr>
          <w:spacing w:val="7"/>
        </w:rPr>
        <w:t xml:space="preserve"> </w:t>
      </w:r>
      <w:r>
        <w:t>власти,</w:t>
      </w:r>
    </w:p>
    <w:p w14:paraId="664F4C8F" w14:textId="77777777" w:rsidR="004920B1" w:rsidRDefault="004920B1">
      <w:pPr>
        <w:sectPr w:rsidR="004920B1">
          <w:footerReference w:type="default" r:id="rId8"/>
          <w:pgSz w:w="11910" w:h="16840"/>
          <w:pgMar w:top="460" w:right="420" w:bottom="116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2"/>
          <w:cols w:space="720"/>
        </w:sectPr>
      </w:pPr>
    </w:p>
    <w:p w14:paraId="0B39062F" w14:textId="77777777" w:rsidR="004920B1" w:rsidRDefault="00000000">
      <w:pPr>
        <w:pStyle w:val="a3"/>
        <w:spacing w:before="57"/>
        <w:ind w:right="418" w:firstLine="0"/>
      </w:pPr>
      <w:r>
        <w:rPr>
          <w:spacing w:val="-1"/>
        </w:rPr>
        <w:lastRenderedPageBreak/>
        <w:t>осуществляющим</w:t>
      </w:r>
      <w:r>
        <w:rPr>
          <w:spacing w:val="-13"/>
        </w:rPr>
        <w:t xml:space="preserve"> </w:t>
      </w:r>
      <w:r>
        <w:rPr>
          <w:spacing w:val="-1"/>
        </w:rPr>
        <w:t>функции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выработке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 на работу, связанную с деятельностью, к осуществлению которой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подвергнутые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наказанию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 веществ без назначения врача либо новых потенциально опасных</w:t>
      </w:r>
      <w:r>
        <w:rPr>
          <w:spacing w:val="1"/>
        </w:rPr>
        <w:t xml:space="preserve"> </w:t>
      </w:r>
      <w:r>
        <w:t>психоактивных веществ, до окончания срока, в течение которого лицо считается</w:t>
      </w:r>
      <w:r>
        <w:rPr>
          <w:spacing w:val="1"/>
        </w:rPr>
        <w:t xml:space="preserve"> </w:t>
      </w:r>
      <w:r>
        <w:t>подвергнутым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наказанию.</w:t>
      </w:r>
    </w:p>
    <w:p w14:paraId="25AEF2B2" w14:textId="77777777" w:rsidR="004920B1" w:rsidRDefault="00000000">
      <w:pPr>
        <w:pStyle w:val="a5"/>
        <w:numPr>
          <w:ilvl w:val="2"/>
          <w:numId w:val="12"/>
        </w:numPr>
        <w:tabs>
          <w:tab w:val="left" w:pos="2172"/>
        </w:tabs>
        <w:spacing w:before="3"/>
        <w:ind w:right="416" w:firstLine="42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ценз,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Федеральным законом</w:t>
        </w:r>
      </w:hyperlink>
      <w:r>
        <w:rPr>
          <w:sz w:val="28"/>
        </w:rPr>
        <w:t xml:space="preserve"> от 29 декабря 2012 года N 273-ФЗ "Об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Федерации".</w:t>
      </w:r>
    </w:p>
    <w:p w14:paraId="43A1644A" w14:textId="77777777" w:rsidR="004920B1" w:rsidRDefault="00000000">
      <w:pPr>
        <w:pStyle w:val="a3"/>
        <w:spacing w:before="3" w:line="319" w:lineRule="exact"/>
        <w:ind w:left="1244" w:firstLine="0"/>
      </w:pP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допускаются</w:t>
      </w:r>
      <w:r>
        <w:rPr>
          <w:spacing w:val="-6"/>
        </w:rPr>
        <w:t xml:space="preserve"> </w:t>
      </w:r>
      <w:r>
        <w:t>лица:</w:t>
      </w:r>
    </w:p>
    <w:p w14:paraId="21914B9E" w14:textId="77777777" w:rsidR="004920B1" w:rsidRDefault="00000000">
      <w:pPr>
        <w:pStyle w:val="a3"/>
        <w:ind w:right="446" w:firstLine="499"/>
      </w:pPr>
      <w:r>
        <w:t>- лишенные права заниматься педагогической деятельностью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вступившим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 силу</w:t>
      </w:r>
      <w:r>
        <w:rPr>
          <w:spacing w:val="-7"/>
        </w:rPr>
        <w:t xml:space="preserve"> </w:t>
      </w:r>
      <w:r>
        <w:t>приговором</w:t>
      </w:r>
      <w:r>
        <w:rPr>
          <w:spacing w:val="4"/>
        </w:rPr>
        <w:t xml:space="preserve"> </w:t>
      </w:r>
      <w:r>
        <w:t>суда;</w:t>
      </w:r>
    </w:p>
    <w:p w14:paraId="5E0EB2FB" w14:textId="77777777" w:rsidR="004920B1" w:rsidRDefault="00000000">
      <w:pPr>
        <w:pStyle w:val="a5"/>
        <w:numPr>
          <w:ilvl w:val="0"/>
          <w:numId w:val="10"/>
        </w:numPr>
        <w:tabs>
          <w:tab w:val="left" w:pos="1471"/>
        </w:tabs>
        <w:ind w:right="414" w:firstLine="427"/>
        <w:rPr>
          <w:sz w:val="28"/>
        </w:rPr>
      </w:pPr>
      <w:r>
        <w:rPr>
          <w:sz w:val="28"/>
        </w:rPr>
        <w:t>имеющие или имевшие судимость, подвергающиеся или подвергавшиеся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уголовному преследованию (за исключением лиц, уголовное преследование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 против жизни и здоровья, свободы, чести и достоинства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незаконного помещения в психиатрический стационар, клеветы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 основ конституционного строя и безопасности государства,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 общественной безопасности;</w:t>
      </w:r>
    </w:p>
    <w:p w14:paraId="74F52511" w14:textId="77777777" w:rsidR="004920B1" w:rsidRDefault="00000000">
      <w:pPr>
        <w:pStyle w:val="a5"/>
        <w:numPr>
          <w:ilvl w:val="0"/>
          <w:numId w:val="10"/>
        </w:numPr>
        <w:tabs>
          <w:tab w:val="left" w:pos="1505"/>
        </w:tabs>
        <w:ind w:right="418" w:firstLine="499"/>
        <w:rPr>
          <w:sz w:val="28"/>
        </w:rPr>
      </w:pPr>
      <w:r>
        <w:rPr>
          <w:sz w:val="28"/>
        </w:rPr>
        <w:t>имеющие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неснятую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непогашенную</w:t>
      </w:r>
      <w:r>
        <w:rPr>
          <w:spacing w:val="-17"/>
          <w:sz w:val="28"/>
        </w:rPr>
        <w:t xml:space="preserve"> </w:t>
      </w:r>
      <w:r>
        <w:rPr>
          <w:sz w:val="28"/>
        </w:rPr>
        <w:t>судимость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умышленные </w:t>
      </w:r>
      <w:hyperlink r:id="rId10">
        <w:r>
          <w:rPr>
            <w:sz w:val="28"/>
          </w:rPr>
          <w:t>тяжкие</w:t>
        </w:r>
        <w:r>
          <w:rPr>
            <w:spacing w:val="-9"/>
            <w:sz w:val="28"/>
          </w:rPr>
          <w:t xml:space="preserve"> </w:t>
        </w:r>
      </w:hyperlink>
      <w:hyperlink r:id="rId11">
        <w:r>
          <w:rPr>
            <w:sz w:val="28"/>
          </w:rPr>
          <w:t>и</w:t>
        </w:r>
      </w:hyperlink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особо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тяжкие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преступления</w:t>
        </w:r>
      </w:hyperlink>
      <w:r>
        <w:rPr>
          <w:sz w:val="28"/>
        </w:rPr>
        <w:t>;</w:t>
      </w:r>
    </w:p>
    <w:p w14:paraId="7B9BEDDD" w14:textId="77777777" w:rsidR="004920B1" w:rsidRDefault="00000000">
      <w:pPr>
        <w:pStyle w:val="a5"/>
        <w:numPr>
          <w:ilvl w:val="0"/>
          <w:numId w:val="10"/>
        </w:numPr>
        <w:tabs>
          <w:tab w:val="left" w:pos="1591"/>
        </w:tabs>
        <w:ind w:right="434" w:firstLine="499"/>
        <w:rPr>
          <w:sz w:val="28"/>
        </w:rPr>
      </w:pP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14:paraId="28013EAF" w14:textId="77777777" w:rsidR="004920B1" w:rsidRDefault="00000000">
      <w:pPr>
        <w:pStyle w:val="a5"/>
        <w:numPr>
          <w:ilvl w:val="0"/>
          <w:numId w:val="10"/>
        </w:numPr>
        <w:tabs>
          <w:tab w:val="left" w:pos="1634"/>
        </w:tabs>
        <w:spacing w:before="3"/>
        <w:ind w:right="413" w:firstLine="427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здравоохранения.</w:t>
      </w:r>
    </w:p>
    <w:p w14:paraId="52CE7BBE" w14:textId="77777777" w:rsidR="004920B1" w:rsidRDefault="00000000">
      <w:pPr>
        <w:pStyle w:val="a5"/>
        <w:numPr>
          <w:ilvl w:val="2"/>
          <w:numId w:val="12"/>
        </w:numPr>
        <w:tabs>
          <w:tab w:val="left" w:pos="1956"/>
        </w:tabs>
        <w:spacing w:before="4"/>
        <w:ind w:right="420" w:firstLine="427"/>
        <w:jc w:val="both"/>
        <w:rPr>
          <w:sz w:val="28"/>
        </w:rPr>
      </w:pPr>
      <w:r>
        <w:rPr>
          <w:sz w:val="28"/>
        </w:rPr>
        <w:t>Прием на работу оформляется приказом заведующего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объявляется работнику под расписку в трехдневный срок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договора.</w:t>
      </w:r>
    </w:p>
    <w:p w14:paraId="566DFC64" w14:textId="77777777" w:rsidR="004920B1" w:rsidRDefault="00000000">
      <w:pPr>
        <w:pStyle w:val="a5"/>
        <w:numPr>
          <w:ilvl w:val="2"/>
          <w:numId w:val="12"/>
        </w:numPr>
        <w:tabs>
          <w:tab w:val="left" w:pos="1874"/>
        </w:tabs>
        <w:ind w:right="420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следующими документами:</w:t>
      </w:r>
    </w:p>
    <w:p w14:paraId="54787666" w14:textId="77777777" w:rsidR="004920B1" w:rsidRDefault="00000000">
      <w:pPr>
        <w:pStyle w:val="a5"/>
        <w:numPr>
          <w:ilvl w:val="0"/>
          <w:numId w:val="10"/>
        </w:numPr>
        <w:tabs>
          <w:tab w:val="left" w:pos="1409"/>
        </w:tabs>
        <w:spacing w:before="3" w:line="322" w:lineRule="exact"/>
        <w:ind w:left="1408" w:hanging="165"/>
        <w:jc w:val="left"/>
        <w:rPr>
          <w:sz w:val="28"/>
        </w:rPr>
      </w:pPr>
      <w:r>
        <w:rPr>
          <w:spacing w:val="-1"/>
          <w:sz w:val="28"/>
        </w:rPr>
        <w:t>Уставом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организации;</w:t>
      </w:r>
    </w:p>
    <w:p w14:paraId="2C62FA60" w14:textId="77777777" w:rsidR="004920B1" w:rsidRDefault="00000000">
      <w:pPr>
        <w:pStyle w:val="a5"/>
        <w:numPr>
          <w:ilvl w:val="0"/>
          <w:numId w:val="10"/>
        </w:numPr>
        <w:tabs>
          <w:tab w:val="left" w:pos="1409"/>
        </w:tabs>
        <w:spacing w:line="322" w:lineRule="exact"/>
        <w:ind w:left="1408" w:hanging="165"/>
        <w:jc w:val="left"/>
        <w:rPr>
          <w:sz w:val="28"/>
        </w:rPr>
      </w:pPr>
      <w:r>
        <w:rPr>
          <w:sz w:val="28"/>
        </w:rPr>
        <w:t>настоящими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Правилами;</w:t>
      </w:r>
    </w:p>
    <w:p w14:paraId="6C2C0E1D" w14:textId="77777777" w:rsidR="004920B1" w:rsidRDefault="00000000">
      <w:pPr>
        <w:pStyle w:val="a5"/>
        <w:numPr>
          <w:ilvl w:val="0"/>
          <w:numId w:val="10"/>
        </w:numPr>
        <w:tabs>
          <w:tab w:val="left" w:pos="1409"/>
        </w:tabs>
        <w:spacing w:line="322" w:lineRule="exact"/>
        <w:ind w:left="1408" w:hanging="165"/>
        <w:jc w:val="left"/>
        <w:rPr>
          <w:sz w:val="28"/>
        </w:rPr>
      </w:pPr>
      <w:r>
        <w:rPr>
          <w:sz w:val="28"/>
        </w:rPr>
        <w:t>инструкцией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7126552F" w14:textId="77777777" w:rsidR="004920B1" w:rsidRDefault="00000000">
      <w:pPr>
        <w:pStyle w:val="a5"/>
        <w:numPr>
          <w:ilvl w:val="0"/>
          <w:numId w:val="10"/>
        </w:numPr>
        <w:tabs>
          <w:tab w:val="left" w:pos="1409"/>
        </w:tabs>
        <w:spacing w:line="319" w:lineRule="exact"/>
        <w:ind w:left="1408" w:hanging="165"/>
        <w:jc w:val="left"/>
        <w:rPr>
          <w:sz w:val="28"/>
        </w:rPr>
      </w:pPr>
      <w:r>
        <w:rPr>
          <w:sz w:val="28"/>
        </w:rPr>
        <w:t>должностной инструкцией работника;</w:t>
      </w:r>
    </w:p>
    <w:p w14:paraId="669EE694" w14:textId="77777777" w:rsidR="004920B1" w:rsidRDefault="00000000">
      <w:pPr>
        <w:pStyle w:val="a5"/>
        <w:numPr>
          <w:ilvl w:val="0"/>
          <w:numId w:val="10"/>
        </w:numPr>
        <w:tabs>
          <w:tab w:val="left" w:pos="1476"/>
        </w:tabs>
        <w:ind w:right="462" w:firstLine="427"/>
        <w:jc w:val="left"/>
        <w:rPr>
          <w:sz w:val="28"/>
        </w:rPr>
      </w:pPr>
      <w:r>
        <w:rPr>
          <w:sz w:val="28"/>
        </w:rPr>
        <w:t>иными</w:t>
      </w:r>
      <w:r>
        <w:rPr>
          <w:spacing w:val="45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47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48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49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работника.</w:t>
      </w:r>
    </w:p>
    <w:p w14:paraId="7900BB5E" w14:textId="77777777" w:rsidR="004920B1" w:rsidRDefault="00000000">
      <w:pPr>
        <w:pStyle w:val="a5"/>
        <w:numPr>
          <w:ilvl w:val="2"/>
          <w:numId w:val="12"/>
        </w:numPr>
        <w:tabs>
          <w:tab w:val="left" w:pos="1956"/>
        </w:tabs>
        <w:spacing w:line="242" w:lineRule="auto"/>
        <w:ind w:right="458" w:firstLine="427"/>
        <w:rPr>
          <w:sz w:val="28"/>
        </w:rPr>
      </w:pPr>
      <w:r>
        <w:rPr>
          <w:sz w:val="28"/>
        </w:rPr>
        <w:t>При приеме на работу может устанавливаться испытательный срок –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трех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главного бухгалтера–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месяцев.</w:t>
      </w:r>
    </w:p>
    <w:p w14:paraId="2C20EBCD" w14:textId="77777777" w:rsidR="004920B1" w:rsidRDefault="00000000">
      <w:pPr>
        <w:pStyle w:val="a3"/>
        <w:tabs>
          <w:tab w:val="left" w:pos="2805"/>
          <w:tab w:val="left" w:pos="4471"/>
          <w:tab w:val="left" w:pos="5748"/>
          <w:tab w:val="left" w:pos="7381"/>
          <w:tab w:val="left" w:pos="10195"/>
        </w:tabs>
        <w:ind w:left="1244" w:firstLine="0"/>
        <w:jc w:val="left"/>
      </w:pPr>
      <w:r>
        <w:t>Отсутствие</w:t>
      </w:r>
      <w:r>
        <w:tab/>
        <w:t>в</w:t>
      </w:r>
      <w:r>
        <w:rPr>
          <w:spacing w:val="120"/>
        </w:rPr>
        <w:t xml:space="preserve"> </w:t>
      </w:r>
      <w:r>
        <w:t>трудовом</w:t>
      </w:r>
      <w:r>
        <w:tab/>
        <w:t>договоре</w:t>
      </w:r>
      <w:r>
        <w:tab/>
        <w:t>условия</w:t>
      </w:r>
      <w:r>
        <w:rPr>
          <w:spacing w:val="123"/>
        </w:rPr>
        <w:t xml:space="preserve"> </w:t>
      </w:r>
      <w:r>
        <w:t>об</w:t>
      </w:r>
      <w:r>
        <w:tab/>
        <w:t>испытании</w:t>
      </w:r>
      <w:r>
        <w:rPr>
          <w:spacing w:val="118"/>
        </w:rPr>
        <w:t xml:space="preserve"> </w:t>
      </w:r>
      <w:r>
        <w:t>означает,</w:t>
      </w:r>
      <w:r>
        <w:tab/>
        <w:t>что</w:t>
      </w:r>
    </w:p>
    <w:p w14:paraId="0602EB9F" w14:textId="77777777" w:rsidR="004920B1" w:rsidRDefault="004920B1">
      <w:p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915E590" w14:textId="77777777" w:rsidR="004920B1" w:rsidRDefault="00000000">
      <w:pPr>
        <w:pStyle w:val="a3"/>
        <w:spacing w:before="62" w:line="319" w:lineRule="exact"/>
        <w:ind w:firstLine="0"/>
      </w:pPr>
      <w:r>
        <w:lastRenderedPageBreak/>
        <w:t>работник</w:t>
      </w:r>
      <w:r>
        <w:rPr>
          <w:spacing w:val="-10"/>
        </w:rPr>
        <w:t xml:space="preserve"> </w:t>
      </w:r>
      <w:r>
        <w:t>принят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испытания.</w:t>
      </w:r>
    </w:p>
    <w:p w14:paraId="1814A500" w14:textId="77777777" w:rsidR="004920B1" w:rsidRDefault="00000000">
      <w:pPr>
        <w:pStyle w:val="a5"/>
        <w:numPr>
          <w:ilvl w:val="2"/>
          <w:numId w:val="12"/>
        </w:numPr>
        <w:tabs>
          <w:tab w:val="left" w:pos="2191"/>
        </w:tabs>
        <w:ind w:right="420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в 2020 году на продолжение ведения трудовой книжки в бумажном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 ведёт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 в соответствии со статьей 66 ТК РФ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 работников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6B0AA2C0" w14:textId="77777777" w:rsidR="004920B1" w:rsidRDefault="00000000">
      <w:pPr>
        <w:pStyle w:val="a3"/>
        <w:spacing w:before="1"/>
        <w:ind w:right="438" w:firstLine="922"/>
      </w:pPr>
      <w:r>
        <w:t>В трудовую книжку вносятся сведения о работнике, выполняемой им</w:t>
      </w:r>
      <w:r>
        <w:rPr>
          <w:spacing w:val="1"/>
        </w:rPr>
        <w:t xml:space="preserve"> </w:t>
      </w:r>
      <w:r>
        <w:t>работе, переводах на другую постоянную работу и об увольнении работника, а</w:t>
      </w:r>
      <w:r>
        <w:rPr>
          <w:spacing w:val="1"/>
        </w:rPr>
        <w:t xml:space="preserve"> </w:t>
      </w:r>
      <w:r>
        <w:t>также основания прекращения трудового договора и сведения о награждениях за</w:t>
      </w:r>
      <w:r>
        <w:rPr>
          <w:spacing w:val="-67"/>
        </w:rPr>
        <w:t xml:space="preserve"> </w:t>
      </w:r>
      <w:r>
        <w:t>успехи в работе. Сведения о взысканиях в трудовую книжку не вносятся,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случаев,</w:t>
      </w:r>
      <w:r>
        <w:rPr>
          <w:spacing w:val="-9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дисциплинарным</w:t>
      </w:r>
      <w:r>
        <w:rPr>
          <w:spacing w:val="-7"/>
        </w:rPr>
        <w:t xml:space="preserve"> </w:t>
      </w:r>
      <w:r>
        <w:t>взысканием</w:t>
      </w:r>
      <w:r>
        <w:rPr>
          <w:spacing w:val="-9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увольнение.</w:t>
      </w:r>
    </w:p>
    <w:p w14:paraId="121290F8" w14:textId="77777777" w:rsidR="004920B1" w:rsidRDefault="00000000">
      <w:pPr>
        <w:pStyle w:val="a5"/>
        <w:numPr>
          <w:ilvl w:val="2"/>
          <w:numId w:val="12"/>
        </w:numPr>
        <w:tabs>
          <w:tab w:val="left" w:pos="2167"/>
        </w:tabs>
        <w:ind w:right="426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в трудовую книжку и (или) сведения о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администрация образовательной организации обязана 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9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-3"/>
          <w:sz w:val="28"/>
        </w:rPr>
        <w:t xml:space="preserve"> </w:t>
      </w:r>
      <w:r>
        <w:rPr>
          <w:sz w:val="28"/>
        </w:rPr>
        <w:t>в личной карточке.</w:t>
      </w:r>
    </w:p>
    <w:p w14:paraId="6D503F40" w14:textId="77777777" w:rsidR="004920B1" w:rsidRDefault="00000000">
      <w:pPr>
        <w:pStyle w:val="a5"/>
        <w:numPr>
          <w:ilvl w:val="2"/>
          <w:numId w:val="12"/>
        </w:numPr>
        <w:tabs>
          <w:tab w:val="left" w:pos="2018"/>
        </w:tabs>
        <w:spacing w:before="2"/>
        <w:ind w:right="425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4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14:paraId="3A976D31" w14:textId="77777777" w:rsidR="004920B1" w:rsidRDefault="00000000">
      <w:pPr>
        <w:pStyle w:val="a5"/>
        <w:numPr>
          <w:ilvl w:val="2"/>
          <w:numId w:val="12"/>
        </w:numPr>
        <w:tabs>
          <w:tab w:val="left" w:pos="2119"/>
        </w:tabs>
        <w:ind w:right="408" w:firstLine="427"/>
        <w:jc w:val="both"/>
        <w:rPr>
          <w:sz w:val="28"/>
        </w:rPr>
      </w:pPr>
      <w:r>
        <w:rPr>
          <w:sz w:val="28"/>
        </w:rPr>
        <w:t>Работодатель формирует в электронном виде основную информациюо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деятельности и трудовом стаже каждого работника (далее -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(персонифицированном)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учете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E44BCDA" w14:textId="77777777" w:rsidR="004920B1" w:rsidRDefault="00000000">
      <w:pPr>
        <w:pStyle w:val="a3"/>
        <w:ind w:right="423" w:firstLine="994"/>
      </w:pP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работнике, месте его работы, его трудовой функции, переводах работника на</w:t>
      </w:r>
      <w:r>
        <w:rPr>
          <w:spacing w:val="1"/>
        </w:rPr>
        <w:t xml:space="preserve"> </w:t>
      </w:r>
      <w:r>
        <w:t>другую постоянную работу, об увольнении работника с указанием основания и</w:t>
      </w:r>
      <w:r>
        <w:rPr>
          <w:spacing w:val="1"/>
        </w:rPr>
        <w:t xml:space="preserve"> </w:t>
      </w:r>
      <w:r>
        <w:rPr>
          <w:spacing w:val="-1"/>
        </w:rPr>
        <w:t>причины</w:t>
      </w:r>
      <w:r>
        <w:rPr>
          <w:spacing w:val="-17"/>
        </w:rPr>
        <w:t xml:space="preserve"> </w:t>
      </w:r>
      <w:r>
        <w:rPr>
          <w:spacing w:val="-1"/>
        </w:rPr>
        <w:t>прекращения</w:t>
      </w:r>
      <w:r>
        <w:rPr>
          <w:spacing w:val="-14"/>
        </w:rPr>
        <w:t xml:space="preserve"> </w:t>
      </w:r>
      <w:r>
        <w:t>трудового</w:t>
      </w:r>
      <w:r>
        <w:rPr>
          <w:spacing w:val="-15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другая</w:t>
      </w:r>
      <w:r>
        <w:rPr>
          <w:spacing w:val="-14"/>
        </w:rPr>
        <w:t xml:space="preserve"> </w:t>
      </w:r>
      <w:r>
        <w:t>информация,</w:t>
      </w:r>
      <w:r>
        <w:rPr>
          <w:spacing w:val="-13"/>
        </w:rPr>
        <w:t xml:space="preserve"> </w:t>
      </w:r>
      <w:r>
        <w:t>предусмотренная</w:t>
      </w:r>
      <w:r>
        <w:rPr>
          <w:spacing w:val="-67"/>
        </w:rPr>
        <w:t xml:space="preserve"> </w:t>
      </w:r>
      <w:r>
        <w:t>Трудовым</w:t>
      </w:r>
      <w:r>
        <w:rPr>
          <w:spacing w:val="3"/>
        </w:rPr>
        <w:t xml:space="preserve"> </w:t>
      </w:r>
      <w:r>
        <w:t>Кодексом</w:t>
      </w:r>
      <w:r>
        <w:rPr>
          <w:spacing w:val="4"/>
        </w:rPr>
        <w:t xml:space="preserve"> </w:t>
      </w:r>
      <w:r>
        <w:t>и 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3"/>
        </w:rPr>
        <w:t xml:space="preserve"> </w:t>
      </w:r>
      <w:r>
        <w:t>законами.</w:t>
      </w:r>
    </w:p>
    <w:p w14:paraId="0E0DDF0D" w14:textId="77777777" w:rsidR="004920B1" w:rsidRDefault="00000000">
      <w:pPr>
        <w:pStyle w:val="2"/>
        <w:numPr>
          <w:ilvl w:val="1"/>
          <w:numId w:val="12"/>
        </w:numPr>
        <w:tabs>
          <w:tab w:val="left" w:pos="1740"/>
        </w:tabs>
        <w:spacing w:before="5" w:line="319" w:lineRule="exact"/>
        <w:ind w:left="1739" w:hanging="496"/>
        <w:jc w:val="both"/>
      </w:pPr>
      <w:bookmarkStart w:id="1" w:name="2.2._Перевод_работников"/>
      <w:bookmarkEnd w:id="1"/>
      <w:r>
        <w:t>Перевод</w:t>
      </w:r>
      <w:r>
        <w:rPr>
          <w:spacing w:val="-11"/>
        </w:rPr>
        <w:t xml:space="preserve"> </w:t>
      </w:r>
      <w:r>
        <w:t>работников</w:t>
      </w:r>
    </w:p>
    <w:p w14:paraId="45329FC2" w14:textId="77777777" w:rsidR="004920B1" w:rsidRDefault="00000000">
      <w:pPr>
        <w:pStyle w:val="a5"/>
        <w:numPr>
          <w:ilvl w:val="2"/>
          <w:numId w:val="12"/>
        </w:numPr>
        <w:tabs>
          <w:tab w:val="left" w:pos="1965"/>
        </w:tabs>
        <w:spacing w:line="242" w:lineRule="auto"/>
        <w:ind w:right="428" w:firstLine="427"/>
        <w:jc w:val="both"/>
        <w:rPr>
          <w:sz w:val="28"/>
        </w:rPr>
      </w:pPr>
      <w:r>
        <w:rPr>
          <w:sz w:val="28"/>
        </w:rPr>
        <w:t>Перевод на другую работу допускается только с письменного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за исключением случаев, предусмотренных частями второй и третьей</w:t>
      </w:r>
      <w:r>
        <w:rPr>
          <w:spacing w:val="-67"/>
          <w:sz w:val="28"/>
        </w:rPr>
        <w:t xml:space="preserve"> </w:t>
      </w:r>
      <w:r>
        <w:rPr>
          <w:sz w:val="28"/>
        </w:rPr>
        <w:t>ст.72.2.</w:t>
      </w:r>
      <w:r>
        <w:rPr>
          <w:spacing w:val="9"/>
          <w:sz w:val="28"/>
        </w:rPr>
        <w:t xml:space="preserve"> </w:t>
      </w:r>
      <w:r>
        <w:rPr>
          <w:sz w:val="28"/>
        </w:rPr>
        <w:t>ТК</w:t>
      </w:r>
      <w:r>
        <w:rPr>
          <w:spacing w:val="3"/>
          <w:sz w:val="28"/>
        </w:rPr>
        <w:t xml:space="preserve"> </w:t>
      </w:r>
      <w:r>
        <w:rPr>
          <w:sz w:val="28"/>
        </w:rPr>
        <w:t>РФ.</w:t>
      </w:r>
    </w:p>
    <w:p w14:paraId="4227AB7F" w14:textId="77777777" w:rsidR="004920B1" w:rsidRDefault="00000000">
      <w:pPr>
        <w:pStyle w:val="a5"/>
        <w:numPr>
          <w:ilvl w:val="2"/>
          <w:numId w:val="12"/>
        </w:numPr>
        <w:tabs>
          <w:tab w:val="left" w:pos="2181"/>
        </w:tabs>
        <w:ind w:right="434" w:firstLine="42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сторонами условий трудового договора и допускается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 из правила о необходимости письменного волеизъявления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64"/>
          <w:sz w:val="28"/>
        </w:rPr>
        <w:t xml:space="preserve"> </w:t>
      </w:r>
      <w:r>
        <w:rPr>
          <w:sz w:val="28"/>
        </w:rPr>
        <w:t>ч.2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ч.3</w:t>
      </w:r>
      <w:r>
        <w:rPr>
          <w:spacing w:val="-3"/>
          <w:sz w:val="28"/>
        </w:rPr>
        <w:t xml:space="preserve"> </w:t>
      </w:r>
      <w:r>
        <w:rPr>
          <w:sz w:val="28"/>
        </w:rPr>
        <w:t>ст.72.2.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14:paraId="06EAEEB2" w14:textId="77777777" w:rsidR="004920B1" w:rsidRDefault="00000000">
      <w:pPr>
        <w:pStyle w:val="2"/>
        <w:numPr>
          <w:ilvl w:val="1"/>
          <w:numId w:val="12"/>
        </w:numPr>
        <w:tabs>
          <w:tab w:val="left" w:pos="1740"/>
        </w:tabs>
        <w:ind w:left="1739" w:hanging="496"/>
        <w:jc w:val="both"/>
      </w:pPr>
      <w:bookmarkStart w:id="2" w:name="2.3._Увольнение_работников"/>
      <w:bookmarkEnd w:id="2"/>
      <w:r>
        <w:rPr>
          <w:spacing w:val="-1"/>
        </w:rPr>
        <w:t>Увольнение</w:t>
      </w:r>
      <w:r>
        <w:rPr>
          <w:spacing w:val="-8"/>
        </w:rPr>
        <w:t xml:space="preserve"> </w:t>
      </w:r>
      <w:r>
        <w:t>работников</w:t>
      </w:r>
    </w:p>
    <w:p w14:paraId="7DD3E80B" w14:textId="77777777" w:rsidR="004920B1" w:rsidRDefault="00000000">
      <w:pPr>
        <w:pStyle w:val="a5"/>
        <w:numPr>
          <w:ilvl w:val="2"/>
          <w:numId w:val="12"/>
        </w:numPr>
        <w:tabs>
          <w:tab w:val="left" w:pos="2153"/>
        </w:tabs>
        <w:spacing w:line="242" w:lineRule="auto"/>
        <w:ind w:right="418" w:firstLine="427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только по основаниям, предусмотренным законодательством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образовании.</w:t>
      </w:r>
    </w:p>
    <w:p w14:paraId="4579F5D7" w14:textId="77777777" w:rsidR="004920B1" w:rsidRDefault="00000000">
      <w:pPr>
        <w:pStyle w:val="a5"/>
        <w:numPr>
          <w:ilvl w:val="2"/>
          <w:numId w:val="12"/>
        </w:numPr>
        <w:tabs>
          <w:tab w:val="left" w:pos="1951"/>
        </w:tabs>
        <w:spacing w:line="319" w:lineRule="exact"/>
        <w:ind w:left="1950" w:hanging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14:paraId="72D91F15" w14:textId="77777777" w:rsidR="004920B1" w:rsidRDefault="00000000">
      <w:pPr>
        <w:pStyle w:val="a5"/>
        <w:numPr>
          <w:ilvl w:val="0"/>
          <w:numId w:val="9"/>
        </w:numPr>
        <w:tabs>
          <w:tab w:val="left" w:pos="1548"/>
        </w:tabs>
        <w:spacing w:line="319" w:lineRule="exact"/>
        <w:ind w:hanging="304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п.1, ч.1</w:t>
      </w:r>
      <w:r>
        <w:rPr>
          <w:spacing w:val="-7"/>
          <w:sz w:val="28"/>
        </w:rPr>
        <w:t xml:space="preserve"> </w:t>
      </w:r>
      <w:r>
        <w:rPr>
          <w:sz w:val="28"/>
        </w:rPr>
        <w:t>ст.77</w:t>
      </w:r>
      <w:r>
        <w:rPr>
          <w:spacing w:val="-8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(статья 78</w:t>
      </w:r>
      <w:r>
        <w:rPr>
          <w:spacing w:val="-7"/>
          <w:sz w:val="28"/>
        </w:rPr>
        <w:t xml:space="preserve"> </w:t>
      </w:r>
      <w:r>
        <w:rPr>
          <w:sz w:val="28"/>
        </w:rPr>
        <w:t>ТК</w:t>
      </w:r>
      <w:r>
        <w:rPr>
          <w:spacing w:val="-6"/>
          <w:sz w:val="28"/>
        </w:rPr>
        <w:t xml:space="preserve"> </w:t>
      </w:r>
      <w:r>
        <w:rPr>
          <w:sz w:val="28"/>
        </w:rPr>
        <w:t>РФ);</w:t>
      </w:r>
    </w:p>
    <w:p w14:paraId="0E8A4AA3" w14:textId="77777777" w:rsidR="004920B1" w:rsidRDefault="00000000">
      <w:pPr>
        <w:pStyle w:val="a5"/>
        <w:numPr>
          <w:ilvl w:val="0"/>
          <w:numId w:val="9"/>
        </w:numPr>
        <w:tabs>
          <w:tab w:val="left" w:pos="1591"/>
        </w:tabs>
        <w:ind w:left="817" w:right="430" w:firstLine="427"/>
        <w:jc w:val="both"/>
        <w:rPr>
          <w:sz w:val="28"/>
        </w:rPr>
      </w:pPr>
      <w:r>
        <w:rPr>
          <w:sz w:val="28"/>
        </w:rPr>
        <w:t>истечение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3"/>
          <w:sz w:val="28"/>
        </w:rPr>
        <w:t xml:space="preserve"> </w:t>
      </w:r>
      <w:r>
        <w:rPr>
          <w:sz w:val="28"/>
        </w:rPr>
        <w:t>п.2,</w:t>
      </w:r>
      <w:r>
        <w:rPr>
          <w:spacing w:val="-16"/>
          <w:sz w:val="28"/>
        </w:rPr>
        <w:t xml:space="preserve"> </w:t>
      </w:r>
      <w:r>
        <w:rPr>
          <w:sz w:val="28"/>
        </w:rPr>
        <w:t>ч.1</w:t>
      </w:r>
      <w:r>
        <w:rPr>
          <w:spacing w:val="-14"/>
          <w:sz w:val="28"/>
        </w:rPr>
        <w:t xml:space="preserve"> </w:t>
      </w:r>
      <w:r>
        <w:rPr>
          <w:sz w:val="28"/>
        </w:rPr>
        <w:t>ст.77</w:t>
      </w:r>
      <w:r>
        <w:rPr>
          <w:spacing w:val="-14"/>
          <w:sz w:val="28"/>
        </w:rPr>
        <w:t xml:space="preserve"> </w:t>
      </w:r>
      <w:r>
        <w:rPr>
          <w:sz w:val="28"/>
        </w:rPr>
        <w:t>ТК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3"/>
          <w:sz w:val="28"/>
        </w:rPr>
        <w:t xml:space="preserve"> </w:t>
      </w:r>
      <w:r>
        <w:rPr>
          <w:sz w:val="28"/>
        </w:rPr>
        <w:t>79</w:t>
      </w:r>
      <w:r>
        <w:rPr>
          <w:spacing w:val="-1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61"/>
          <w:sz w:val="28"/>
        </w:rPr>
        <w:t xml:space="preserve"> </w:t>
      </w:r>
      <w:r>
        <w:rPr>
          <w:sz w:val="28"/>
        </w:rPr>
        <w:t>когда</w:t>
      </w:r>
      <w:r>
        <w:rPr>
          <w:spacing w:val="53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фактически</w:t>
      </w:r>
    </w:p>
    <w:p w14:paraId="6A5E192B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6F86B2D" w14:textId="77777777" w:rsidR="004920B1" w:rsidRDefault="00000000">
      <w:pPr>
        <w:pStyle w:val="a3"/>
        <w:spacing w:before="62" w:line="319" w:lineRule="exact"/>
        <w:ind w:firstLine="0"/>
        <w:jc w:val="left"/>
      </w:pPr>
      <w:r>
        <w:lastRenderedPageBreak/>
        <w:t>продолжаются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потребовала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прекращения;</w:t>
      </w:r>
    </w:p>
    <w:p w14:paraId="73346E0B" w14:textId="77777777" w:rsidR="004920B1" w:rsidRDefault="00000000">
      <w:pPr>
        <w:pStyle w:val="a5"/>
        <w:numPr>
          <w:ilvl w:val="0"/>
          <w:numId w:val="9"/>
        </w:numPr>
        <w:tabs>
          <w:tab w:val="left" w:pos="1591"/>
        </w:tabs>
        <w:ind w:left="817" w:right="421" w:firstLine="427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п.3,</w:t>
      </w:r>
      <w:r>
        <w:rPr>
          <w:spacing w:val="-13"/>
          <w:sz w:val="28"/>
        </w:rPr>
        <w:t xml:space="preserve"> </w:t>
      </w:r>
      <w:r>
        <w:rPr>
          <w:sz w:val="28"/>
        </w:rPr>
        <w:t>ч.1</w:t>
      </w:r>
      <w:r>
        <w:rPr>
          <w:spacing w:val="-14"/>
          <w:sz w:val="28"/>
        </w:rPr>
        <w:t xml:space="preserve"> </w:t>
      </w:r>
      <w:r>
        <w:rPr>
          <w:sz w:val="28"/>
        </w:rPr>
        <w:t>ст.77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68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9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4"/>
          <w:sz w:val="28"/>
        </w:rPr>
        <w:t xml:space="preserve"> </w:t>
      </w:r>
      <w:r>
        <w:rPr>
          <w:sz w:val="28"/>
        </w:rPr>
        <w:t>РФ);</w:t>
      </w:r>
    </w:p>
    <w:p w14:paraId="3D6E8DE3" w14:textId="77777777" w:rsidR="004920B1" w:rsidRDefault="00000000">
      <w:pPr>
        <w:pStyle w:val="a5"/>
        <w:numPr>
          <w:ilvl w:val="0"/>
          <w:numId w:val="9"/>
        </w:numPr>
        <w:tabs>
          <w:tab w:val="left" w:pos="1562"/>
        </w:tabs>
        <w:ind w:left="817" w:right="435" w:firstLine="427"/>
        <w:jc w:val="both"/>
        <w:rPr>
          <w:sz w:val="28"/>
        </w:rPr>
      </w:pPr>
      <w:r>
        <w:rPr>
          <w:sz w:val="28"/>
        </w:rPr>
        <w:t>расторжение трудового договора по инициативе работодателя (статьи 71 и</w:t>
      </w:r>
      <w:r>
        <w:rPr>
          <w:spacing w:val="1"/>
          <w:sz w:val="28"/>
        </w:rPr>
        <w:t xml:space="preserve"> </w:t>
      </w:r>
      <w:r>
        <w:rPr>
          <w:sz w:val="28"/>
        </w:rPr>
        <w:t>81 ТК</w:t>
      </w:r>
      <w:r>
        <w:rPr>
          <w:spacing w:val="4"/>
          <w:sz w:val="28"/>
        </w:rPr>
        <w:t xml:space="preserve"> </w:t>
      </w:r>
      <w:r>
        <w:rPr>
          <w:sz w:val="28"/>
        </w:rPr>
        <w:t>РФ);</w:t>
      </w:r>
    </w:p>
    <w:p w14:paraId="55461AE6" w14:textId="77777777" w:rsidR="004920B1" w:rsidRDefault="00000000">
      <w:pPr>
        <w:pStyle w:val="a5"/>
        <w:numPr>
          <w:ilvl w:val="0"/>
          <w:numId w:val="9"/>
        </w:numPr>
        <w:tabs>
          <w:tab w:val="left" w:pos="1567"/>
        </w:tabs>
        <w:spacing w:before="1"/>
        <w:ind w:left="817" w:right="427" w:firstLine="427"/>
        <w:jc w:val="both"/>
        <w:rPr>
          <w:sz w:val="28"/>
        </w:rPr>
      </w:pPr>
      <w:r>
        <w:rPr>
          <w:sz w:val="28"/>
        </w:rPr>
        <w:t>перевод работника по его просьбе или с его согласия на работу 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(должность)</w:t>
      </w:r>
      <w:r>
        <w:rPr>
          <w:spacing w:val="-14"/>
          <w:sz w:val="28"/>
        </w:rPr>
        <w:t xml:space="preserve"> </w:t>
      </w:r>
      <w:r>
        <w:rPr>
          <w:sz w:val="28"/>
        </w:rPr>
        <w:t>п.5,</w:t>
      </w:r>
      <w:r>
        <w:rPr>
          <w:spacing w:val="53"/>
          <w:sz w:val="28"/>
        </w:rPr>
        <w:t xml:space="preserve"> </w:t>
      </w:r>
      <w:r>
        <w:rPr>
          <w:sz w:val="28"/>
        </w:rPr>
        <w:t>ч.1</w:t>
      </w:r>
      <w:r>
        <w:rPr>
          <w:spacing w:val="-17"/>
          <w:sz w:val="28"/>
        </w:rPr>
        <w:t xml:space="preserve"> </w:t>
      </w:r>
      <w:r>
        <w:rPr>
          <w:sz w:val="28"/>
        </w:rPr>
        <w:t>ст.77</w:t>
      </w:r>
      <w:r>
        <w:rPr>
          <w:spacing w:val="-12"/>
          <w:sz w:val="28"/>
        </w:rPr>
        <w:t xml:space="preserve"> </w:t>
      </w:r>
      <w:r>
        <w:rPr>
          <w:sz w:val="28"/>
        </w:rPr>
        <w:t>ТК</w:t>
      </w:r>
      <w:r>
        <w:rPr>
          <w:spacing w:val="-9"/>
          <w:sz w:val="28"/>
        </w:rPr>
        <w:t xml:space="preserve"> </w:t>
      </w:r>
      <w:r>
        <w:rPr>
          <w:sz w:val="28"/>
        </w:rPr>
        <w:t>РФ;</w:t>
      </w:r>
    </w:p>
    <w:p w14:paraId="7D82D6CC" w14:textId="77777777" w:rsidR="004920B1" w:rsidRDefault="00000000">
      <w:pPr>
        <w:pStyle w:val="a5"/>
        <w:numPr>
          <w:ilvl w:val="0"/>
          <w:numId w:val="9"/>
        </w:numPr>
        <w:tabs>
          <w:tab w:val="left" w:pos="1586"/>
        </w:tabs>
        <w:ind w:left="817" w:right="419" w:firstLine="427"/>
        <w:jc w:val="both"/>
        <w:rPr>
          <w:sz w:val="28"/>
        </w:rPr>
      </w:pPr>
      <w:r>
        <w:rPr>
          <w:sz w:val="28"/>
        </w:rPr>
        <w:t>отказ работника от продолжения работы в связи со сменой 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п.6, ч.1</w:t>
      </w:r>
      <w:r>
        <w:rPr>
          <w:spacing w:val="-5"/>
          <w:sz w:val="28"/>
        </w:rPr>
        <w:t xml:space="preserve"> </w:t>
      </w:r>
      <w:r>
        <w:rPr>
          <w:sz w:val="28"/>
        </w:rPr>
        <w:t>ст.77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 75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14:paraId="1F7749DF" w14:textId="77777777" w:rsidR="004920B1" w:rsidRDefault="00000000">
      <w:pPr>
        <w:pStyle w:val="a5"/>
        <w:numPr>
          <w:ilvl w:val="0"/>
          <w:numId w:val="9"/>
        </w:numPr>
        <w:tabs>
          <w:tab w:val="left" w:pos="1725"/>
        </w:tabs>
        <w:ind w:left="817" w:right="426" w:firstLine="42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сторонами условий трудового договора п.7, ч.1 ст.77 ТК РФ (часть</w:t>
      </w:r>
      <w:r>
        <w:rPr>
          <w:spacing w:val="-68"/>
          <w:sz w:val="28"/>
        </w:rPr>
        <w:t xml:space="preserve"> </w:t>
      </w:r>
      <w:r>
        <w:rPr>
          <w:sz w:val="28"/>
        </w:rPr>
        <w:t>четвертая</w:t>
      </w:r>
      <w:r>
        <w:rPr>
          <w:spacing w:val="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74</w:t>
      </w:r>
      <w:r>
        <w:rPr>
          <w:spacing w:val="7"/>
          <w:sz w:val="28"/>
        </w:rPr>
        <w:t xml:space="preserve"> </w:t>
      </w:r>
      <w:r>
        <w:rPr>
          <w:sz w:val="28"/>
        </w:rPr>
        <w:t>ТК</w:t>
      </w:r>
      <w:r>
        <w:rPr>
          <w:spacing w:val="3"/>
          <w:sz w:val="28"/>
        </w:rPr>
        <w:t xml:space="preserve"> </w:t>
      </w:r>
      <w:r>
        <w:rPr>
          <w:sz w:val="28"/>
        </w:rPr>
        <w:t>РФ);</w:t>
      </w:r>
    </w:p>
    <w:p w14:paraId="3E59A9EF" w14:textId="77777777" w:rsidR="004920B1" w:rsidRDefault="00000000">
      <w:pPr>
        <w:pStyle w:val="a5"/>
        <w:numPr>
          <w:ilvl w:val="0"/>
          <w:numId w:val="9"/>
        </w:numPr>
        <w:tabs>
          <w:tab w:val="left" w:pos="1639"/>
        </w:tabs>
        <w:ind w:left="817" w:right="425" w:firstLine="42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медицинским заключением, выданным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и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либо отсутствие у работодателя соответствующей работы п.8, ч.1</w:t>
      </w:r>
      <w:r>
        <w:rPr>
          <w:spacing w:val="1"/>
          <w:sz w:val="28"/>
        </w:rPr>
        <w:t xml:space="preserve"> </w:t>
      </w:r>
      <w:r>
        <w:rPr>
          <w:sz w:val="28"/>
        </w:rPr>
        <w:t>ст.77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 третья</w:t>
      </w:r>
      <w:r>
        <w:rPr>
          <w:spacing w:val="5"/>
          <w:sz w:val="28"/>
        </w:rPr>
        <w:t xml:space="preserve"> </w:t>
      </w:r>
      <w:r>
        <w:rPr>
          <w:sz w:val="28"/>
        </w:rPr>
        <w:t>и четвертая</w:t>
      </w:r>
      <w:r>
        <w:rPr>
          <w:spacing w:val="4"/>
          <w:sz w:val="28"/>
        </w:rPr>
        <w:t xml:space="preserve"> </w:t>
      </w:r>
      <w:r>
        <w:rPr>
          <w:sz w:val="28"/>
        </w:rPr>
        <w:t>статьи 73 ТК</w:t>
      </w:r>
      <w:r>
        <w:rPr>
          <w:spacing w:val="4"/>
          <w:sz w:val="28"/>
        </w:rPr>
        <w:t xml:space="preserve"> </w:t>
      </w:r>
      <w:r>
        <w:rPr>
          <w:sz w:val="28"/>
        </w:rPr>
        <w:t>РФ);</w:t>
      </w:r>
    </w:p>
    <w:p w14:paraId="10D8F8F7" w14:textId="77777777" w:rsidR="004920B1" w:rsidRDefault="00000000">
      <w:pPr>
        <w:pStyle w:val="a5"/>
        <w:numPr>
          <w:ilvl w:val="0"/>
          <w:numId w:val="9"/>
        </w:numPr>
        <w:tabs>
          <w:tab w:val="left" w:pos="1634"/>
        </w:tabs>
        <w:spacing w:before="1"/>
        <w:ind w:left="817" w:right="429" w:firstLine="42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п.9,</w:t>
      </w:r>
      <w:r>
        <w:rPr>
          <w:spacing w:val="2"/>
          <w:sz w:val="28"/>
        </w:rPr>
        <w:t xml:space="preserve"> </w:t>
      </w:r>
      <w:r>
        <w:rPr>
          <w:sz w:val="28"/>
        </w:rPr>
        <w:t>ч.1 ст.77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 (часть первая</w:t>
      </w:r>
      <w:r>
        <w:rPr>
          <w:spacing w:val="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72.1 ТК РФ);</w:t>
      </w:r>
    </w:p>
    <w:p w14:paraId="6ED3C59D" w14:textId="77777777" w:rsidR="004920B1" w:rsidRDefault="00000000">
      <w:pPr>
        <w:pStyle w:val="a5"/>
        <w:numPr>
          <w:ilvl w:val="0"/>
          <w:numId w:val="9"/>
        </w:numPr>
        <w:tabs>
          <w:tab w:val="left" w:pos="1687"/>
        </w:tabs>
        <w:spacing w:before="4" w:line="320" w:lineRule="exact"/>
        <w:ind w:left="1686" w:hanging="443"/>
        <w:jc w:val="both"/>
        <w:rPr>
          <w:sz w:val="28"/>
        </w:rPr>
      </w:pPr>
      <w:r>
        <w:rPr>
          <w:sz w:val="28"/>
        </w:rPr>
        <w:t>обстоятельства, не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зависящие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воли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8"/>
          <w:sz w:val="28"/>
        </w:rPr>
        <w:t xml:space="preserve"> </w:t>
      </w:r>
      <w:r>
        <w:rPr>
          <w:sz w:val="28"/>
        </w:rPr>
        <w:t>(статья 83</w:t>
      </w:r>
      <w:r>
        <w:rPr>
          <w:spacing w:val="-7"/>
          <w:sz w:val="28"/>
        </w:rPr>
        <w:t xml:space="preserve"> </w:t>
      </w:r>
      <w:r>
        <w:rPr>
          <w:sz w:val="28"/>
        </w:rPr>
        <w:t>ТК</w:t>
      </w:r>
      <w:r>
        <w:rPr>
          <w:spacing w:val="-6"/>
          <w:sz w:val="28"/>
        </w:rPr>
        <w:t xml:space="preserve"> </w:t>
      </w:r>
      <w:r>
        <w:rPr>
          <w:sz w:val="28"/>
        </w:rPr>
        <w:t>РФ);</w:t>
      </w:r>
    </w:p>
    <w:p w14:paraId="4D51067B" w14:textId="77777777" w:rsidR="004920B1" w:rsidRDefault="00000000">
      <w:pPr>
        <w:pStyle w:val="a5"/>
        <w:numPr>
          <w:ilvl w:val="0"/>
          <w:numId w:val="9"/>
        </w:numPr>
        <w:tabs>
          <w:tab w:val="left" w:pos="1711"/>
        </w:tabs>
        <w:ind w:left="817" w:right="448" w:firstLine="427"/>
        <w:jc w:val="both"/>
        <w:rPr>
          <w:sz w:val="28"/>
        </w:rPr>
      </w:pPr>
      <w:r>
        <w:rPr>
          <w:sz w:val="28"/>
        </w:rPr>
        <w:t>повторное в течение одного года грубое нарушение устава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образовательную 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(п.1</w:t>
      </w:r>
      <w:r>
        <w:rPr>
          <w:spacing w:val="1"/>
          <w:sz w:val="28"/>
        </w:rPr>
        <w:t xml:space="preserve"> </w:t>
      </w:r>
      <w:r>
        <w:rPr>
          <w:sz w:val="28"/>
        </w:rPr>
        <w:t>ч.1</w:t>
      </w:r>
      <w:r>
        <w:rPr>
          <w:spacing w:val="-1"/>
          <w:sz w:val="28"/>
        </w:rPr>
        <w:t xml:space="preserve"> </w:t>
      </w:r>
      <w:r>
        <w:rPr>
          <w:sz w:val="28"/>
        </w:rPr>
        <w:t>ст.336 ТК РФ);</w:t>
      </w:r>
    </w:p>
    <w:p w14:paraId="38726CA2" w14:textId="77777777" w:rsidR="004920B1" w:rsidRDefault="00000000">
      <w:pPr>
        <w:pStyle w:val="a5"/>
        <w:numPr>
          <w:ilvl w:val="0"/>
          <w:numId w:val="9"/>
        </w:numPr>
        <w:tabs>
          <w:tab w:val="left" w:pos="1716"/>
        </w:tabs>
        <w:ind w:left="817" w:right="428" w:firstLine="427"/>
        <w:jc w:val="both"/>
        <w:rPr>
          <w:sz w:val="28"/>
        </w:rPr>
      </w:pPr>
      <w:r>
        <w:rPr>
          <w:sz w:val="28"/>
        </w:rPr>
        <w:t>применение, в том числе однократное, методов воспитания,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4"/>
          <w:sz w:val="28"/>
        </w:rPr>
        <w:t xml:space="preserve"> </w:t>
      </w:r>
      <w:r>
        <w:rPr>
          <w:sz w:val="28"/>
        </w:rPr>
        <w:t>(п.2</w:t>
      </w:r>
      <w:r>
        <w:rPr>
          <w:spacing w:val="2"/>
          <w:sz w:val="28"/>
        </w:rPr>
        <w:t xml:space="preserve"> </w:t>
      </w:r>
      <w:r>
        <w:rPr>
          <w:sz w:val="28"/>
        </w:rPr>
        <w:t>ч.1 ст.336</w:t>
      </w:r>
      <w:r>
        <w:rPr>
          <w:spacing w:val="3"/>
          <w:sz w:val="28"/>
        </w:rPr>
        <w:t xml:space="preserve"> </w:t>
      </w:r>
      <w:r>
        <w:rPr>
          <w:sz w:val="28"/>
        </w:rPr>
        <w:t>ТК</w:t>
      </w:r>
      <w:r>
        <w:rPr>
          <w:spacing w:val="3"/>
          <w:sz w:val="28"/>
        </w:rPr>
        <w:t xml:space="preserve"> </w:t>
      </w:r>
      <w:r>
        <w:rPr>
          <w:sz w:val="28"/>
        </w:rPr>
        <w:t>РФ);</w:t>
      </w:r>
    </w:p>
    <w:p w14:paraId="18BE556D" w14:textId="77777777" w:rsidR="004920B1" w:rsidRDefault="00000000">
      <w:pPr>
        <w:pStyle w:val="a5"/>
        <w:numPr>
          <w:ilvl w:val="0"/>
          <w:numId w:val="9"/>
        </w:numPr>
        <w:tabs>
          <w:tab w:val="left" w:pos="1711"/>
        </w:tabs>
        <w:spacing w:line="242" w:lineRule="auto"/>
        <w:ind w:left="817" w:right="428" w:firstLine="427"/>
        <w:jc w:val="both"/>
        <w:rPr>
          <w:sz w:val="28"/>
        </w:rPr>
      </w:pPr>
      <w:r>
        <w:rPr>
          <w:sz w:val="28"/>
        </w:rPr>
        <w:t>нарушение установленных настоящим Кодексом или иным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правил заключения трудового договора, если это нарушение 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 (статья</w:t>
      </w:r>
      <w:r>
        <w:rPr>
          <w:spacing w:val="10"/>
          <w:sz w:val="28"/>
        </w:rPr>
        <w:t xml:space="preserve"> </w:t>
      </w:r>
      <w:r>
        <w:rPr>
          <w:sz w:val="28"/>
        </w:rPr>
        <w:t>84 ТК</w:t>
      </w:r>
      <w:r>
        <w:rPr>
          <w:spacing w:val="3"/>
          <w:sz w:val="28"/>
        </w:rPr>
        <w:t xml:space="preserve"> </w:t>
      </w:r>
      <w:r>
        <w:rPr>
          <w:sz w:val="28"/>
        </w:rPr>
        <w:t>РФ).</w:t>
      </w:r>
    </w:p>
    <w:p w14:paraId="58DFF084" w14:textId="77777777" w:rsidR="004920B1" w:rsidRDefault="00000000">
      <w:pPr>
        <w:pStyle w:val="a3"/>
        <w:spacing w:line="242" w:lineRule="auto"/>
        <w:ind w:right="433"/>
      </w:pP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прекращен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 законами.</w:t>
      </w:r>
    </w:p>
    <w:p w14:paraId="221AE174" w14:textId="77777777" w:rsidR="004920B1" w:rsidRDefault="00000000">
      <w:pPr>
        <w:pStyle w:val="a5"/>
        <w:numPr>
          <w:ilvl w:val="2"/>
          <w:numId w:val="12"/>
        </w:numPr>
        <w:tabs>
          <w:tab w:val="left" w:pos="2052"/>
        </w:tabs>
        <w:ind w:right="416" w:firstLine="427"/>
        <w:jc w:val="both"/>
        <w:rPr>
          <w:sz w:val="28"/>
        </w:rPr>
      </w:pPr>
      <w:r>
        <w:rPr>
          <w:sz w:val="28"/>
        </w:rPr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 О прекращении трудового договора в связи с истечением срока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 должен быть предупрежден в письменной форме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истекает срок действия срочного трудового договора, заключенного на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 отсутствующего работника.</w:t>
      </w:r>
    </w:p>
    <w:p w14:paraId="7C47EF63" w14:textId="77777777" w:rsidR="004920B1" w:rsidRDefault="00000000">
      <w:pPr>
        <w:pStyle w:val="a3"/>
        <w:ind w:right="447"/>
      </w:pPr>
      <w:r>
        <w:t>Трудовой договор, заключенный на время выполнения определенной работы,</w:t>
      </w:r>
      <w:r>
        <w:rPr>
          <w:spacing w:val="-67"/>
        </w:rPr>
        <w:t xml:space="preserve"> </w:t>
      </w:r>
      <w:r>
        <w:t>прекращается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завершении этой</w:t>
      </w:r>
      <w:r>
        <w:rPr>
          <w:spacing w:val="4"/>
        </w:rPr>
        <w:t xml:space="preserve"> </w:t>
      </w:r>
      <w:r>
        <w:t>работы.</w:t>
      </w:r>
    </w:p>
    <w:p w14:paraId="6EB79768" w14:textId="77777777" w:rsidR="004920B1" w:rsidRDefault="00000000">
      <w:pPr>
        <w:pStyle w:val="a3"/>
        <w:ind w:right="430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-8"/>
        </w:rPr>
        <w:t xml:space="preserve"> </w:t>
      </w:r>
      <w:r>
        <w:t>работника,</w:t>
      </w:r>
      <w:r>
        <w:rPr>
          <w:spacing w:val="-6"/>
        </w:rPr>
        <w:t xml:space="preserve"> </w:t>
      </w:r>
      <w:r>
        <w:t>прекращается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выходом</w:t>
      </w:r>
      <w:r>
        <w:rPr>
          <w:spacing w:val="-8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работу.</w:t>
      </w:r>
    </w:p>
    <w:p w14:paraId="14386719" w14:textId="77777777" w:rsidR="004920B1" w:rsidRDefault="00000000">
      <w:pPr>
        <w:pStyle w:val="a5"/>
        <w:numPr>
          <w:ilvl w:val="2"/>
          <w:numId w:val="12"/>
        </w:numPr>
        <w:tabs>
          <w:tab w:val="left" w:pos="1961"/>
        </w:tabs>
        <w:spacing w:line="242" w:lineRule="auto"/>
        <w:ind w:right="436" w:firstLine="427"/>
        <w:jc w:val="both"/>
        <w:rPr>
          <w:sz w:val="28"/>
        </w:rPr>
      </w:pPr>
      <w:r>
        <w:rPr>
          <w:sz w:val="28"/>
        </w:rPr>
        <w:t>Работник имеет право в любое время расторгнуть трудовой договор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 желанию, предупредив об этом администрацию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письменно не</w:t>
      </w:r>
      <w:r>
        <w:rPr>
          <w:spacing w:val="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9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две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недели.</w:t>
      </w:r>
    </w:p>
    <w:p w14:paraId="52D7D65D" w14:textId="77777777" w:rsidR="004920B1" w:rsidRDefault="004920B1">
      <w:pPr>
        <w:spacing w:line="242" w:lineRule="auto"/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D479509" w14:textId="77777777" w:rsidR="004920B1" w:rsidRDefault="00000000">
      <w:pPr>
        <w:pStyle w:val="a5"/>
        <w:numPr>
          <w:ilvl w:val="2"/>
          <w:numId w:val="12"/>
        </w:numPr>
        <w:tabs>
          <w:tab w:val="left" w:pos="2205"/>
        </w:tabs>
        <w:spacing w:before="57"/>
        <w:ind w:right="425" w:firstLine="427"/>
        <w:jc w:val="both"/>
        <w:rPr>
          <w:sz w:val="28"/>
        </w:rPr>
      </w:pPr>
      <w:r>
        <w:rPr>
          <w:sz w:val="28"/>
        </w:rPr>
        <w:lastRenderedPageBreak/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по собственному желанию обязан предупредить 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46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месяц.</w:t>
      </w:r>
    </w:p>
    <w:p w14:paraId="7E2D5FA5" w14:textId="77777777" w:rsidR="004920B1" w:rsidRDefault="00000000">
      <w:pPr>
        <w:pStyle w:val="a5"/>
        <w:numPr>
          <w:ilvl w:val="2"/>
          <w:numId w:val="12"/>
        </w:numPr>
        <w:tabs>
          <w:tab w:val="left" w:pos="1884"/>
        </w:tabs>
        <w:spacing w:line="242" w:lineRule="auto"/>
        <w:ind w:right="426" w:firstLine="427"/>
        <w:jc w:val="both"/>
        <w:rPr>
          <w:sz w:val="28"/>
        </w:rPr>
      </w:pPr>
      <w:r>
        <w:rPr>
          <w:sz w:val="28"/>
        </w:rPr>
        <w:t>При расторжении трудового договора руководитель издает приказ 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14:paraId="2DBB33EE" w14:textId="77777777" w:rsidR="004920B1" w:rsidRDefault="00000000">
      <w:pPr>
        <w:pStyle w:val="a5"/>
        <w:numPr>
          <w:ilvl w:val="2"/>
          <w:numId w:val="12"/>
        </w:numPr>
        <w:tabs>
          <w:tab w:val="left" w:pos="1980"/>
        </w:tabs>
        <w:ind w:right="432" w:firstLine="427"/>
        <w:jc w:val="both"/>
        <w:rPr>
          <w:sz w:val="28"/>
        </w:rPr>
      </w:pPr>
      <w:r>
        <w:rPr>
          <w:sz w:val="28"/>
        </w:rPr>
        <w:t>Записи в трудовую книжку и (или) сведения о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 для хранения в информационные ресурсы Пенсионного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 причинах прекращения трудового договора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 в точном соответствии с формулировками Трудового кодекса 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статью,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14:paraId="01C3F606" w14:textId="77777777" w:rsidR="004920B1" w:rsidRDefault="00000000">
      <w:pPr>
        <w:pStyle w:val="a5"/>
        <w:numPr>
          <w:ilvl w:val="2"/>
          <w:numId w:val="12"/>
        </w:numPr>
        <w:tabs>
          <w:tab w:val="left" w:pos="2066"/>
        </w:tabs>
        <w:ind w:right="414" w:firstLine="427"/>
        <w:jc w:val="both"/>
        <w:rPr>
          <w:sz w:val="28"/>
        </w:rPr>
      </w:pP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трудовой деятельности за период работы у данного работодателя, по письменному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расчет.</w:t>
      </w:r>
    </w:p>
    <w:p w14:paraId="55C1FF5F" w14:textId="77777777" w:rsidR="004920B1" w:rsidRDefault="00000000">
      <w:pPr>
        <w:pStyle w:val="a3"/>
        <w:ind w:right="419" w:firstLine="998"/>
      </w:pPr>
      <w:r>
        <w:t>В случае если в день увольнения работника выдать трудовую книжку</w:t>
      </w:r>
      <w:r>
        <w:rPr>
          <w:spacing w:val="1"/>
        </w:rPr>
        <w:t xml:space="preserve"> </w:t>
      </w:r>
      <w:r>
        <w:t>невозможно в связи с отсутствием работника либо его отказом от получения</w:t>
      </w:r>
      <w:r>
        <w:rPr>
          <w:spacing w:val="1"/>
        </w:rPr>
        <w:t xml:space="preserve"> </w:t>
      </w:r>
      <w:r>
        <w:t>трудовой книжки на руки, руководитель направляет работнику уведомление о</w:t>
      </w:r>
      <w:r>
        <w:rPr>
          <w:spacing w:val="1"/>
        </w:rPr>
        <w:t xml:space="preserve"> </w:t>
      </w:r>
      <w:r>
        <w:t>необходимости явиться за трудовой книжкой либо дать согласие на отправление</w:t>
      </w:r>
      <w:r>
        <w:rPr>
          <w:spacing w:val="1"/>
        </w:rPr>
        <w:t xml:space="preserve"> </w:t>
      </w:r>
      <w:r>
        <w:t>ее по почте. Со дня направления уведомления руководитель освобождается 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задержку</w:t>
      </w:r>
      <w:r>
        <w:rPr>
          <w:spacing w:val="-7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трудовой книжки.</w:t>
      </w:r>
    </w:p>
    <w:p w14:paraId="0E6ECC63" w14:textId="77777777" w:rsidR="004920B1" w:rsidRDefault="00000000">
      <w:pPr>
        <w:pStyle w:val="a3"/>
        <w:ind w:right="420" w:firstLine="965"/>
      </w:pPr>
      <w:r>
        <w:t>Если работник в день увольнения не работал, то расчет с работником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уволенным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3"/>
        </w:rPr>
        <w:t xml:space="preserve"> </w:t>
      </w:r>
      <w:r>
        <w:t>требования о</w:t>
      </w:r>
      <w:r>
        <w:rPr>
          <w:spacing w:val="-3"/>
        </w:rPr>
        <w:t xml:space="preserve"> </w:t>
      </w:r>
      <w:r>
        <w:t>расчете.</w:t>
      </w:r>
    </w:p>
    <w:p w14:paraId="4BA3B985" w14:textId="77777777" w:rsidR="004920B1" w:rsidRDefault="00000000">
      <w:pPr>
        <w:pStyle w:val="a5"/>
        <w:numPr>
          <w:ilvl w:val="2"/>
          <w:numId w:val="12"/>
        </w:numPr>
        <w:tabs>
          <w:tab w:val="left" w:pos="2349"/>
        </w:tabs>
        <w:ind w:right="417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</w:p>
    <w:p w14:paraId="63110F10" w14:textId="77777777" w:rsidR="004920B1" w:rsidRDefault="00000000">
      <w:pPr>
        <w:pStyle w:val="a5"/>
        <w:numPr>
          <w:ilvl w:val="0"/>
          <w:numId w:val="8"/>
        </w:numPr>
        <w:tabs>
          <w:tab w:val="left" w:pos="1673"/>
        </w:tabs>
        <w:ind w:right="426" w:firstLine="427"/>
        <w:rPr>
          <w:sz w:val="28"/>
        </w:rPr>
      </w:pPr>
      <w:r>
        <w:rPr>
          <w:sz w:val="28"/>
        </w:rPr>
        <w:t>семейные – при наличии двух или более иждивенцев (нетрудоспособных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членов семьи, находящихся на полном содержании работника или получающих от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него помощь, которая является для них 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основным 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существованию);</w:t>
      </w:r>
    </w:p>
    <w:p w14:paraId="207BBA4C" w14:textId="77777777" w:rsidR="004920B1" w:rsidRDefault="00000000">
      <w:pPr>
        <w:pStyle w:val="a5"/>
        <w:numPr>
          <w:ilvl w:val="0"/>
          <w:numId w:val="8"/>
        </w:numPr>
        <w:tabs>
          <w:tab w:val="left" w:pos="1673"/>
        </w:tabs>
        <w:spacing w:line="242" w:lineRule="auto"/>
        <w:ind w:right="436" w:firstLine="427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заработком;</w:t>
      </w:r>
    </w:p>
    <w:p w14:paraId="45A6B526" w14:textId="77777777" w:rsidR="004920B1" w:rsidRDefault="00000000">
      <w:pPr>
        <w:pStyle w:val="a5"/>
        <w:numPr>
          <w:ilvl w:val="0"/>
          <w:numId w:val="8"/>
        </w:numPr>
        <w:tabs>
          <w:tab w:val="left" w:pos="1673"/>
        </w:tabs>
        <w:ind w:right="445" w:firstLine="427"/>
        <w:rPr>
          <w:sz w:val="28"/>
        </w:rPr>
      </w:pPr>
      <w:r>
        <w:rPr>
          <w:sz w:val="28"/>
        </w:rPr>
        <w:t>работники, получившие в данной образовательной организации 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увечье</w:t>
      </w:r>
      <w:r>
        <w:rPr>
          <w:spacing w:val="3"/>
          <w:sz w:val="28"/>
        </w:rPr>
        <w:t xml:space="preserve"> </w:t>
      </w:r>
      <w:r>
        <w:rPr>
          <w:sz w:val="28"/>
        </w:rPr>
        <w:t>или 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заболевание;</w:t>
      </w:r>
    </w:p>
    <w:p w14:paraId="27804DD8" w14:textId="77777777" w:rsidR="004920B1" w:rsidRDefault="00000000">
      <w:pPr>
        <w:pStyle w:val="a5"/>
        <w:numPr>
          <w:ilvl w:val="0"/>
          <w:numId w:val="8"/>
        </w:numPr>
        <w:tabs>
          <w:tab w:val="left" w:pos="1668"/>
        </w:tabs>
        <w:spacing w:line="339" w:lineRule="exact"/>
        <w:ind w:left="1667" w:hanging="424"/>
        <w:rPr>
          <w:sz w:val="28"/>
        </w:rPr>
      </w:pP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предпенсионного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пенсии);</w:t>
      </w:r>
    </w:p>
    <w:p w14:paraId="0037258C" w14:textId="77777777" w:rsidR="004920B1" w:rsidRDefault="00000000">
      <w:pPr>
        <w:pStyle w:val="a5"/>
        <w:numPr>
          <w:ilvl w:val="0"/>
          <w:numId w:val="8"/>
        </w:numPr>
        <w:tabs>
          <w:tab w:val="left" w:pos="1673"/>
        </w:tabs>
        <w:spacing w:line="242" w:lineRule="auto"/>
        <w:ind w:right="428" w:firstLine="427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5EA829AC" w14:textId="77777777" w:rsidR="004920B1" w:rsidRDefault="00000000">
      <w:pPr>
        <w:pStyle w:val="a3"/>
        <w:spacing w:line="316" w:lineRule="exact"/>
        <w:ind w:left="1316" w:firstLine="0"/>
      </w:pPr>
      <w:r>
        <w:t>работники,</w:t>
      </w:r>
      <w:r>
        <w:rPr>
          <w:spacing w:val="-10"/>
        </w:rPr>
        <w:t xml:space="preserve"> </w:t>
      </w:r>
      <w:r>
        <w:t>применяющие</w:t>
      </w:r>
      <w:r>
        <w:rPr>
          <w:spacing w:val="-9"/>
        </w:rPr>
        <w:t xml:space="preserve"> </w:t>
      </w:r>
      <w:r>
        <w:t>инновационные</w:t>
      </w:r>
      <w:r>
        <w:rPr>
          <w:spacing w:val="-9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работы;</w:t>
      </w:r>
    </w:p>
    <w:p w14:paraId="7453A611" w14:textId="77777777" w:rsidR="004920B1" w:rsidRDefault="00000000">
      <w:pPr>
        <w:pStyle w:val="a5"/>
        <w:numPr>
          <w:ilvl w:val="0"/>
          <w:numId w:val="8"/>
        </w:numPr>
        <w:tabs>
          <w:tab w:val="left" w:pos="1740"/>
        </w:tabs>
        <w:spacing w:line="340" w:lineRule="exact"/>
        <w:ind w:left="1739" w:hanging="496"/>
        <w:rPr>
          <w:sz w:val="28"/>
        </w:rPr>
      </w:pPr>
      <w:r>
        <w:rPr>
          <w:sz w:val="28"/>
        </w:rPr>
        <w:t>неосвобожденный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Профсоюза.</w:t>
      </w:r>
    </w:p>
    <w:p w14:paraId="4816C8B2" w14:textId="77777777" w:rsidR="004920B1" w:rsidRDefault="00000000">
      <w:pPr>
        <w:pStyle w:val="1"/>
        <w:numPr>
          <w:ilvl w:val="0"/>
          <w:numId w:val="7"/>
        </w:numPr>
        <w:tabs>
          <w:tab w:val="left" w:pos="1297"/>
        </w:tabs>
        <w:spacing w:line="240" w:lineRule="auto"/>
        <w:ind w:right="1436" w:firstLine="844"/>
        <w:jc w:val="both"/>
      </w:pPr>
      <w:bookmarkStart w:id="3" w:name="2.__Основные_права,_обязанности_и_ответс"/>
      <w:bookmarkEnd w:id="3"/>
      <w:r>
        <w:t>Основные права, обязанности и ответственность администрации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14:paraId="2D1E2B82" w14:textId="77777777" w:rsidR="004920B1" w:rsidRDefault="004920B1">
      <w:pPr>
        <w:jc w:val="both"/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977E1B4" w14:textId="77777777" w:rsidR="004920B1" w:rsidRDefault="00000000">
      <w:pPr>
        <w:pStyle w:val="a5"/>
        <w:numPr>
          <w:ilvl w:val="1"/>
          <w:numId w:val="7"/>
        </w:numPr>
        <w:tabs>
          <w:tab w:val="left" w:pos="2311"/>
        </w:tabs>
        <w:spacing w:before="57"/>
        <w:ind w:right="430" w:firstLine="427"/>
        <w:jc w:val="both"/>
        <w:rPr>
          <w:sz w:val="28"/>
        </w:rPr>
      </w:pPr>
      <w:r>
        <w:rPr>
          <w:sz w:val="28"/>
        </w:rPr>
        <w:lastRenderedPageBreak/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заведующий.</w:t>
      </w:r>
    </w:p>
    <w:p w14:paraId="071AC189" w14:textId="77777777" w:rsidR="004920B1" w:rsidRDefault="00000000">
      <w:pPr>
        <w:pStyle w:val="a5"/>
        <w:numPr>
          <w:ilvl w:val="1"/>
          <w:numId w:val="7"/>
        </w:numPr>
        <w:tabs>
          <w:tab w:val="left" w:pos="2239"/>
        </w:tabs>
        <w:ind w:right="439" w:firstLine="427"/>
        <w:jc w:val="both"/>
        <w:rPr>
          <w:sz w:val="28"/>
        </w:rPr>
      </w:pPr>
      <w:r>
        <w:rPr>
          <w:sz w:val="28"/>
        </w:rPr>
        <w:t>Заведующий образовательной организации имеет право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законодательством:</w:t>
      </w:r>
    </w:p>
    <w:p w14:paraId="287F6416" w14:textId="77777777" w:rsidR="004920B1" w:rsidRDefault="00000000">
      <w:pPr>
        <w:pStyle w:val="a5"/>
        <w:numPr>
          <w:ilvl w:val="0"/>
          <w:numId w:val="6"/>
        </w:numPr>
        <w:tabs>
          <w:tab w:val="left" w:pos="1673"/>
        </w:tabs>
        <w:spacing w:line="242" w:lineRule="auto"/>
        <w:ind w:right="431" w:firstLine="42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работниками;</w:t>
      </w:r>
    </w:p>
    <w:p w14:paraId="3A2F6620" w14:textId="77777777" w:rsidR="004920B1" w:rsidRDefault="00000000">
      <w:pPr>
        <w:pStyle w:val="a5"/>
        <w:numPr>
          <w:ilvl w:val="0"/>
          <w:numId w:val="6"/>
        </w:numPr>
        <w:tabs>
          <w:tab w:val="left" w:pos="1673"/>
        </w:tabs>
        <w:spacing w:line="242" w:lineRule="auto"/>
        <w:ind w:right="408" w:firstLine="427"/>
        <w:rPr>
          <w:sz w:val="28"/>
        </w:rPr>
      </w:pPr>
      <w:r>
        <w:rPr>
          <w:sz w:val="28"/>
        </w:rPr>
        <w:t>применять к работниками меры дисциплинарного взыскания: замечание,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выговор,</w:t>
      </w:r>
      <w:r>
        <w:rPr>
          <w:spacing w:val="-11"/>
          <w:sz w:val="28"/>
        </w:rPr>
        <w:t xml:space="preserve"> </w:t>
      </w:r>
      <w:r>
        <w:rPr>
          <w:sz w:val="28"/>
        </w:rPr>
        <w:t>увольнение;</w:t>
      </w:r>
    </w:p>
    <w:p w14:paraId="476DB410" w14:textId="77777777" w:rsidR="004920B1" w:rsidRDefault="00000000">
      <w:pPr>
        <w:pStyle w:val="a5"/>
        <w:numPr>
          <w:ilvl w:val="0"/>
          <w:numId w:val="6"/>
        </w:numPr>
        <w:tabs>
          <w:tab w:val="left" w:pos="1668"/>
        </w:tabs>
        <w:spacing w:line="333" w:lineRule="exact"/>
        <w:ind w:left="1667" w:hanging="424"/>
        <w:rPr>
          <w:sz w:val="28"/>
        </w:rPr>
      </w:pPr>
      <w:r>
        <w:rPr>
          <w:w w:val="90"/>
          <w:sz w:val="28"/>
        </w:rPr>
        <w:t>осуществлять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поощрение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премирование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работников;</w:t>
      </w:r>
    </w:p>
    <w:p w14:paraId="56A1ACDE" w14:textId="77777777" w:rsidR="004920B1" w:rsidRDefault="00000000">
      <w:pPr>
        <w:pStyle w:val="a5"/>
        <w:numPr>
          <w:ilvl w:val="0"/>
          <w:numId w:val="6"/>
        </w:numPr>
        <w:tabs>
          <w:tab w:val="left" w:pos="1673"/>
        </w:tabs>
        <w:spacing w:line="242" w:lineRule="auto"/>
        <w:ind w:right="413" w:firstLine="427"/>
        <w:rPr>
          <w:sz w:val="28"/>
        </w:rPr>
      </w:pPr>
      <w:r>
        <w:rPr>
          <w:w w:val="90"/>
          <w:sz w:val="28"/>
        </w:rPr>
        <w:t>требовать от работников исполнения ими трудовых обязанностей и бережного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Правил;</w:t>
      </w:r>
    </w:p>
    <w:p w14:paraId="13719F70" w14:textId="77777777" w:rsidR="004920B1" w:rsidRDefault="00000000">
      <w:pPr>
        <w:pStyle w:val="a5"/>
        <w:numPr>
          <w:ilvl w:val="0"/>
          <w:numId w:val="6"/>
        </w:numPr>
        <w:tabs>
          <w:tab w:val="left" w:pos="1673"/>
        </w:tabs>
        <w:ind w:right="408" w:firstLine="427"/>
        <w:rPr>
          <w:sz w:val="28"/>
        </w:rPr>
      </w:pPr>
      <w:r>
        <w:rPr>
          <w:sz w:val="28"/>
        </w:rPr>
        <w:t>принимать локальные нормативные акты, содержащие обязательные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нормы.</w:t>
      </w:r>
    </w:p>
    <w:p w14:paraId="08FE368D" w14:textId="77777777" w:rsidR="004920B1" w:rsidRDefault="00000000">
      <w:pPr>
        <w:pStyle w:val="a5"/>
        <w:numPr>
          <w:ilvl w:val="1"/>
          <w:numId w:val="7"/>
        </w:numPr>
        <w:tabs>
          <w:tab w:val="left" w:pos="1701"/>
        </w:tabs>
        <w:spacing w:line="319" w:lineRule="exact"/>
        <w:ind w:left="1701" w:hanging="457"/>
        <w:jc w:val="both"/>
        <w:rPr>
          <w:i/>
          <w:sz w:val="28"/>
        </w:rPr>
      </w:pPr>
      <w:r>
        <w:rPr>
          <w:i/>
          <w:sz w:val="28"/>
        </w:rPr>
        <w:t>Заведующий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обязан:</w:t>
      </w:r>
    </w:p>
    <w:p w14:paraId="1B7F6ECE" w14:textId="77777777" w:rsidR="004920B1" w:rsidRDefault="00000000">
      <w:pPr>
        <w:pStyle w:val="a5"/>
        <w:numPr>
          <w:ilvl w:val="0"/>
          <w:numId w:val="6"/>
        </w:numPr>
        <w:tabs>
          <w:tab w:val="left" w:pos="1529"/>
        </w:tabs>
        <w:spacing w:line="242" w:lineRule="auto"/>
        <w:ind w:right="408" w:firstLine="42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нормативные акты, условия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коллективного договора (при его наличии), соглашений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1"/>
          <w:sz w:val="28"/>
        </w:rPr>
        <w:t xml:space="preserve"> </w:t>
      </w:r>
      <w:r>
        <w:rPr>
          <w:sz w:val="28"/>
        </w:rPr>
        <w:t>договоров;</w:t>
      </w:r>
    </w:p>
    <w:p w14:paraId="02CA956E" w14:textId="77777777" w:rsidR="004920B1" w:rsidRDefault="00000000">
      <w:pPr>
        <w:pStyle w:val="a5"/>
        <w:numPr>
          <w:ilvl w:val="0"/>
          <w:numId w:val="6"/>
        </w:numPr>
        <w:tabs>
          <w:tab w:val="left" w:pos="1524"/>
        </w:tabs>
        <w:spacing w:line="330" w:lineRule="exact"/>
        <w:ind w:left="1523" w:hanging="280"/>
        <w:rPr>
          <w:sz w:val="28"/>
        </w:rPr>
      </w:pPr>
      <w:r>
        <w:rPr>
          <w:w w:val="90"/>
          <w:sz w:val="28"/>
        </w:rPr>
        <w:t>предоставлять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работникам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работу,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обусловленную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трудовым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договором;</w:t>
      </w:r>
    </w:p>
    <w:p w14:paraId="30D3401B" w14:textId="77777777" w:rsidR="004920B1" w:rsidRDefault="00000000">
      <w:pPr>
        <w:pStyle w:val="a5"/>
        <w:numPr>
          <w:ilvl w:val="0"/>
          <w:numId w:val="6"/>
        </w:numPr>
        <w:tabs>
          <w:tab w:val="left" w:pos="1524"/>
        </w:tabs>
        <w:spacing w:line="341" w:lineRule="exact"/>
        <w:ind w:left="1523" w:hanging="280"/>
        <w:rPr>
          <w:sz w:val="28"/>
        </w:rPr>
      </w:pPr>
      <w:r>
        <w:rPr>
          <w:w w:val="90"/>
          <w:sz w:val="28"/>
        </w:rPr>
        <w:t>обеспечивать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безопасность</w:t>
      </w:r>
      <w:r>
        <w:rPr>
          <w:spacing w:val="116"/>
          <w:sz w:val="28"/>
        </w:rPr>
        <w:t xml:space="preserve"> </w:t>
      </w:r>
      <w:r>
        <w:rPr>
          <w:w w:val="90"/>
          <w:sz w:val="28"/>
        </w:rPr>
        <w:t>условий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охраны</w:t>
      </w:r>
      <w:r>
        <w:rPr>
          <w:spacing w:val="111"/>
          <w:sz w:val="28"/>
        </w:rPr>
        <w:t xml:space="preserve"> </w:t>
      </w:r>
      <w:r>
        <w:rPr>
          <w:w w:val="90"/>
          <w:sz w:val="28"/>
        </w:rPr>
        <w:t>труда;</w:t>
      </w:r>
    </w:p>
    <w:p w14:paraId="334F068E" w14:textId="77777777" w:rsidR="004920B1" w:rsidRDefault="00000000">
      <w:pPr>
        <w:pStyle w:val="a5"/>
        <w:numPr>
          <w:ilvl w:val="0"/>
          <w:numId w:val="6"/>
        </w:numPr>
        <w:tabs>
          <w:tab w:val="left" w:pos="1529"/>
        </w:tabs>
        <w:spacing w:line="242" w:lineRule="auto"/>
        <w:ind w:right="409" w:firstLine="42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документацией и иными средствами, необходимыми для исполнения ими трудовых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обязанностей;</w:t>
      </w:r>
    </w:p>
    <w:p w14:paraId="79BB4FA6" w14:textId="77777777" w:rsidR="004920B1" w:rsidRDefault="00000000">
      <w:pPr>
        <w:pStyle w:val="a5"/>
        <w:numPr>
          <w:ilvl w:val="0"/>
          <w:numId w:val="6"/>
        </w:numPr>
        <w:tabs>
          <w:tab w:val="left" w:pos="1529"/>
        </w:tabs>
        <w:spacing w:line="242" w:lineRule="auto"/>
        <w:ind w:right="398" w:firstLine="427"/>
        <w:rPr>
          <w:sz w:val="28"/>
        </w:rPr>
      </w:pPr>
      <w:r>
        <w:rPr>
          <w:spacing w:val="-1"/>
          <w:sz w:val="28"/>
        </w:rPr>
        <w:t>вести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коллективные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14:paraId="21EB79E2" w14:textId="77777777" w:rsidR="004920B1" w:rsidRDefault="00000000">
      <w:pPr>
        <w:pStyle w:val="a5"/>
        <w:numPr>
          <w:ilvl w:val="0"/>
          <w:numId w:val="6"/>
        </w:numPr>
        <w:tabs>
          <w:tab w:val="left" w:pos="1529"/>
        </w:tabs>
        <w:ind w:right="408" w:firstLine="427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информацию, необходимую для заключения коллективного договора, соглашения 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выполнением.</w:t>
      </w:r>
    </w:p>
    <w:p w14:paraId="61AFA033" w14:textId="77777777" w:rsidR="004920B1" w:rsidRDefault="00000000">
      <w:pPr>
        <w:pStyle w:val="a5"/>
        <w:numPr>
          <w:ilvl w:val="0"/>
          <w:numId w:val="6"/>
        </w:numPr>
        <w:tabs>
          <w:tab w:val="left" w:pos="1529"/>
        </w:tabs>
        <w:ind w:right="424" w:firstLine="427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 данного работодателя способом, указанным в заявлении работника (на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бумажном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носителе,</w:t>
      </w:r>
      <w:r>
        <w:rPr>
          <w:spacing w:val="-13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документа, подписанного усиленной квалифицированнойэлектронной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 в порядке, установленном работодателем, по адресу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работодателя:</w:t>
      </w:r>
    </w:p>
    <w:p w14:paraId="29A1C136" w14:textId="77777777" w:rsidR="004920B1" w:rsidRDefault="00000000">
      <w:pPr>
        <w:pStyle w:val="a5"/>
        <w:numPr>
          <w:ilvl w:val="0"/>
          <w:numId w:val="6"/>
        </w:numPr>
        <w:tabs>
          <w:tab w:val="left" w:pos="1601"/>
        </w:tabs>
        <w:ind w:right="428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14:paraId="3D7DF1AF" w14:textId="77777777" w:rsidR="004920B1" w:rsidRDefault="00000000">
      <w:pPr>
        <w:pStyle w:val="a5"/>
        <w:numPr>
          <w:ilvl w:val="0"/>
          <w:numId w:val="6"/>
        </w:numPr>
        <w:tabs>
          <w:tab w:val="left" w:pos="1596"/>
        </w:tabs>
        <w:spacing w:line="340" w:lineRule="exact"/>
        <w:ind w:left="1595" w:hanging="352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договора.</w:t>
      </w:r>
    </w:p>
    <w:p w14:paraId="23ADA1D7" w14:textId="77777777" w:rsidR="004920B1" w:rsidRDefault="00000000">
      <w:pPr>
        <w:pStyle w:val="a5"/>
        <w:numPr>
          <w:ilvl w:val="1"/>
          <w:numId w:val="7"/>
        </w:numPr>
        <w:tabs>
          <w:tab w:val="left" w:pos="2215"/>
        </w:tabs>
        <w:ind w:right="408" w:firstLine="42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внутрисадовский</w:t>
      </w:r>
      <w:r>
        <w:rPr>
          <w:spacing w:val="14"/>
          <w:w w:val="90"/>
          <w:sz w:val="28"/>
        </w:rPr>
        <w:t xml:space="preserve"> </w:t>
      </w:r>
      <w:r>
        <w:rPr>
          <w:w w:val="90"/>
          <w:sz w:val="28"/>
        </w:rPr>
        <w:t>контроль,</w:t>
      </w:r>
      <w:r>
        <w:rPr>
          <w:spacing w:val="13"/>
          <w:w w:val="90"/>
          <w:sz w:val="28"/>
        </w:rPr>
        <w:t xml:space="preserve"> </w:t>
      </w:r>
      <w:r>
        <w:rPr>
          <w:w w:val="90"/>
          <w:sz w:val="28"/>
        </w:rPr>
        <w:t>посещение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занятий,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праздников</w:t>
      </w:r>
      <w:r>
        <w:rPr>
          <w:spacing w:val="1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10"/>
          <w:w w:val="90"/>
          <w:sz w:val="28"/>
        </w:rPr>
        <w:t xml:space="preserve"> </w:t>
      </w:r>
      <w:r>
        <w:rPr>
          <w:w w:val="90"/>
          <w:sz w:val="28"/>
        </w:rPr>
        <w:t>мероприятий.</w:t>
      </w:r>
    </w:p>
    <w:p w14:paraId="572671B9" w14:textId="77777777" w:rsidR="004920B1" w:rsidRDefault="00000000">
      <w:pPr>
        <w:pStyle w:val="a5"/>
        <w:numPr>
          <w:ilvl w:val="1"/>
          <w:numId w:val="7"/>
        </w:numPr>
        <w:tabs>
          <w:tab w:val="left" w:pos="1745"/>
        </w:tabs>
        <w:ind w:right="406" w:firstLine="427"/>
        <w:jc w:val="both"/>
        <w:rPr>
          <w:sz w:val="28"/>
        </w:rPr>
      </w:pPr>
      <w:r>
        <w:rPr>
          <w:spacing w:val="-3"/>
          <w:sz w:val="28"/>
        </w:rPr>
        <w:t>Образовательная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юридическое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несет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работниками:</w:t>
      </w:r>
    </w:p>
    <w:p w14:paraId="78E59E05" w14:textId="77777777" w:rsidR="004920B1" w:rsidRDefault="00000000">
      <w:pPr>
        <w:pStyle w:val="a5"/>
        <w:numPr>
          <w:ilvl w:val="0"/>
          <w:numId w:val="6"/>
        </w:numPr>
        <w:tabs>
          <w:tab w:val="left" w:pos="1529"/>
        </w:tabs>
        <w:ind w:right="413" w:firstLine="42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возможности трудиться: за задержку трудовой книжки </w:t>
      </w:r>
      <w:r>
        <w:rPr>
          <w:spacing w:val="-1"/>
          <w:sz w:val="28"/>
        </w:rPr>
        <w:t>при увольнении работника,</w:t>
      </w:r>
      <w:r>
        <w:rPr>
          <w:spacing w:val="-68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2"/>
          <w:sz w:val="28"/>
        </w:rPr>
        <w:t xml:space="preserve"> </w:t>
      </w:r>
      <w:r>
        <w:rPr>
          <w:sz w:val="28"/>
        </w:rPr>
        <w:t>его</w:t>
      </w:r>
      <w:r>
        <w:rPr>
          <w:spacing w:val="43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46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</w:p>
    <w:p w14:paraId="1BEC2187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CCEE753" w14:textId="77777777" w:rsidR="004920B1" w:rsidRDefault="00000000">
      <w:pPr>
        <w:pStyle w:val="a3"/>
        <w:spacing w:before="62" w:line="319" w:lineRule="exact"/>
        <w:ind w:firstLine="0"/>
        <w:jc w:val="left"/>
      </w:pPr>
      <w:r>
        <w:rPr>
          <w:w w:val="90"/>
        </w:rPr>
        <w:lastRenderedPageBreak/>
        <w:t>перевод</w:t>
      </w:r>
      <w:r>
        <w:rPr>
          <w:spacing w:val="71"/>
        </w:rPr>
        <w:t xml:space="preserve"> </w:t>
      </w:r>
      <w:r>
        <w:rPr>
          <w:w w:val="90"/>
        </w:rPr>
        <w:t>на</w:t>
      </w:r>
      <w:r>
        <w:rPr>
          <w:spacing w:val="59"/>
        </w:rPr>
        <w:t xml:space="preserve"> </w:t>
      </w:r>
      <w:r>
        <w:rPr>
          <w:w w:val="90"/>
        </w:rPr>
        <w:t>другую</w:t>
      </w:r>
      <w:r>
        <w:rPr>
          <w:spacing w:val="60"/>
          <w:w w:val="90"/>
        </w:rPr>
        <w:t xml:space="preserve"> </w:t>
      </w:r>
      <w:r>
        <w:rPr>
          <w:w w:val="90"/>
        </w:rPr>
        <w:t>работу</w:t>
      </w:r>
      <w:r>
        <w:rPr>
          <w:spacing w:val="55"/>
          <w:w w:val="90"/>
        </w:rPr>
        <w:t xml:space="preserve"> 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62"/>
        </w:rPr>
        <w:t xml:space="preserve"> </w:t>
      </w:r>
      <w:r>
        <w:rPr>
          <w:w w:val="90"/>
        </w:rPr>
        <w:t>иных</w:t>
      </w:r>
      <w:r>
        <w:rPr>
          <w:spacing w:val="53"/>
          <w:w w:val="90"/>
        </w:rPr>
        <w:t xml:space="preserve"> </w:t>
      </w:r>
      <w:r>
        <w:rPr>
          <w:w w:val="90"/>
        </w:rPr>
        <w:t>случаях,</w:t>
      </w:r>
      <w:r>
        <w:rPr>
          <w:spacing w:val="63"/>
        </w:rPr>
        <w:t xml:space="preserve"> </w:t>
      </w:r>
      <w:r>
        <w:rPr>
          <w:w w:val="90"/>
        </w:rPr>
        <w:t>предусмотренных</w:t>
      </w:r>
      <w:r>
        <w:rPr>
          <w:spacing w:val="72"/>
        </w:rPr>
        <w:t xml:space="preserve"> </w:t>
      </w:r>
      <w:r>
        <w:rPr>
          <w:w w:val="90"/>
        </w:rPr>
        <w:t>законодательством;</w:t>
      </w:r>
    </w:p>
    <w:p w14:paraId="388D263B" w14:textId="77777777" w:rsidR="004920B1" w:rsidRDefault="00000000">
      <w:pPr>
        <w:pStyle w:val="a5"/>
        <w:numPr>
          <w:ilvl w:val="0"/>
          <w:numId w:val="6"/>
        </w:numPr>
        <w:tabs>
          <w:tab w:val="left" w:pos="1529"/>
          <w:tab w:val="left" w:pos="9138"/>
        </w:tabs>
        <w:ind w:right="509" w:firstLine="427"/>
        <w:jc w:val="left"/>
        <w:rPr>
          <w:sz w:val="28"/>
        </w:rPr>
      </w:pPr>
      <w:r>
        <w:rPr>
          <w:sz w:val="28"/>
        </w:rPr>
        <w:t>за</w:t>
      </w:r>
      <w:r>
        <w:rPr>
          <w:spacing w:val="94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94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9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9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0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93"/>
          <w:sz w:val="28"/>
        </w:rPr>
        <w:t xml:space="preserve"> </w:t>
      </w:r>
      <w:r>
        <w:rPr>
          <w:sz w:val="28"/>
        </w:rPr>
        <w:t>отпуска,</w:t>
      </w:r>
      <w:r>
        <w:rPr>
          <w:sz w:val="28"/>
        </w:rPr>
        <w:tab/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увольнении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работнику;</w:t>
      </w:r>
    </w:p>
    <w:p w14:paraId="1A007F6D" w14:textId="77777777" w:rsidR="004920B1" w:rsidRDefault="00000000">
      <w:pPr>
        <w:pStyle w:val="a5"/>
        <w:numPr>
          <w:ilvl w:val="0"/>
          <w:numId w:val="6"/>
        </w:numPr>
        <w:tabs>
          <w:tab w:val="left" w:pos="1524"/>
        </w:tabs>
        <w:spacing w:line="342" w:lineRule="exact"/>
        <w:ind w:left="1523" w:hanging="280"/>
        <w:jc w:val="left"/>
        <w:rPr>
          <w:sz w:val="28"/>
        </w:rPr>
      </w:pPr>
      <w:r>
        <w:rPr>
          <w:spacing w:val="-1"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работника;</w:t>
      </w:r>
    </w:p>
    <w:p w14:paraId="202531D8" w14:textId="77777777" w:rsidR="004920B1" w:rsidRDefault="00000000">
      <w:pPr>
        <w:pStyle w:val="a5"/>
        <w:numPr>
          <w:ilvl w:val="0"/>
          <w:numId w:val="6"/>
        </w:numPr>
        <w:tabs>
          <w:tab w:val="left" w:pos="1524"/>
        </w:tabs>
        <w:spacing w:line="342" w:lineRule="exact"/>
        <w:ind w:left="1523" w:hanging="280"/>
        <w:jc w:val="left"/>
        <w:rPr>
          <w:sz w:val="28"/>
        </w:rPr>
      </w:pPr>
      <w:r>
        <w:rPr>
          <w:w w:val="95"/>
          <w:sz w:val="28"/>
        </w:rPr>
        <w:t>в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иных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случаях,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предусмотренных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законодательством.</w:t>
      </w:r>
    </w:p>
    <w:p w14:paraId="4DF5FC9E" w14:textId="77777777" w:rsidR="004920B1" w:rsidRDefault="00000000">
      <w:pPr>
        <w:pStyle w:val="1"/>
        <w:numPr>
          <w:ilvl w:val="0"/>
          <w:numId w:val="7"/>
        </w:numPr>
        <w:tabs>
          <w:tab w:val="left" w:pos="1529"/>
        </w:tabs>
        <w:spacing w:before="3"/>
        <w:ind w:left="1528" w:hanging="285"/>
        <w:jc w:val="left"/>
      </w:pPr>
      <w:bookmarkStart w:id="4" w:name="3._Права,_обязанности_и_ответственность_"/>
      <w:bookmarkEnd w:id="4"/>
      <w:r>
        <w:rPr>
          <w:spacing w:val="-1"/>
        </w:rPr>
        <w:t>Права,</w:t>
      </w:r>
      <w:r>
        <w:rPr>
          <w:spacing w:val="-17"/>
        </w:rPr>
        <w:t xml:space="preserve"> </w:t>
      </w:r>
      <w:r>
        <w:rPr>
          <w:spacing w:val="-1"/>
        </w:rPr>
        <w:t>обязанности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работников</w:t>
      </w:r>
    </w:p>
    <w:p w14:paraId="70E9085F" w14:textId="77777777" w:rsidR="004920B1" w:rsidRDefault="00000000">
      <w:pPr>
        <w:pStyle w:val="a5"/>
        <w:numPr>
          <w:ilvl w:val="1"/>
          <w:numId w:val="7"/>
        </w:numPr>
        <w:tabs>
          <w:tab w:val="left" w:pos="1725"/>
        </w:tabs>
        <w:spacing w:line="319" w:lineRule="exact"/>
        <w:ind w:left="1725" w:hanging="481"/>
        <w:rPr>
          <w:i/>
          <w:sz w:val="28"/>
        </w:rPr>
      </w:pPr>
      <w:r>
        <w:rPr>
          <w:i/>
          <w:w w:val="95"/>
          <w:sz w:val="28"/>
        </w:rPr>
        <w:t>Работник</w:t>
      </w:r>
      <w:r>
        <w:rPr>
          <w:i/>
          <w:spacing w:val="4"/>
          <w:w w:val="95"/>
          <w:sz w:val="28"/>
        </w:rPr>
        <w:t xml:space="preserve"> </w:t>
      </w:r>
      <w:r>
        <w:rPr>
          <w:i/>
          <w:w w:val="95"/>
          <w:sz w:val="28"/>
        </w:rPr>
        <w:t>имеет</w:t>
      </w:r>
      <w:r>
        <w:rPr>
          <w:i/>
          <w:spacing w:val="7"/>
          <w:w w:val="95"/>
          <w:sz w:val="28"/>
        </w:rPr>
        <w:t xml:space="preserve"> </w:t>
      </w:r>
      <w:r>
        <w:rPr>
          <w:i/>
          <w:w w:val="95"/>
          <w:sz w:val="28"/>
        </w:rPr>
        <w:t>право</w:t>
      </w:r>
      <w:r>
        <w:rPr>
          <w:i/>
          <w:spacing w:val="11"/>
          <w:w w:val="95"/>
          <w:sz w:val="28"/>
        </w:rPr>
        <w:t xml:space="preserve"> </w:t>
      </w:r>
      <w:r>
        <w:rPr>
          <w:i/>
          <w:w w:val="95"/>
          <w:sz w:val="28"/>
        </w:rPr>
        <w:t>на:</w:t>
      </w:r>
    </w:p>
    <w:p w14:paraId="36F30F96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19" w:firstLine="427"/>
        <w:rPr>
          <w:sz w:val="28"/>
        </w:rPr>
      </w:pPr>
      <w:r>
        <w:rPr>
          <w:sz w:val="28"/>
        </w:rPr>
        <w:t>заключение, изменение и расторжение трудового договора в порядке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условиях, которые установлены Трудовым кодексом РФ 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14:paraId="25A9B6B3" w14:textId="77777777" w:rsidR="004920B1" w:rsidRDefault="00000000">
      <w:pPr>
        <w:pStyle w:val="a5"/>
        <w:numPr>
          <w:ilvl w:val="0"/>
          <w:numId w:val="5"/>
        </w:numPr>
        <w:tabs>
          <w:tab w:val="left" w:pos="1687"/>
        </w:tabs>
        <w:spacing w:line="339" w:lineRule="exact"/>
        <w:ind w:left="1686" w:hanging="443"/>
        <w:rPr>
          <w:sz w:val="28"/>
        </w:rPr>
      </w:pP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договором;</w:t>
      </w:r>
    </w:p>
    <w:p w14:paraId="7AD2B642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23" w:firstLine="427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9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3"/>
          <w:sz w:val="28"/>
        </w:rPr>
        <w:t xml:space="preserve"> </w:t>
      </w:r>
      <w:r>
        <w:rPr>
          <w:sz w:val="28"/>
        </w:rPr>
        <w:t>(при его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наличии);</w:t>
      </w:r>
    </w:p>
    <w:p w14:paraId="00A6FBE4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16" w:firstLine="427"/>
        <w:rPr>
          <w:sz w:val="28"/>
        </w:rPr>
      </w:pP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8"/>
          <w:sz w:val="28"/>
        </w:rPr>
        <w:t xml:space="preserve"> </w:t>
      </w:r>
      <w:r>
        <w:rPr>
          <w:sz w:val="28"/>
        </w:rPr>
        <w:t>договором;</w:t>
      </w:r>
    </w:p>
    <w:p w14:paraId="2119FB53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15" w:firstLine="427"/>
        <w:rPr>
          <w:sz w:val="28"/>
        </w:rPr>
      </w:pPr>
      <w:r>
        <w:rPr>
          <w:sz w:val="28"/>
        </w:rPr>
        <w:t>отдых, обеспечиваемый установлением нормальной 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времени, сокращенного рабочего времени для отдельных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 праздничных дней, оплачиваемых ежегодных отпусков,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14:paraId="7CCB5A0B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25" w:firstLine="427"/>
        <w:rPr>
          <w:sz w:val="28"/>
        </w:rPr>
      </w:pP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6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8"/>
          <w:sz w:val="28"/>
        </w:rPr>
        <w:t xml:space="preserve"> </w:t>
      </w:r>
      <w:r>
        <w:rPr>
          <w:sz w:val="28"/>
        </w:rPr>
        <w:t>месте;</w:t>
      </w:r>
    </w:p>
    <w:p w14:paraId="204A5ADC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33" w:firstLine="427"/>
        <w:rPr>
          <w:sz w:val="28"/>
        </w:rPr>
      </w:pP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квалификации;</w:t>
      </w:r>
    </w:p>
    <w:p w14:paraId="5F8C79B8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23" w:firstLine="427"/>
        <w:rPr>
          <w:sz w:val="28"/>
        </w:rPr>
      </w:pPr>
      <w:r>
        <w:rPr>
          <w:sz w:val="28"/>
        </w:rPr>
        <w:t>объединение,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вступление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него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защиты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своих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прав,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свобод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законных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интересов;</w:t>
      </w:r>
    </w:p>
    <w:p w14:paraId="2B2672D8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16" w:firstLine="42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14:paraId="7D108AA1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spacing w:line="242" w:lineRule="auto"/>
        <w:ind w:right="418" w:firstLine="427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14:paraId="7EA32B3C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26" w:firstLine="427"/>
        <w:rPr>
          <w:sz w:val="28"/>
        </w:rPr>
      </w:pPr>
      <w:r>
        <w:rPr>
          <w:spacing w:val="-1"/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защиту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чести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14:paraId="54BE9A9A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42" w:firstLine="427"/>
        <w:rPr>
          <w:sz w:val="28"/>
        </w:rPr>
      </w:pPr>
      <w:r>
        <w:rPr>
          <w:sz w:val="28"/>
        </w:rPr>
        <w:t>возмещение вреда, причиненного работнику в связи с исполнением 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обязанностей;</w:t>
      </w:r>
    </w:p>
    <w:p w14:paraId="2F3DDEE3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11" w:firstLine="427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РФ;</w:t>
      </w:r>
    </w:p>
    <w:p w14:paraId="739C753E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13" w:firstLine="427"/>
        <w:rPr>
          <w:sz w:val="28"/>
        </w:rPr>
      </w:pPr>
      <w:r>
        <w:rPr>
          <w:sz w:val="28"/>
        </w:rPr>
        <w:t>предоставление отпуска без сохранения заработной платы по 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законами,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любым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продолжительностью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14</w:t>
      </w:r>
      <w:r>
        <w:rPr>
          <w:spacing w:val="-68"/>
          <w:sz w:val="28"/>
        </w:rPr>
        <w:t xml:space="preserve"> </w:t>
      </w:r>
      <w:r>
        <w:rPr>
          <w:sz w:val="28"/>
        </w:rPr>
        <w:t>дней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5"/>
          <w:sz w:val="28"/>
        </w:rPr>
        <w:t xml:space="preserve"> </w:t>
      </w:r>
      <w:r>
        <w:rPr>
          <w:sz w:val="28"/>
        </w:rPr>
        <w:t>году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</w:p>
    <w:p w14:paraId="544AB000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04EE02B" w14:textId="77777777" w:rsidR="004920B1" w:rsidRDefault="00000000">
      <w:pPr>
        <w:pStyle w:val="a3"/>
        <w:spacing w:before="62" w:line="319" w:lineRule="exact"/>
        <w:ind w:firstLine="0"/>
      </w:pPr>
      <w:r>
        <w:rPr>
          <w:spacing w:val="-1"/>
        </w:rPr>
        <w:lastRenderedPageBreak/>
        <w:t>образовательного</w:t>
      </w:r>
      <w:r>
        <w:rPr>
          <w:spacing w:val="-14"/>
        </w:rPr>
        <w:t xml:space="preserve"> </w:t>
      </w:r>
      <w:r>
        <w:rPr>
          <w:spacing w:val="-1"/>
        </w:rPr>
        <w:t>процесса.</w:t>
      </w:r>
    </w:p>
    <w:p w14:paraId="7CFAA83C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ind w:right="436" w:firstLine="427"/>
        <w:rPr>
          <w:sz w:val="28"/>
        </w:rPr>
      </w:pPr>
      <w:r>
        <w:rPr>
          <w:sz w:val="28"/>
        </w:rPr>
        <w:t>получение сведений о трудовой деятельности за период работы у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на бумажном носителе, заверенные надлежащим образом,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электронного документа, подписанного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подписью</w:t>
      </w:r>
      <w:r>
        <w:rPr>
          <w:spacing w:val="2"/>
          <w:sz w:val="28"/>
        </w:rPr>
        <w:t xml:space="preserve"> </w:t>
      </w:r>
      <w:r>
        <w:rPr>
          <w:sz w:val="28"/>
        </w:rPr>
        <w:t>(при ее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работодателя).</w:t>
      </w:r>
    </w:p>
    <w:p w14:paraId="3715051A" w14:textId="77777777" w:rsidR="004920B1" w:rsidRDefault="00000000">
      <w:pPr>
        <w:pStyle w:val="a3"/>
        <w:ind w:right="420" w:firstLine="922"/>
      </w:pPr>
      <w:r>
        <w:t>В случае выявления работником неверной или неполной информации в</w:t>
      </w:r>
      <w:r>
        <w:rPr>
          <w:spacing w:val="1"/>
        </w:rPr>
        <w:t xml:space="preserve"> </w:t>
      </w:r>
      <w:r>
        <w:rPr>
          <w:w w:val="95"/>
        </w:rPr>
        <w:t>сведениях</w:t>
      </w:r>
      <w:r>
        <w:rPr>
          <w:spacing w:val="63"/>
        </w:rPr>
        <w:t xml:space="preserve"> </w:t>
      </w:r>
      <w:r>
        <w:rPr>
          <w:w w:val="95"/>
        </w:rPr>
        <w:t>о трудовой деятельности,</w:t>
      </w:r>
      <w:r>
        <w:rPr>
          <w:spacing w:val="63"/>
        </w:rPr>
        <w:t xml:space="preserve"> </w:t>
      </w:r>
      <w:r>
        <w:rPr>
          <w:w w:val="95"/>
        </w:rPr>
        <w:t>представленных</w:t>
      </w:r>
      <w:r>
        <w:rPr>
          <w:spacing w:val="63"/>
        </w:rPr>
        <w:t xml:space="preserve"> </w:t>
      </w:r>
      <w:r>
        <w:rPr>
          <w:w w:val="95"/>
        </w:rPr>
        <w:t>работодателем</w:t>
      </w:r>
      <w:r>
        <w:rPr>
          <w:spacing w:val="64"/>
        </w:rPr>
        <w:t xml:space="preserve"> </w:t>
      </w:r>
      <w:r>
        <w:rPr>
          <w:w w:val="95"/>
        </w:rPr>
        <w:t>для</w:t>
      </w:r>
      <w:r>
        <w:rPr>
          <w:spacing w:val="63"/>
        </w:rPr>
        <w:t xml:space="preserve"> </w:t>
      </w:r>
      <w:r>
        <w:rPr>
          <w:w w:val="95"/>
        </w:rPr>
        <w:t>хранения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законодательством Российской Федерации об индивидуальном</w:t>
      </w:r>
      <w:r>
        <w:rPr>
          <w:spacing w:val="1"/>
        </w:rPr>
        <w:t xml:space="preserve"> </w:t>
      </w:r>
      <w:r>
        <w:rPr>
          <w:spacing w:val="-1"/>
        </w:rPr>
        <w:t>(персонифицированном)</w:t>
      </w:r>
      <w:r>
        <w:rPr>
          <w:spacing w:val="-6"/>
        </w:rPr>
        <w:t xml:space="preserve"> </w:t>
      </w:r>
      <w:r>
        <w:rPr>
          <w:spacing w:val="-1"/>
        </w:rPr>
        <w:t>учете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системе</w:t>
      </w:r>
      <w:r>
        <w:rPr>
          <w:spacing w:val="-10"/>
        </w:rPr>
        <w:t xml:space="preserve"> </w:t>
      </w:r>
      <w:r>
        <w:rPr>
          <w:spacing w:val="-1"/>
        </w:rPr>
        <w:t>обязательного</w:t>
      </w:r>
      <w:r>
        <w:rPr>
          <w:spacing w:val="-10"/>
        </w:rPr>
        <w:t xml:space="preserve"> </w:t>
      </w:r>
      <w:r>
        <w:rPr>
          <w:spacing w:val="-1"/>
        </w:rPr>
        <w:t>пенсионного</w:t>
      </w:r>
      <w:r>
        <w:rPr>
          <w:spacing w:val="-11"/>
        </w:rPr>
        <w:t xml:space="preserve"> </w:t>
      </w:r>
      <w:r>
        <w:rPr>
          <w:spacing w:val="-1"/>
        </w:rPr>
        <w:t>страхования,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C71814D" w14:textId="77777777" w:rsidR="004920B1" w:rsidRDefault="00000000">
      <w:pPr>
        <w:pStyle w:val="a5"/>
        <w:numPr>
          <w:ilvl w:val="1"/>
          <w:numId w:val="7"/>
        </w:numPr>
        <w:tabs>
          <w:tab w:val="left" w:pos="1831"/>
        </w:tabs>
        <w:ind w:right="430" w:firstLine="427"/>
        <w:jc w:val="both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пользуются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следующими академическими правами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 свободами:</w:t>
      </w:r>
    </w:p>
    <w:p w14:paraId="697A2C0E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spacing w:line="242" w:lineRule="auto"/>
        <w:ind w:right="439" w:firstLine="427"/>
        <w:rPr>
          <w:sz w:val="28"/>
        </w:rPr>
      </w:pPr>
      <w:r>
        <w:rPr>
          <w:sz w:val="28"/>
        </w:rPr>
        <w:t>свобода преподавания, свободное выражение своего мнения, свобода от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деятельность;</w:t>
      </w:r>
    </w:p>
    <w:p w14:paraId="0EF90110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31" w:firstLine="427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методов 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воспитания;</w:t>
      </w:r>
    </w:p>
    <w:p w14:paraId="01AA6C7A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30" w:firstLine="427"/>
        <w:rPr>
          <w:sz w:val="28"/>
        </w:rPr>
      </w:pPr>
      <w:r>
        <w:rPr>
          <w:sz w:val="28"/>
        </w:rPr>
        <w:t>право на творческую инициативу, разработку и применение 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отдельного учебного предмета, курса,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(модуля);</w:t>
      </w:r>
    </w:p>
    <w:p w14:paraId="02103780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21" w:firstLine="427"/>
        <w:rPr>
          <w:sz w:val="28"/>
        </w:rPr>
      </w:pP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образовании;</w:t>
      </w:r>
    </w:p>
    <w:p w14:paraId="432DDF4D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18" w:firstLine="427"/>
        <w:rPr>
          <w:sz w:val="28"/>
        </w:rPr>
      </w:pPr>
      <w:r>
        <w:rPr>
          <w:sz w:val="28"/>
        </w:rPr>
        <w:t>право на участие в разработке образовательных программ, в т.ч.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планов, календарных учебных графиков, рабочих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14:paraId="51DC677B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25" w:firstLine="427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исследовательской деятельности, участие в экспериментальной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международной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4"/>
          <w:sz w:val="28"/>
        </w:rPr>
        <w:t xml:space="preserve"> </w:t>
      </w:r>
      <w:r>
        <w:rPr>
          <w:sz w:val="28"/>
        </w:rPr>
        <w:t>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2"/>
          <w:sz w:val="28"/>
        </w:rPr>
        <w:t xml:space="preserve"> </w:t>
      </w:r>
      <w:r>
        <w:rPr>
          <w:sz w:val="28"/>
        </w:rPr>
        <w:t>инноваций;</w:t>
      </w:r>
    </w:p>
    <w:p w14:paraId="0F7ABC11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  <w:tab w:val="left" w:pos="5254"/>
          <w:tab w:val="left" w:pos="7626"/>
          <w:tab w:val="left" w:pos="8567"/>
        </w:tabs>
        <w:ind w:right="417" w:firstLine="427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 а также доступ в порядке, установленном локальными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  <w:t>к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образовательной деятельности, необходимыми для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 или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728D9E9B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40" w:firstLine="427"/>
        <w:rPr>
          <w:sz w:val="28"/>
        </w:rPr>
      </w:pPr>
      <w:r>
        <w:rPr>
          <w:sz w:val="28"/>
        </w:rPr>
        <w:t>право на бесплатное пользование образовательными, методическими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услугами образовательной организации;</w:t>
      </w:r>
    </w:p>
    <w:p w14:paraId="3E0A969F" w14:textId="77777777" w:rsidR="004920B1" w:rsidRDefault="00000000">
      <w:pPr>
        <w:pStyle w:val="a5"/>
        <w:numPr>
          <w:ilvl w:val="0"/>
          <w:numId w:val="5"/>
        </w:numPr>
        <w:tabs>
          <w:tab w:val="left" w:pos="1797"/>
        </w:tabs>
        <w:ind w:right="438" w:firstLine="427"/>
        <w:rPr>
          <w:sz w:val="28"/>
        </w:rPr>
      </w:pPr>
      <w:r>
        <w:rPr>
          <w:sz w:val="28"/>
        </w:rPr>
        <w:t>право на участие в обсуждении вопросов, относящихся 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в т.ч. через органы управления и 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37412469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91E9108" w14:textId="77777777" w:rsidR="004920B1" w:rsidRDefault="00000000">
      <w:pPr>
        <w:pStyle w:val="a5"/>
        <w:numPr>
          <w:ilvl w:val="1"/>
          <w:numId w:val="7"/>
        </w:numPr>
        <w:tabs>
          <w:tab w:val="left" w:pos="1898"/>
        </w:tabs>
        <w:spacing w:before="57"/>
        <w:ind w:right="428" w:firstLine="427"/>
        <w:jc w:val="both"/>
        <w:rPr>
          <w:i/>
          <w:sz w:val="28"/>
        </w:rPr>
      </w:pPr>
      <w:r>
        <w:rPr>
          <w:i/>
          <w:sz w:val="28"/>
        </w:rPr>
        <w:lastRenderedPageBreak/>
        <w:t>Педагогические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гарантии:</w:t>
      </w:r>
    </w:p>
    <w:p w14:paraId="04AEC54A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23" w:firstLine="427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сокращенную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1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36</w:t>
      </w:r>
      <w:r>
        <w:rPr>
          <w:spacing w:val="-68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 неделю);</w:t>
      </w:r>
    </w:p>
    <w:p w14:paraId="3FD35225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27" w:firstLine="427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деятельности не</w:t>
      </w:r>
      <w:r>
        <w:rPr>
          <w:spacing w:val="8"/>
          <w:sz w:val="28"/>
        </w:rPr>
        <w:t xml:space="preserve"> </w:t>
      </w:r>
      <w:r>
        <w:rPr>
          <w:sz w:val="28"/>
        </w:rPr>
        <w:t>реже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 года;</w:t>
      </w:r>
    </w:p>
    <w:p w14:paraId="29031A01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25" w:firstLine="427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7709538E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30" w:firstLine="427"/>
        <w:rPr>
          <w:sz w:val="28"/>
        </w:rPr>
      </w:pPr>
      <w:r>
        <w:rPr>
          <w:sz w:val="28"/>
        </w:rPr>
        <w:t>право на длительный отпуск сроком до одного года не реже чем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3"/>
          <w:sz w:val="28"/>
        </w:rPr>
        <w:t xml:space="preserve"> </w:t>
      </w:r>
      <w:r>
        <w:rPr>
          <w:sz w:val="28"/>
        </w:rPr>
        <w:t>10 лет непрерывной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педагогической работы;</w:t>
      </w:r>
    </w:p>
    <w:p w14:paraId="3BD75B75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39" w:firstLine="427"/>
        <w:rPr>
          <w:sz w:val="28"/>
        </w:rPr>
      </w:pPr>
      <w:r>
        <w:rPr>
          <w:sz w:val="28"/>
        </w:rPr>
        <w:t>право на досрочное назначение трудовой пенсии по старости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FDC6E7F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25" w:firstLine="427"/>
        <w:rPr>
          <w:sz w:val="28"/>
        </w:rPr>
      </w:pPr>
      <w:r>
        <w:rPr>
          <w:w w:val="95"/>
          <w:sz w:val="28"/>
        </w:rPr>
        <w:t>право на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предоставление педагогическим работникам, состоящим</w:t>
      </w:r>
      <w:r>
        <w:rPr>
          <w:spacing w:val="12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учете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 качестве нуждающихся в жилых помещениях, вне очереди 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договорам социального найма, право на предоставление 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2"/>
          <w:sz w:val="28"/>
        </w:rPr>
        <w:t xml:space="preserve"> </w:t>
      </w:r>
      <w:r>
        <w:rPr>
          <w:sz w:val="28"/>
        </w:rPr>
        <w:t>фонда;</w:t>
      </w:r>
    </w:p>
    <w:p w14:paraId="5687D38E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35" w:firstLine="42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65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33CBCB20" w14:textId="77777777" w:rsidR="004920B1" w:rsidRDefault="00000000">
      <w:pPr>
        <w:pStyle w:val="a5"/>
        <w:numPr>
          <w:ilvl w:val="1"/>
          <w:numId w:val="7"/>
        </w:numPr>
        <w:tabs>
          <w:tab w:val="left" w:pos="1913"/>
        </w:tabs>
        <w:ind w:right="411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71"/>
          <w:sz w:val="28"/>
        </w:rPr>
        <w:t xml:space="preserve"> </w:t>
      </w:r>
      <w:r>
        <w:rPr>
          <w:sz w:val="28"/>
        </w:rPr>
        <w:t>(преподавательская),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 работа, индивидуальная работа с обучающимися, а также 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 договорами и</w:t>
      </w:r>
      <w:r>
        <w:rPr>
          <w:spacing w:val="5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3"/>
          <w:sz w:val="28"/>
        </w:rPr>
        <w:t xml:space="preserve"> </w:t>
      </w:r>
      <w:r>
        <w:rPr>
          <w:sz w:val="28"/>
        </w:rPr>
        <w:t>инструкциями.</w:t>
      </w:r>
    </w:p>
    <w:p w14:paraId="2C3C4A9E" w14:textId="77777777" w:rsidR="004920B1" w:rsidRDefault="00000000">
      <w:pPr>
        <w:pStyle w:val="a5"/>
        <w:numPr>
          <w:ilvl w:val="1"/>
          <w:numId w:val="7"/>
        </w:numPr>
        <w:tabs>
          <w:tab w:val="left" w:pos="1740"/>
        </w:tabs>
        <w:spacing w:line="319" w:lineRule="exact"/>
        <w:ind w:left="1739" w:hanging="496"/>
        <w:jc w:val="both"/>
        <w:rPr>
          <w:i/>
          <w:sz w:val="28"/>
        </w:rPr>
      </w:pPr>
      <w:r>
        <w:rPr>
          <w:i/>
          <w:sz w:val="28"/>
        </w:rPr>
        <w:t>Работник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обязан:</w:t>
      </w:r>
    </w:p>
    <w:p w14:paraId="20074786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spacing w:line="242" w:lineRule="auto"/>
        <w:ind w:right="425" w:firstLine="427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8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24F9507" w14:textId="77777777" w:rsidR="004920B1" w:rsidRDefault="00000000">
      <w:pPr>
        <w:pStyle w:val="a5"/>
        <w:numPr>
          <w:ilvl w:val="0"/>
          <w:numId w:val="5"/>
        </w:numPr>
        <w:tabs>
          <w:tab w:val="left" w:pos="1686"/>
          <w:tab w:val="left" w:pos="1687"/>
        </w:tabs>
        <w:spacing w:line="334" w:lineRule="exact"/>
        <w:ind w:left="1686" w:hanging="44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Правила;</w:t>
      </w:r>
    </w:p>
    <w:p w14:paraId="521513F8" w14:textId="77777777" w:rsidR="004920B1" w:rsidRDefault="00000000">
      <w:pPr>
        <w:pStyle w:val="a5"/>
        <w:numPr>
          <w:ilvl w:val="0"/>
          <w:numId w:val="5"/>
        </w:numPr>
        <w:tabs>
          <w:tab w:val="left" w:pos="1686"/>
          <w:tab w:val="left" w:pos="1687"/>
        </w:tabs>
        <w:spacing w:line="341" w:lineRule="exact"/>
        <w:ind w:left="1686" w:hanging="44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дисциплину;</w:t>
      </w:r>
    </w:p>
    <w:p w14:paraId="0DABF68D" w14:textId="77777777" w:rsidR="004920B1" w:rsidRDefault="00000000">
      <w:pPr>
        <w:pStyle w:val="a5"/>
        <w:numPr>
          <w:ilvl w:val="0"/>
          <w:numId w:val="5"/>
        </w:numPr>
        <w:tabs>
          <w:tab w:val="left" w:pos="1686"/>
          <w:tab w:val="left" w:pos="1687"/>
        </w:tabs>
        <w:spacing w:line="341" w:lineRule="exact"/>
        <w:ind w:left="1686" w:hanging="443"/>
        <w:jc w:val="left"/>
        <w:rPr>
          <w:sz w:val="28"/>
        </w:rPr>
      </w:pPr>
      <w:r>
        <w:rPr>
          <w:w w:val="95"/>
          <w:sz w:val="28"/>
        </w:rPr>
        <w:t>выполнять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установленные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нормы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труда;</w:t>
      </w:r>
    </w:p>
    <w:p w14:paraId="191E3074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21" w:firstLine="427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охране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обеспечению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безопасности;</w:t>
      </w:r>
    </w:p>
    <w:p w14:paraId="36359294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25" w:firstLine="427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имуществу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воспитывать у воспитанников бережное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лиц;</w:t>
      </w:r>
    </w:p>
    <w:p w14:paraId="404519B2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5F7AB04" w14:textId="76D33B8B" w:rsidR="004920B1" w:rsidRDefault="00F43CE7">
      <w:pPr>
        <w:pStyle w:val="a5"/>
        <w:numPr>
          <w:ilvl w:val="0"/>
          <w:numId w:val="5"/>
        </w:numPr>
        <w:tabs>
          <w:tab w:val="left" w:pos="1529"/>
          <w:tab w:val="left" w:pos="2032"/>
          <w:tab w:val="left" w:pos="2522"/>
          <w:tab w:val="left" w:pos="2834"/>
          <w:tab w:val="left" w:pos="3890"/>
          <w:tab w:val="left" w:pos="4754"/>
          <w:tab w:val="left" w:pos="4802"/>
          <w:tab w:val="left" w:pos="5225"/>
          <w:tab w:val="left" w:pos="5345"/>
          <w:tab w:val="left" w:pos="6478"/>
          <w:tab w:val="left" w:pos="6838"/>
          <w:tab w:val="left" w:pos="7247"/>
          <w:tab w:val="left" w:pos="7343"/>
          <w:tab w:val="left" w:pos="7573"/>
          <w:tab w:val="left" w:pos="8077"/>
          <w:tab w:val="left" w:pos="8240"/>
          <w:tab w:val="left" w:pos="8735"/>
          <w:tab w:val="left" w:pos="9950"/>
        </w:tabs>
        <w:spacing w:before="76"/>
        <w:ind w:right="432" w:firstLine="427"/>
        <w:jc w:val="left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75CE7E25" wp14:editId="090097FB">
                <wp:simplePos x="0" y="0"/>
                <wp:positionH relativeFrom="page">
                  <wp:posOffset>3202940</wp:posOffset>
                </wp:positionH>
                <wp:positionV relativeFrom="paragraph">
                  <wp:posOffset>639445</wp:posOffset>
                </wp:positionV>
                <wp:extent cx="9525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7271A" id="Line 17" o:spid="_x0000_s1026" style="position:absolute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2pt,50.35pt" to="252.9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D+tAEAAF4DAAAOAAAAZHJzL2Uyb0RvYy54bWysU8uO2zAMvBfoPwi6N04CbNEacfaQNL1s&#10;2wC7+wGMJNtCZVEgldj5+0rKo8X2VhQGBFIkR8MhvXqcBidOhtiib+RiNpfCeIXa+q6Rry+7D5+k&#10;4Aheg0NvGnk2LB/X79+txlCbJfbotCGRQDzXY2hkH2Ooq4pVbwbgGQbjU7BFGiAml7pKE4wJfXDV&#10;cj7/WI1IOhAqw5xut5egXBf8tjUq/mhbNlG4RiZusZxUzkM+q/UK6o4g9FZdacA/sBjA+vToHWoL&#10;EcSR7F9Qg1WEjG2cKRwqbFurTOkhdbOYv+nmuYdgSi9JHA53mfj/warvp43fU6auJv8cnlD9ZOFx&#10;04PvTCHwcg5pcIssVTUGru8l2eGwJ3EYv6FOOXCMWFSYWhoyZOpPTEXs811sM0Wh0uXnh+WDFOoW&#10;qKC+VQXi+NXgILLRSGd9FgFqOD1xzCygvqXka48761wZpPNivCLnCKOzOgeLQ91h40icIK3Cdpe/&#10;0tKbtIy8Be4veQXhsiSER6/LK70B/eVqR7DuYidWzl8lyqrkFeT6gPq8p5t0aYiF/nXh8pb86Zfq&#10;37/F+hcAAAD//wMAUEsDBBQABgAIAAAAIQDKCVfM3wAAAAsBAAAPAAAAZHJzL2Rvd25yZXYueG1s&#10;TI/dSsNAEEbvBd9hGcE7u6smtsZsij9IoSCY1gfYJmMSzM6G7KZJfHqnIOjlzHf45ky6nmwrjtj7&#10;xpGG64UCgVS4sqFKw8f+9WoFwgdDpWkdoYYZPayz87PUJKUbKcfjLlSCS8gnRkMdQpdI6YsarfEL&#10;1yFx9ul6awKPfSXL3oxcblt5o9SdtKYhvlCbDp9rLL52g9WQy2n5vt28fQ/N9ikab/N5U73MWl9e&#10;TI8PIAJO4Q+Gkz6rQ8ZOBzdQ6UWrIVZRxCgHSi1BMBGr+B7E4Xcjs1T+/yH7AQAA//8DAFBLAQIt&#10;ABQABgAIAAAAIQC2gziS/gAAAOEBAAATAAAAAAAAAAAAAAAAAAAAAABbQ29udGVudF9UeXBlc10u&#10;eG1sUEsBAi0AFAAGAAgAAAAhADj9If/WAAAAlAEAAAsAAAAAAAAAAAAAAAAALwEAAF9yZWxzLy5y&#10;ZWxzUEsBAi0AFAAGAAgAAAAhAGeVkP60AQAAXgMAAA4AAAAAAAAAAAAAAAAALgIAAGRycy9lMm9E&#10;b2MueG1sUEsBAi0AFAAGAAgAAAAhAMoJV8zfAAAACwEAAA8AAAAAAAAAAAAAAAAADgQAAGRycy9k&#10;b3ducmV2LnhtbFBLBQYAAAAABAAEAPMAAAAaBQAAAAA=&#10;" strokecolor="#dfdfd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0DCA3C98" wp14:editId="3DB1C92C">
                <wp:simplePos x="0" y="0"/>
                <wp:positionH relativeFrom="page">
                  <wp:posOffset>4871085</wp:posOffset>
                </wp:positionH>
                <wp:positionV relativeFrom="paragraph">
                  <wp:posOffset>843915</wp:posOffset>
                </wp:positionV>
                <wp:extent cx="9525" cy="0"/>
                <wp:effectExtent l="0" t="0" r="0" b="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338C" id="Line 16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55pt,66.45pt" to="384.3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gntAEAAF4DAAAOAAAAZHJzL2Uyb0RvYy54bWysU01v2zAMvQ/YfxB0b5wE6LAZcXpI2l26&#10;LUC7H8BIsi1UFgVSiZ1/P0n52NDdhsGAQIrk0+MjvXqYBieOhtiib+RiNpfCeIXa+q6RP1+f7j5L&#10;wRG8BofeNPJkWD6sP35YjaE2S+zRaUMigXiux9DIPsZQVxWr3gzAMwzGp2CLNEBMLnWVJhgT+uCq&#10;5Xz+qRqRdCBUhjndbs9BuS74bWtU/NG2bKJwjUzcYjmpnPt8VusV1B1B6K260IB/YDGA9enRG9QW&#10;IogD2b+gBqsIGds4UzhU2LZWmdJD6mYxf9fNSw/BlF6SOBxuMvH/g1Xfjxu/o0xdTf4lPKN6Y+Fx&#10;04PvTCHwegppcIssVTUGrm8l2eGwI7Efv6FOOXCIWFSYWhoyZOpPTEXs001sM0Wh0uWX++W9FOoa&#10;qKC+VgXi+NXgILLRSGd9FgFqOD5zzCygvqbka49P1rkySOfFeEHOEUZndQ4Wh7r9xpE4QlqF7WP+&#10;Skvv0jLyFrg/5xWE85IQHrwur/QG9OPFjmDd2U6snL9IlFXJK8j1HvVpR1fp0hAL/cvC5S350y/V&#10;v3+L9S8AAAD//wMAUEsDBBQABgAIAAAAIQCJvS7M3QAAAAsBAAAPAAAAZHJzL2Rvd25yZXYueG1s&#10;TI/BTsMwDIbvSHuHyJO4sbSb1I7SdEJInIDDunLPGq+taJwqSdfs7QkSEhzt/9Pvz+Uh6JFd0brB&#10;kIB0kwBDao0aqBPQnF4f9sCcl6TkaAgF3NDBoVrdlbJQZqEjXmvfsVhCrpACeu+ngnPX9qil25gJ&#10;KWYXY7X0cbQdV1YusVyPfJskGddyoHihlxO+9Nh+1bMWEPr5c8G0ebeNmj/eLrsjv9VBiPt1eH4C&#10;5jH4Pxh+9KM6VNHpbGZSjo0C8ixPIxqD3fYRWCTybJ8BO/9ueFXy/z9U3wAAAP//AwBQSwECLQAU&#10;AAYACAAAACEAtoM4kv4AAADhAQAAEwAAAAAAAAAAAAAAAAAAAAAAW0NvbnRlbnRfVHlwZXNdLnht&#10;bFBLAQItABQABgAIAAAAIQA4/SH/1gAAAJQBAAALAAAAAAAAAAAAAAAAAC8BAABfcmVscy8ucmVs&#10;c1BLAQItABQABgAIAAAAIQBcEngntAEAAF4DAAAOAAAAAAAAAAAAAAAAAC4CAABkcnMvZTJvRG9j&#10;LnhtbFBLAQItABQABgAIAAAAIQCJvS7M3QAAAAsBAAAPAAAAAAAAAAAAAAAAAA4EAABkcnMvZG93&#10;bnJldi54bWxQSwUGAAAAAAQABADzAAAAGAUAAAAA&#10;" strokecolor="#dedede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301120" behindDoc="1" locked="0" layoutInCell="1" allowOverlap="1" wp14:anchorId="22833D1B" wp14:editId="1FCBFCE4">
            <wp:simplePos x="0" y="0"/>
            <wp:positionH relativeFrom="page">
              <wp:posOffset>5104765</wp:posOffset>
            </wp:positionH>
            <wp:positionV relativeFrom="paragraph">
              <wp:posOffset>957646</wp:posOffset>
            </wp:positionV>
            <wp:extent cx="161925" cy="952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B186A0" wp14:editId="73C58238">
                <wp:simplePos x="0" y="0"/>
                <wp:positionH relativeFrom="page">
                  <wp:posOffset>7001510</wp:posOffset>
                </wp:positionH>
                <wp:positionV relativeFrom="paragraph">
                  <wp:posOffset>1252855</wp:posOffset>
                </wp:positionV>
                <wp:extent cx="9525" cy="0"/>
                <wp:effectExtent l="0" t="0" r="0" b="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1E1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9817B" id="Line 1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1.3pt,98.65pt" to="552.0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JqtAEAAF4DAAAOAAAAZHJzL2Uyb0RvYy54bWysU01v2zAMvQ/YfxB0b5wE6LAZcXpI2l26&#10;LUC7H8BIsi1UFgVSiZ1/P0n52NDdhsGAQIrk0+MjvXqYBieOhtiib+RiNpfCeIXa+q6RP1+f7j5L&#10;wRG8BofeNPJkWD6sP35YjaE2S+zRaUMigXiux9DIPsZQVxWr3gzAMwzGp2CLNEBMLnWVJhgT+uCq&#10;5Xz+qRqRdCBUhjndbs9BuS74bWtU/NG2bKJwjUzcYjmpnPt8VusV1B1B6K260IB/YDGA9enRG9QW&#10;IogD2b+gBqsIGds4UzhU2LZWmdJD6mYxf9fNSw/BlF6SOBxuMvH/g1Xfjxu/o0xdTf4lPKN6Y+Fx&#10;04PvTCHwegppcIssVTUGrm8l2eGwI7Efv6FOOXCIWFSYWhoyZOpPTEXs001sM0Wh0uWX++W9FOoa&#10;qKC+VgXi+NXgILLRSGd9FgFqOD5zzCygvqbka49P1rkySOfFeEHOEUZndQ4Wh7r9xpE4QlqFx0X+&#10;Skvv0jLyFrg/5xWE85IQHrwur/QG9OPFjmDd2U6snL9IlFXJK8j1HvVpR1fp0hAL/cvC5S350y/V&#10;v3+L9S8AAAD//wMAUEsDBBQABgAIAAAAIQAJsJGP4QAAAA0BAAAPAAAAZHJzL2Rvd25yZXYueG1s&#10;TI/BTsMwEETvSPyDtUjcqJ2AUghxKoTEAQ5UTTm0NyfeJlHidYidNvw9rlQJbju7o9k32Wo2PTvi&#10;6FpLEqKFAIZUWd1SLeFr+3b3CMx5RVr1llDCDzpY5ddXmUq1PdEGj4WvWQghlyoJjfdDyrmrGjTK&#10;LeyAFG4HOxrlgxxrrkd1CuGm57EQCTeqpfChUQO+Nlh1xWQk7D7jdfu+L7rkuxs3649peai2pZS3&#10;N/PLMzCPs/8zwxk/oEMemEo7kXasDzoScRK8YXpa3gM7WyLxEAErLyueZ/x/i/wXAAD//wMAUEsB&#10;Ai0AFAAGAAgAAAAhALaDOJL+AAAA4QEAABMAAAAAAAAAAAAAAAAAAAAAAFtDb250ZW50X1R5cGVz&#10;XS54bWxQSwECLQAUAAYACAAAACEAOP0h/9YAAACUAQAACwAAAAAAAAAAAAAAAAAvAQAAX3JlbHMv&#10;LnJlbHNQSwECLQAUAAYACAAAACEAxEXiarQBAABeAwAADgAAAAAAAAAAAAAAAAAuAgAAZHJzL2Uy&#10;b0RvYy54bWxQSwECLQAUAAYACAAAACEACbCRj+EAAAANAQAADwAAAAAAAAAAAAAAAAAOBAAAZHJz&#10;L2Rvd25yZXYueG1sUEsFBgAAAAAEAAQA8wAAABwFAAAAAA==&#10;" strokecolor="#e1e1e1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869320" wp14:editId="4672B405">
                <wp:simplePos x="0" y="0"/>
                <wp:positionH relativeFrom="page">
                  <wp:posOffset>6938645</wp:posOffset>
                </wp:positionH>
                <wp:positionV relativeFrom="page">
                  <wp:posOffset>10130790</wp:posOffset>
                </wp:positionV>
                <wp:extent cx="8890" cy="0"/>
                <wp:effectExtent l="0" t="0" r="0" b="0"/>
                <wp:wrapNone/>
                <wp:docPr id="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8889">
                          <a:solidFill>
                            <a:srgbClr val="E0E0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38CB9" id="Line 14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6.35pt,797.7pt" to="547.05pt,7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iVtwEAAF4DAAAOAAAAZHJzL2Uyb0RvYy54bWysU01v2zAMvQ/YfxB0X+z0MKRGnB6Stpdu&#10;C9DuBzCSbAuVRYFU4uTfT1I+Vmy3YTAgUPx4enyklw/H0YmDIbboWzmf1VIYr1Bb37fy59vTl4UU&#10;HMFrcOhNK0+G5cPq86flFBpzhwM6bUgkEM/NFFo5xBiaqmI1mBF4hsH4FOyQRojpSn2lCaaEPrrq&#10;rq6/VhOSDoTKMCfv5hyUq4LfdUbFH13HJgrXysQtlpPKuctntVpC0xOEwaoLDfgHFiNYnx69QW0g&#10;gtiT/QtqtIqQsYszhWOFXWeVKT2kbub1H928DhBM6SWJw+EmE/8/WPX9sPZbytTV0b+GF1TvLDyu&#10;B/C9KQTeTiENbp6lqqbAza0kXzhsSeymb6hTDuwjFhWOHY0ZMvUnjkXs001sc4xCJedicZ8Goq6B&#10;CpprVSCOzwZHkY1WOuuzCNDA4YVjZgHNNSW7PT5Z58ognRdTRl7clwJGZ3UO5jSmfrd2JA6QVuGx&#10;zl9pKUU+pmXkDfBwziuh85IQ7r0urwwG9OPFjmDd2U6snL9IlFXJK8jNDvVpS1fp0hAL/cvC5S35&#10;eC/Vv3+L1S8AAAD//wMAUEsDBBQABgAIAAAAIQDYyDDh4QAAAA8BAAAPAAAAZHJzL2Rvd25yZXYu&#10;eG1sTI/BTsMwEETvSPyDtUjcqJ0qAZLGqaoiFA6oEqHq2Y2XJBDbUeym4e/ZHhDcdnZHs2/y9Wx6&#10;NuHoO2clRAsBDG3tdGcbCfv357tHYD4oq1XvLEr4Rg/r4voqV5l2Z/uGUxUaRiHWZ0pCG8KQce7r&#10;Fo3yCzegpduHG40KJMeG61GdKdz0fCnEPTeqs/ShVQNuW6y/qpOR8BptzO6lftqXhzguE+2rz3La&#10;Snl7M29WwALO4c8MF3xCh4KYju5ktWc9aZEuH8hLU5ImMbCLR6RxBOz4u+NFzv/3KH4AAAD//wMA&#10;UEsBAi0AFAAGAAgAAAAhALaDOJL+AAAA4QEAABMAAAAAAAAAAAAAAAAAAAAAAFtDb250ZW50X1R5&#10;cGVzXS54bWxQSwECLQAUAAYACAAAACEAOP0h/9YAAACUAQAACwAAAAAAAAAAAAAAAAAvAQAAX3Jl&#10;bHMvLnJlbHNQSwECLQAUAAYACAAAACEAQ6colbcBAABeAwAADgAAAAAAAAAAAAAAAAAuAgAAZHJz&#10;L2Uyb0RvYy54bWxQSwECLQAUAAYACAAAACEA2Mgw4eEAAAAPAQAADwAAAAAAAAAAAAAAAAARBAAA&#10;ZHJzL2Rvd25yZXYueG1sUEsFBgAAAAAEAAQA8wAAAB8FAAAAAA==&#10;" strokecolor="#e0e0e0" strokeweight=".24692mm">
                <w10:wrap anchorx="page" anchory="page"/>
              </v:line>
            </w:pict>
          </mc:Fallback>
        </mc:AlternateContent>
      </w:r>
      <w:r w:rsidR="00000000">
        <w:rPr>
          <w:sz w:val="28"/>
        </w:rPr>
        <w:t>незамедлительно</w:t>
      </w:r>
      <w:r w:rsidR="00000000">
        <w:rPr>
          <w:sz w:val="28"/>
        </w:rPr>
        <w:tab/>
        <w:t>сообщать</w:t>
      </w:r>
      <w:r w:rsidR="00000000">
        <w:rPr>
          <w:sz w:val="28"/>
        </w:rPr>
        <w:tab/>
      </w:r>
      <w:r w:rsidR="00000000">
        <w:rPr>
          <w:sz w:val="28"/>
        </w:rPr>
        <w:tab/>
        <w:t>работодателю</w:t>
      </w:r>
      <w:r w:rsidR="00000000">
        <w:rPr>
          <w:sz w:val="28"/>
        </w:rPr>
        <w:tab/>
      </w:r>
      <w:r w:rsidR="00000000">
        <w:rPr>
          <w:sz w:val="28"/>
        </w:rPr>
        <w:tab/>
        <w:t>либо</w:t>
      </w:r>
      <w:r w:rsidR="00000000">
        <w:rPr>
          <w:sz w:val="28"/>
        </w:rPr>
        <w:tab/>
      </w:r>
      <w:r w:rsidR="00000000">
        <w:rPr>
          <w:sz w:val="28"/>
        </w:rPr>
        <w:tab/>
      </w:r>
      <w:r w:rsidR="00000000">
        <w:rPr>
          <w:spacing w:val="-1"/>
          <w:sz w:val="28"/>
        </w:rPr>
        <w:t>непосредственному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руководителю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возникновении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ситуации,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представляющей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угрозу жизни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здоровью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людей,</w:t>
      </w:r>
      <w:r w:rsidR="00000000">
        <w:rPr>
          <w:spacing w:val="8"/>
          <w:sz w:val="28"/>
        </w:rPr>
        <w:t xml:space="preserve"> </w:t>
      </w:r>
      <w:r w:rsidR="00000000">
        <w:rPr>
          <w:sz w:val="28"/>
        </w:rPr>
        <w:t>сохранности</w:t>
      </w:r>
      <w:r w:rsidR="00000000">
        <w:rPr>
          <w:spacing w:val="2"/>
          <w:sz w:val="28"/>
        </w:rPr>
        <w:t xml:space="preserve"> </w:t>
      </w:r>
      <w:r w:rsidR="00000000">
        <w:rPr>
          <w:sz w:val="28"/>
        </w:rPr>
        <w:t>имущества</w:t>
      </w:r>
      <w:r w:rsidR="00000000">
        <w:rPr>
          <w:spacing w:val="8"/>
          <w:sz w:val="28"/>
        </w:rPr>
        <w:t xml:space="preserve"> </w:t>
      </w:r>
      <w:r w:rsidR="00000000">
        <w:rPr>
          <w:sz w:val="28"/>
        </w:rPr>
        <w:t>работодателя</w:t>
      </w:r>
      <w:r w:rsidR="00000000">
        <w:rPr>
          <w:spacing w:val="9"/>
          <w:sz w:val="28"/>
        </w:rPr>
        <w:t xml:space="preserve"> </w:t>
      </w:r>
      <w:r w:rsidR="00000000">
        <w:rPr>
          <w:sz w:val="28"/>
        </w:rPr>
        <w:t>(в</w:t>
      </w:r>
      <w:r w:rsidR="00000000">
        <w:rPr>
          <w:spacing w:val="7"/>
          <w:sz w:val="28"/>
        </w:rPr>
        <w:t xml:space="preserve"> </w:t>
      </w:r>
      <w:r w:rsidR="00000000">
        <w:rPr>
          <w:sz w:val="28"/>
        </w:rPr>
        <w:t>том</w:t>
      </w:r>
      <w:r w:rsidR="00000000">
        <w:rPr>
          <w:spacing w:val="7"/>
          <w:sz w:val="28"/>
        </w:rPr>
        <w:t xml:space="preserve"> </w:t>
      </w:r>
      <w:r w:rsidR="00000000">
        <w:rPr>
          <w:sz w:val="28"/>
        </w:rPr>
        <w:t>числе</w:t>
      </w:r>
      <w:r w:rsidR="00000000">
        <w:rPr>
          <w:spacing w:val="6"/>
          <w:sz w:val="28"/>
        </w:rPr>
        <w:t xml:space="preserve"> </w:t>
      </w:r>
      <w:r w:rsidR="00000000">
        <w:rPr>
          <w:sz w:val="28"/>
        </w:rPr>
        <w:t>имущества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третьих</w:t>
      </w:r>
      <w:r w:rsidR="00000000">
        <w:rPr>
          <w:sz w:val="28"/>
        </w:rPr>
        <w:tab/>
        <w:t>лиц,</w:t>
      </w:r>
      <w:r w:rsidR="00000000">
        <w:rPr>
          <w:sz w:val="28"/>
        </w:rPr>
        <w:tab/>
        <w:t>находящегося</w:t>
      </w:r>
      <w:r w:rsidR="00000000">
        <w:rPr>
          <w:sz w:val="28"/>
        </w:rPr>
        <w:tab/>
      </w:r>
      <w:r w:rsidR="00000000">
        <w:rPr>
          <w:sz w:val="28"/>
        </w:rPr>
        <w:tab/>
        <w:t>у</w:t>
      </w:r>
      <w:r w:rsidR="00000000">
        <w:rPr>
          <w:sz w:val="28"/>
        </w:rPr>
        <w:tab/>
        <w:t>работодателя,</w:t>
      </w:r>
      <w:r w:rsidR="00000000">
        <w:rPr>
          <w:sz w:val="28"/>
        </w:rPr>
        <w:tab/>
        <w:t>если</w:t>
      </w:r>
      <w:r w:rsidR="00000000">
        <w:rPr>
          <w:sz w:val="28"/>
        </w:rPr>
        <w:tab/>
        <w:t>работодатель</w:t>
      </w:r>
      <w:r w:rsidR="00000000">
        <w:rPr>
          <w:sz w:val="28"/>
        </w:rPr>
        <w:tab/>
      </w:r>
      <w:r w:rsidR="00000000">
        <w:rPr>
          <w:spacing w:val="-1"/>
          <w:sz w:val="28"/>
        </w:rPr>
        <w:t>несёт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ответственность</w:t>
      </w:r>
      <w:r w:rsidR="00000000">
        <w:rPr>
          <w:spacing w:val="98"/>
          <w:sz w:val="28"/>
        </w:rPr>
        <w:t xml:space="preserve"> </w:t>
      </w:r>
      <w:r w:rsidR="00000000">
        <w:rPr>
          <w:sz w:val="28"/>
        </w:rPr>
        <w:t>за</w:t>
      </w:r>
      <w:r w:rsidR="00000000">
        <w:rPr>
          <w:spacing w:val="103"/>
          <w:sz w:val="28"/>
        </w:rPr>
        <w:t xml:space="preserve"> </w:t>
      </w:r>
      <w:r w:rsidR="00000000">
        <w:rPr>
          <w:sz w:val="28"/>
        </w:rPr>
        <w:t>сохранность</w:t>
      </w:r>
      <w:r w:rsidR="00000000">
        <w:rPr>
          <w:spacing w:val="99"/>
          <w:sz w:val="28"/>
        </w:rPr>
        <w:t xml:space="preserve"> </w:t>
      </w:r>
      <w:r w:rsidR="00000000">
        <w:rPr>
          <w:sz w:val="28"/>
        </w:rPr>
        <w:t>этого</w:t>
      </w:r>
      <w:r w:rsidR="00000000">
        <w:rPr>
          <w:spacing w:val="112"/>
          <w:sz w:val="28"/>
        </w:rPr>
        <w:t xml:space="preserve"> </w:t>
      </w:r>
      <w:r w:rsidR="00000000">
        <w:rPr>
          <w:sz w:val="28"/>
        </w:rPr>
        <w:t>имущества);</w:t>
      </w:r>
      <w:r w:rsidR="00000000">
        <w:rPr>
          <w:sz w:val="28"/>
        </w:rPr>
        <w:tab/>
      </w:r>
      <w:r w:rsidR="00000000">
        <w:rPr>
          <w:sz w:val="28"/>
        </w:rPr>
        <w:tab/>
        <w:t>немедленно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сообщать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руководству</w:t>
      </w:r>
      <w:r w:rsidR="00000000">
        <w:rPr>
          <w:sz w:val="28"/>
        </w:rPr>
        <w:tab/>
        <w:t>образовательной</w:t>
      </w:r>
      <w:r w:rsidR="00000000">
        <w:rPr>
          <w:sz w:val="28"/>
        </w:rPr>
        <w:tab/>
        <w:t>организации</w:t>
      </w:r>
      <w:r w:rsidR="00000000">
        <w:rPr>
          <w:sz w:val="28"/>
        </w:rPr>
        <w:tab/>
        <w:t>о</w:t>
      </w:r>
      <w:r w:rsidR="00000000">
        <w:rPr>
          <w:sz w:val="28"/>
        </w:rPr>
        <w:tab/>
        <w:t>всех</w:t>
      </w:r>
      <w:r w:rsidR="00000000">
        <w:rPr>
          <w:sz w:val="28"/>
        </w:rPr>
        <w:tab/>
        <w:t>случаях</w:t>
      </w:r>
      <w:r w:rsidR="00000000">
        <w:rPr>
          <w:sz w:val="28"/>
        </w:rPr>
        <w:tab/>
        <w:t>травматизма,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происшедшего с</w:t>
      </w:r>
      <w:r w:rsidR="00000000">
        <w:rPr>
          <w:spacing w:val="6"/>
          <w:sz w:val="28"/>
        </w:rPr>
        <w:t xml:space="preserve"> </w:t>
      </w:r>
      <w:r w:rsidR="00000000">
        <w:rPr>
          <w:sz w:val="28"/>
        </w:rPr>
        <w:t>воспитанниками;</w:t>
      </w:r>
    </w:p>
    <w:p w14:paraId="79687AC3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ind w:right="417" w:firstLine="427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насилия;</w:t>
      </w:r>
    </w:p>
    <w:p w14:paraId="383A8187" w14:textId="77777777" w:rsidR="004920B1" w:rsidRDefault="00000000">
      <w:pPr>
        <w:pStyle w:val="a5"/>
        <w:numPr>
          <w:ilvl w:val="0"/>
          <w:numId w:val="5"/>
        </w:numPr>
        <w:tabs>
          <w:tab w:val="left" w:pos="1692"/>
        </w:tabs>
        <w:spacing w:line="242" w:lineRule="auto"/>
        <w:ind w:right="411" w:firstLine="427"/>
        <w:rPr>
          <w:sz w:val="28"/>
        </w:rPr>
      </w:pPr>
      <w:r>
        <w:rPr>
          <w:w w:val="95"/>
          <w:sz w:val="28"/>
        </w:rPr>
        <w:t>проходить в соответствии с трудовым законодательством предварительные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внеочередные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медицинские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осмотры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по направлению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работодателя;</w:t>
      </w:r>
    </w:p>
    <w:p w14:paraId="3787E718" w14:textId="77777777" w:rsidR="004920B1" w:rsidRDefault="00000000">
      <w:pPr>
        <w:pStyle w:val="a5"/>
        <w:numPr>
          <w:ilvl w:val="0"/>
          <w:numId w:val="5"/>
        </w:numPr>
        <w:tabs>
          <w:tab w:val="left" w:pos="1524"/>
        </w:tabs>
        <w:spacing w:line="334" w:lineRule="exact"/>
        <w:ind w:left="1523" w:hanging="280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73B94F65" w14:textId="77777777" w:rsidR="004920B1" w:rsidRDefault="00000000">
      <w:pPr>
        <w:pStyle w:val="a5"/>
        <w:numPr>
          <w:ilvl w:val="0"/>
          <w:numId w:val="5"/>
        </w:numPr>
        <w:tabs>
          <w:tab w:val="left" w:pos="1673"/>
        </w:tabs>
        <w:ind w:right="428" w:firstLine="427"/>
        <w:rPr>
          <w:sz w:val="28"/>
        </w:rPr>
      </w:pPr>
      <w:r>
        <w:rPr>
          <w:sz w:val="28"/>
        </w:rPr>
        <w:t>воздерживаться от действий, мешающих другим работникам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обстановку;</w:t>
      </w:r>
    </w:p>
    <w:p w14:paraId="2727C111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spacing w:line="242" w:lineRule="auto"/>
        <w:ind w:right="435" w:firstLine="427"/>
        <w:rPr>
          <w:sz w:val="28"/>
        </w:rPr>
      </w:pPr>
      <w:r>
        <w:rPr>
          <w:sz w:val="28"/>
        </w:rPr>
        <w:t>принимать активные меры по устранению причин и условий, нарушающих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3B2667E4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ind w:right="424" w:firstLine="427"/>
        <w:rPr>
          <w:sz w:val="28"/>
        </w:rPr>
      </w:pPr>
      <w:r>
        <w:rPr>
          <w:sz w:val="28"/>
        </w:rPr>
        <w:t>на работе (независимо от выполняемой работы, занимаемой 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вежливость, уважение, терпимость в отношении между собой,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 корректно, достойно, не допуская отклонений от общепризнанных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неэтичного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других лиц, с которыми они вступают в деловые отношения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14:paraId="4B6C70F1" w14:textId="77777777" w:rsidR="004920B1" w:rsidRDefault="00000000">
      <w:pPr>
        <w:pStyle w:val="a5"/>
        <w:numPr>
          <w:ilvl w:val="0"/>
          <w:numId w:val="5"/>
        </w:numPr>
        <w:tabs>
          <w:tab w:val="left" w:pos="1524"/>
        </w:tabs>
        <w:spacing w:line="342" w:lineRule="exact"/>
        <w:ind w:left="1523" w:hanging="280"/>
        <w:rPr>
          <w:sz w:val="28"/>
        </w:rPr>
      </w:pPr>
      <w:r>
        <w:rPr>
          <w:sz w:val="28"/>
        </w:rPr>
        <w:t>своевременно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документацию;</w:t>
      </w:r>
    </w:p>
    <w:p w14:paraId="1A35A299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ind w:right="435" w:firstLine="427"/>
        <w:rPr>
          <w:sz w:val="28"/>
        </w:rPr>
      </w:pPr>
      <w:r>
        <w:rPr>
          <w:sz w:val="28"/>
        </w:rPr>
        <w:t>содержать свое рабочее место, мебель, оборудование и приспособления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аккуратном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своём</w:t>
      </w:r>
      <w:r>
        <w:rPr>
          <w:spacing w:val="17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и в помещениях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работодателя;</w:t>
      </w:r>
    </w:p>
    <w:p w14:paraId="16AB8148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ind w:right="429" w:firstLine="427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электроэнергию,</w:t>
      </w:r>
      <w:r>
        <w:rPr>
          <w:spacing w:val="6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материальные ресурсы;</w:t>
      </w:r>
    </w:p>
    <w:p w14:paraId="4C8B5563" w14:textId="6FAB6271" w:rsidR="004920B1" w:rsidRDefault="00F43CE7">
      <w:pPr>
        <w:pStyle w:val="a5"/>
        <w:numPr>
          <w:ilvl w:val="0"/>
          <w:numId w:val="5"/>
        </w:numPr>
        <w:tabs>
          <w:tab w:val="left" w:pos="1529"/>
        </w:tabs>
        <w:ind w:right="431" w:firstLine="42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2DC6F4CA" wp14:editId="6F4CC841">
                <wp:simplePos x="0" y="0"/>
                <wp:positionH relativeFrom="page">
                  <wp:posOffset>3731895</wp:posOffset>
                </wp:positionH>
                <wp:positionV relativeFrom="paragraph">
                  <wp:posOffset>793115</wp:posOffset>
                </wp:positionV>
                <wp:extent cx="9525" cy="0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BDB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E5D6" id="Line 13" o:spid="_x0000_s1026" style="position:absolute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85pt,62.45pt" to="294.6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iJtwEAAF4DAAAOAAAAZHJzL2Uyb0RvYy54bWysU9uOEzEMfUfiH6K802krFsGo05VoWV4W&#10;qLTLB7hJZiYiE0d22pn+PUl62RW8ITRSZMf2yfGxZ3U/DU4cDbFF38jFbC6F8Qq19V0jfz4/vPso&#10;BUfwGhx608iTYXm/fvtmNYbaLLFHpw2JBOK5HkMj+xhDXVWsejMAzzAYn4It0gAxudRVmmBM6IOr&#10;lvP5h2pE0oFQGeZ0uz0H5brgt61R8UfbsonCNTJxi+Wkcu7zWa1XUHcEobfqQgP+gcUA1qdHb1Bb&#10;iCAOZP+CGqwiZGzjTOFQYdtaZUoPqZvF/I9unnoIpvSSxOFwk4n/H6z6ftz4HWXqavJP4RHVLxYe&#10;Nz34zhQCz6eQBrfIUlVj4PpWkh0OOxL78RvqlAOHiEWFqaUhQ6b+xFTEPt3ENlMUKl1+ulveSaGu&#10;gQrqa1Ugjl8NDiIbjXTWZxGghuMjx8wC6mtKvvb4YJ0rg3RejAX5fSlgdFbnYE5j6vYbR+IIaRW2&#10;n/NXWkqR12kZeQvcn/NK6LwkhAevyyu9Af3lYkew7mwnVs5fJMqq5BXkeo/6tKOrdGmIhf5l4fKW&#10;vPZL9ctvsf4NAAD//wMAUEsDBBQABgAIAAAAIQBJaPRR3wAAAAsBAAAPAAAAZHJzL2Rvd25yZXYu&#10;eG1sTI9NS8NAEIbvgv9hGcGb3Rham8ZsSigIXhRbv/C2yY5JMDsbspsm+usdQdDjzPvwzjPZdrad&#10;OOLgW0cKLhcRCKTKmZZqBU+PNxcJCB80Gd05QgWf6GGbn55kOjVuoj0eD6EWXEI+1QqaEPpUSl81&#10;aLVfuB6Js3c3WB14HGppBj1xue1kHEVX0uqW+EKje9w1WH0cRqtg93pXLMu3Wye/8MG9PI+Tv7eF&#10;Uudnc3ENIuAc/mD40Wd1yNmpdCMZLzoFq2S9ZpSDeLkBwcQq2cQgyt+NzDP5/4f8GwAA//8DAFBL&#10;AQItABQABgAIAAAAIQC2gziS/gAAAOEBAAATAAAAAAAAAAAAAAAAAAAAAABbQ29udGVudF9UeXBl&#10;c10ueG1sUEsBAi0AFAAGAAgAAAAhADj9If/WAAAAlAEAAAsAAAAAAAAAAAAAAAAALwEAAF9yZWxz&#10;Ly5yZWxzUEsBAi0AFAAGAAgAAAAhAFh2eIm3AQAAXgMAAA4AAAAAAAAAAAAAAAAALgIAAGRycy9l&#10;Mm9Eb2MueG1sUEsBAi0AFAAGAAgAAAAhAElo9FHfAAAACwEAAA8AAAAAAAAAAAAAAAAAEQQAAGRy&#10;cy9kb3ducmV2LnhtbFBLBQYAAAAABAAEAPMAAAAdBQAAAAA=&#10;" strokecolor="#dbdbdb" strokeweight=".264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44A9ABC5" wp14:editId="599957F0">
                <wp:simplePos x="0" y="0"/>
                <wp:positionH relativeFrom="page">
                  <wp:posOffset>4730115</wp:posOffset>
                </wp:positionH>
                <wp:positionV relativeFrom="paragraph">
                  <wp:posOffset>793115</wp:posOffset>
                </wp:positionV>
                <wp:extent cx="9525" cy="0"/>
                <wp:effectExtent l="0" t="0" r="0" b="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3F1F" id="Line 12" o:spid="_x0000_s1026" style="position:absolute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45pt,62.45pt" to="373.2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+ptwEAAF4DAAAOAAAAZHJzL2Uyb0RvYy54bWysU01v2zAMvQ/YfxB0X5wE67AZcXpI2l26&#10;LUC7H8BIsi1MFgVSiZ1/P0n5aLHdhsGAQIrk0+MjvbqfBieOhtiib+RiNpfCeIXa+q6RP18eP3yW&#10;giN4DQ69aeTJsLxfv3+3GkNtltij04ZEAvFcj6GRfYyhripWvRmAZxiMT8EWaYCYXOoqTTAm9MFV&#10;y/n8UzUi6UCoDHO63Z6Dcl3w29ao+KNt2UThGpm4xXJSOff5rNYrqDuC0Ft1oQH/wGIA69OjN6gt&#10;RBAHsn9BDVYRMrZxpnCosG2tMqWH1M1i/kc3zz0EU3pJ4nC4ycT/D1Z9P278jjJ1Nfnn8ITqFwuP&#10;mx58ZwqBl1NIg1tkqaoxcH0ryQ6HHYn9+A11yoFDxKLC1NKQIVN/Yipin25imykKlS6/3C3vpFDX&#10;QAX1tSoQx68GB5GNRjrrswhQw/GJY2YB9TUlX3t8tM6VQTovxoL8sRQwOqtzMKcxdfuNI3GEtArb&#10;h/yVllLkbVpG3gL357wSOi8J4cHr8kpvQD9c7AjWne3EyvmLRFmVvIJc71GfdnSVLg2x0L8sXN6S&#10;t36pfv0t1r8BAAD//wMAUEsDBBQABgAIAAAAIQDi9lsH4AAAAAsBAAAPAAAAZHJzL2Rvd25yZXYu&#10;eG1sTI/NTsMwEITvSLyDtUjcqNMoammIUyEEF+BAS4vEbRubONQ/ke2mgadnKyHBbXdnNPtNtRyt&#10;YYMKsfNOwHSSAVOu8bJzrYDN68PVNbCY0Ek03ikBXyrCsj4/q7CU/uhWalinllGIiyUK0Cn1Jeex&#10;0cpinPheOdI+fLCYaA0tlwGPFG4Nz7Nsxi12jj5o7NWdVs1+fbACgsmeH/X07dt8PuXviwH325d0&#10;L8TlxXh7AyypMf2Z4YRP6FAT084fnIzMCJgXxYKsJOSngRzzYlYA2/1eeF3x/x3qHwAAAP//AwBQ&#10;SwECLQAUAAYACAAAACEAtoM4kv4AAADhAQAAEwAAAAAAAAAAAAAAAAAAAAAAW0NvbnRlbnRfVHlw&#10;ZXNdLnhtbFBLAQItABQABgAIAAAAIQA4/SH/1gAAAJQBAAALAAAAAAAAAAAAAAAAAC8BAABfcmVs&#10;cy8ucmVsc1BLAQItABQABgAIAAAAIQCG/H+ptwEAAF4DAAAOAAAAAAAAAAAAAAAAAC4CAABkcnMv&#10;ZTJvRG9jLnhtbFBLAQItABQABgAIAAAAIQDi9lsH4AAAAAsBAAAPAAAAAAAAAAAAAAAAABEEAABk&#10;cnMvZG93bnJldi54bWxQSwUGAAAAAAQABADzAAAAHgUAAAAA&#10;" strokecolor="#dedede" strokeweight=".26456mm">
                <w10:wrap anchorx="page"/>
              </v:line>
            </w:pict>
          </mc:Fallback>
        </mc:AlternateContent>
      </w:r>
      <w:r w:rsidR="00000000">
        <w:rPr>
          <w:sz w:val="28"/>
        </w:rPr>
        <w:t>в случае неявки на работу по болезни или уходу за больным членом семьи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своевременно</w:t>
      </w:r>
      <w:r w:rsidR="00000000">
        <w:rPr>
          <w:spacing w:val="-9"/>
          <w:sz w:val="28"/>
        </w:rPr>
        <w:t xml:space="preserve"> </w:t>
      </w:r>
      <w:r w:rsidR="00000000">
        <w:rPr>
          <w:sz w:val="28"/>
        </w:rPr>
        <w:t>извещать</w:t>
      </w:r>
      <w:r w:rsidR="00000000">
        <w:rPr>
          <w:spacing w:val="-14"/>
          <w:sz w:val="28"/>
        </w:rPr>
        <w:t xml:space="preserve"> </w:t>
      </w:r>
      <w:r w:rsidR="00000000">
        <w:rPr>
          <w:sz w:val="28"/>
        </w:rPr>
        <w:t>работодателя</w:t>
      </w:r>
      <w:r w:rsidR="00000000">
        <w:rPr>
          <w:spacing w:val="-11"/>
          <w:sz w:val="28"/>
        </w:rPr>
        <w:t xml:space="preserve"> </w:t>
      </w:r>
      <w:r w:rsidR="00000000">
        <w:rPr>
          <w:sz w:val="28"/>
        </w:rPr>
        <w:t>о</w:t>
      </w:r>
      <w:r w:rsidR="00000000">
        <w:rPr>
          <w:spacing w:val="-12"/>
          <w:sz w:val="28"/>
        </w:rPr>
        <w:t xml:space="preserve"> </w:t>
      </w:r>
      <w:r w:rsidR="00000000">
        <w:rPr>
          <w:sz w:val="28"/>
        </w:rPr>
        <w:t>причине</w:t>
      </w:r>
      <w:r w:rsidR="00000000">
        <w:rPr>
          <w:spacing w:val="-13"/>
          <w:sz w:val="28"/>
        </w:rPr>
        <w:t xml:space="preserve"> </w:t>
      </w:r>
      <w:r w:rsidR="00000000">
        <w:rPr>
          <w:sz w:val="28"/>
        </w:rPr>
        <w:t>неявки</w:t>
      </w:r>
      <w:r w:rsidR="00000000">
        <w:rPr>
          <w:spacing w:val="-12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-12"/>
          <w:sz w:val="28"/>
        </w:rPr>
        <w:t xml:space="preserve"> </w:t>
      </w:r>
      <w:r w:rsidR="00000000">
        <w:rPr>
          <w:sz w:val="28"/>
        </w:rPr>
        <w:t>работе</w:t>
      </w:r>
      <w:r w:rsidR="00000000">
        <w:rPr>
          <w:spacing w:val="-1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-12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первый</w:t>
      </w:r>
      <w:r w:rsidR="00000000">
        <w:rPr>
          <w:spacing w:val="-12"/>
          <w:sz w:val="28"/>
        </w:rPr>
        <w:t xml:space="preserve"> </w:t>
      </w:r>
      <w:r w:rsidR="00000000">
        <w:rPr>
          <w:sz w:val="28"/>
        </w:rPr>
        <w:t>день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выхода на работу предоставить лист нетрудоспособности или соответствующую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справку</w:t>
      </w:r>
      <w:r w:rsidR="00000000">
        <w:rPr>
          <w:spacing w:val="-8"/>
          <w:sz w:val="28"/>
        </w:rPr>
        <w:t xml:space="preserve"> </w:t>
      </w:r>
      <w:r w:rsidR="00000000">
        <w:rPr>
          <w:sz w:val="28"/>
        </w:rPr>
        <w:t>лечебного</w:t>
      </w:r>
      <w:r w:rsidR="00000000">
        <w:rPr>
          <w:spacing w:val="6"/>
          <w:sz w:val="28"/>
        </w:rPr>
        <w:t xml:space="preserve"> </w:t>
      </w:r>
      <w:r w:rsidR="00000000">
        <w:rPr>
          <w:sz w:val="28"/>
        </w:rPr>
        <w:t>учреждения;</w:t>
      </w:r>
    </w:p>
    <w:p w14:paraId="18579394" w14:textId="359A87EF" w:rsidR="004920B1" w:rsidRDefault="00F43CE7">
      <w:pPr>
        <w:pStyle w:val="a5"/>
        <w:numPr>
          <w:ilvl w:val="0"/>
          <w:numId w:val="5"/>
        </w:numPr>
        <w:tabs>
          <w:tab w:val="left" w:pos="1529"/>
          <w:tab w:val="left" w:pos="3443"/>
          <w:tab w:val="left" w:pos="5907"/>
          <w:tab w:val="left" w:pos="6526"/>
          <w:tab w:val="left" w:pos="9014"/>
        </w:tabs>
        <w:ind w:right="445" w:firstLine="427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3C2F7BDC" wp14:editId="56C74478">
                <wp:simplePos x="0" y="0"/>
                <wp:positionH relativeFrom="page">
                  <wp:posOffset>6947535</wp:posOffset>
                </wp:positionH>
                <wp:positionV relativeFrom="paragraph">
                  <wp:posOffset>287655</wp:posOffset>
                </wp:positionV>
                <wp:extent cx="8890" cy="0"/>
                <wp:effectExtent l="0" t="0" r="0" b="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8889">
                          <a:solidFill>
                            <a:srgbClr val="E0DF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EE6EC" id="Line 11" o:spid="_x0000_s1026" style="position:absolute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7.05pt,22.65pt" to="547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bcuAEAAF4DAAAOAAAAZHJzL2Uyb0RvYy54bWysU02PGyEMvVfqf0DcGyZ7WGVHmewhH71s&#10;20i7/QEOMDOoDEaYZCb/vkA+utreql4sjO3H87NZPk+DZScdyKBr+HxWcaadRGVc1/Cfb7svC84o&#10;glNg0emGnzXx59XnT8vR1/oBe7RKB5ZAHNWjb3gfo6+FINnrAWiGXrsUbDEMEJMbOqECjAl9sOKh&#10;qh7FiEH5gFITpdvNJchXBb9ttYw/2pZ0ZLbhiVssNhR7yFasllB3AXxv5JUG/AOLAYxLj96hNhCB&#10;HYP5C2owMiBhG2cSB4Fta6QuPaRu5tWHbl578Lr0ksQhf5eJ/h+s/H5au33I1OXkXv0Lyl/EHK57&#10;cJ0uBN7OPg1unqUSo6f6XpId8vvADuM3VCkHjhGLClMbhgyZ+mNTEft8F1tPkcl0uVg8pYHIW0BA&#10;favygeJXjQPLh4Zb47IIUMPphWJmAfUtJV873BlryyCtY2NGXjyVAkJrVA7mNArdYW0DO0FahW21&#10;2W0fS0sp8j4tI2+A+kteCV2WJODRqfJKr0Ftr+cIxl7OiZV1V4myKnkFqT6gOu/DTbo0xEL/unB5&#10;S977pfrPt1j9BgAA//8DAFBLAwQUAAYACAAAACEAPHIrp9wAAAALAQAADwAAAGRycy9kb3ducmV2&#10;LnhtbEyPwU7DMAyG70h7h8hI3FjSsU60NJ0GgiMHusE5a7w2onFKk23h7cnEAY6//en352od7cBO&#10;OHnjSEI2F8CQWqcNdRJ225fbe2A+KNJqcIQSvtHDup5dVarU7kxveGpCx1IJ+VJJ6EMYS85926NV&#10;fu5GpLQ7uMmqkOLUcT2pcyq3A18IseJWGUoXejXiU4/tZ3O0EtrF10fIVs8U8X08vMbCPHaNkfLm&#10;Om4egAWM4Q+Gi35Shzo57d2RtGdDyqJYZomVsMzvgF0IUeQ5sP3vhNcV//9D/QMAAP//AwBQSwEC&#10;LQAUAAYACAAAACEAtoM4kv4AAADhAQAAEwAAAAAAAAAAAAAAAAAAAAAAW0NvbnRlbnRfVHlwZXNd&#10;LnhtbFBLAQItABQABgAIAAAAIQA4/SH/1gAAAJQBAAALAAAAAAAAAAAAAAAAAC8BAABfcmVscy8u&#10;cmVsc1BLAQItABQABgAIAAAAIQB6VFbcuAEAAF4DAAAOAAAAAAAAAAAAAAAAAC4CAABkcnMvZTJv&#10;RG9jLnhtbFBLAQItABQABgAIAAAAIQA8ciun3AAAAAsBAAAPAAAAAAAAAAAAAAAAABIEAABkcnMv&#10;ZG93bnJldi54bWxQSwUGAAAAAAQABADzAAAAGwUAAAAA&#10;" strokecolor="#e0dfe6" strokeweight=".24692mm">
                <w10:wrap anchorx="page"/>
              </v:line>
            </w:pict>
          </mc:Fallback>
        </mc:AlternateContent>
      </w:r>
      <w:r w:rsidR="00000000">
        <w:rPr>
          <w:sz w:val="28"/>
        </w:rPr>
        <w:t>чувствовать</w:t>
      </w:r>
      <w:r w:rsidR="00000000">
        <w:rPr>
          <w:sz w:val="28"/>
        </w:rPr>
        <w:tab/>
        <w:t>принадлежность</w:t>
      </w:r>
      <w:r w:rsidR="00000000">
        <w:rPr>
          <w:sz w:val="28"/>
        </w:rPr>
        <w:tab/>
        <w:t>к</w:t>
      </w:r>
      <w:r w:rsidR="00000000">
        <w:rPr>
          <w:sz w:val="28"/>
        </w:rPr>
        <w:tab/>
        <w:t>образовательной</w:t>
      </w:r>
      <w:r w:rsidR="00000000">
        <w:rPr>
          <w:sz w:val="28"/>
        </w:rPr>
        <w:tab/>
      </w:r>
      <w:r w:rsidR="00000000">
        <w:rPr>
          <w:spacing w:val="-1"/>
          <w:sz w:val="28"/>
        </w:rPr>
        <w:t>организации,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поддерживать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его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деловую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репутацию 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имидж, а также выдвигаемые им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ценности,</w:t>
      </w:r>
      <w:r w:rsidR="00000000">
        <w:rPr>
          <w:spacing w:val="34"/>
          <w:sz w:val="28"/>
        </w:rPr>
        <w:t xml:space="preserve"> </w:t>
      </w:r>
      <w:r w:rsidR="00000000">
        <w:rPr>
          <w:sz w:val="28"/>
        </w:rPr>
        <w:t>интересы</w:t>
      </w:r>
      <w:r w:rsidR="00000000">
        <w:rPr>
          <w:spacing w:val="33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32"/>
          <w:sz w:val="28"/>
        </w:rPr>
        <w:t xml:space="preserve"> </w:t>
      </w:r>
      <w:r w:rsidR="00000000">
        <w:rPr>
          <w:sz w:val="28"/>
        </w:rPr>
        <w:t>направлять</w:t>
      </w:r>
      <w:r w:rsidR="00000000">
        <w:rPr>
          <w:spacing w:val="32"/>
          <w:sz w:val="28"/>
        </w:rPr>
        <w:t xml:space="preserve"> </w:t>
      </w:r>
      <w:r w:rsidR="00000000">
        <w:rPr>
          <w:sz w:val="28"/>
        </w:rPr>
        <w:t>свою</w:t>
      </w:r>
      <w:r w:rsidR="00000000">
        <w:rPr>
          <w:spacing w:val="39"/>
          <w:sz w:val="28"/>
        </w:rPr>
        <w:t xml:space="preserve"> </w:t>
      </w:r>
      <w:r w:rsidR="00000000">
        <w:rPr>
          <w:sz w:val="28"/>
        </w:rPr>
        <w:t>деятельность</w:t>
      </w:r>
      <w:r w:rsidR="00000000">
        <w:rPr>
          <w:spacing w:val="31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42"/>
          <w:sz w:val="28"/>
        </w:rPr>
        <w:t xml:space="preserve"> </w:t>
      </w:r>
      <w:r w:rsidR="00000000">
        <w:rPr>
          <w:sz w:val="28"/>
        </w:rPr>
        <w:t>успешное</w:t>
      </w:r>
      <w:r w:rsidR="00000000">
        <w:rPr>
          <w:spacing w:val="34"/>
          <w:sz w:val="28"/>
        </w:rPr>
        <w:t xml:space="preserve"> </w:t>
      </w:r>
      <w:r w:rsidR="00000000">
        <w:rPr>
          <w:sz w:val="28"/>
        </w:rPr>
        <w:t>выполнение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его уставных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целей</w:t>
      </w:r>
      <w:r w:rsidR="00000000">
        <w:rPr>
          <w:spacing w:val="2"/>
          <w:sz w:val="28"/>
        </w:rPr>
        <w:t xml:space="preserve"> </w:t>
      </w:r>
      <w:r w:rsidR="00000000">
        <w:rPr>
          <w:sz w:val="28"/>
        </w:rPr>
        <w:t>и задач</w:t>
      </w:r>
      <w:r w:rsidR="00000000">
        <w:rPr>
          <w:spacing w:val="3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области</w:t>
      </w:r>
      <w:r w:rsidR="00000000">
        <w:rPr>
          <w:spacing w:val="3"/>
          <w:sz w:val="28"/>
        </w:rPr>
        <w:t xml:space="preserve"> </w:t>
      </w:r>
      <w:r w:rsidR="00000000">
        <w:rPr>
          <w:sz w:val="28"/>
        </w:rPr>
        <w:t>образования;</w:t>
      </w:r>
    </w:p>
    <w:p w14:paraId="72C55BB8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ind w:right="429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описи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 специально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лицу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роспись;</w:t>
      </w:r>
    </w:p>
    <w:p w14:paraId="185CA293" w14:textId="77777777" w:rsidR="004920B1" w:rsidRDefault="00000000">
      <w:pPr>
        <w:pStyle w:val="a5"/>
        <w:numPr>
          <w:ilvl w:val="0"/>
          <w:numId w:val="5"/>
        </w:numPr>
        <w:tabs>
          <w:tab w:val="left" w:pos="1529"/>
        </w:tabs>
        <w:ind w:right="429" w:firstLine="42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работникам;</w:t>
      </w:r>
    </w:p>
    <w:p w14:paraId="34D59747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4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1194947" w14:textId="77777777" w:rsidR="004920B1" w:rsidRDefault="00000000">
      <w:pPr>
        <w:pStyle w:val="a5"/>
        <w:numPr>
          <w:ilvl w:val="0"/>
          <w:numId w:val="5"/>
        </w:numPr>
        <w:tabs>
          <w:tab w:val="left" w:pos="1601"/>
        </w:tabs>
        <w:spacing w:before="76"/>
        <w:ind w:right="425" w:firstLine="427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функции охраняемой законом тайны (государственной. коммерческой,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служебной), в том числе персональных данных о работниках и воспитанниках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а также их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пользования.</w:t>
      </w:r>
    </w:p>
    <w:p w14:paraId="421CCB09" w14:textId="77777777" w:rsidR="004920B1" w:rsidRDefault="00000000">
      <w:pPr>
        <w:pStyle w:val="a5"/>
        <w:numPr>
          <w:ilvl w:val="1"/>
          <w:numId w:val="7"/>
        </w:numPr>
        <w:tabs>
          <w:tab w:val="left" w:pos="1716"/>
        </w:tabs>
        <w:spacing w:before="2" w:line="319" w:lineRule="exact"/>
        <w:ind w:left="1715" w:hanging="472"/>
        <w:jc w:val="both"/>
        <w:rPr>
          <w:i/>
          <w:sz w:val="28"/>
        </w:rPr>
      </w:pPr>
      <w:r>
        <w:rPr>
          <w:i/>
          <w:w w:val="95"/>
          <w:sz w:val="28"/>
        </w:rPr>
        <w:t>Педагогические</w:t>
      </w:r>
      <w:r>
        <w:rPr>
          <w:i/>
          <w:spacing w:val="12"/>
          <w:w w:val="95"/>
          <w:sz w:val="28"/>
        </w:rPr>
        <w:t xml:space="preserve"> </w:t>
      </w:r>
      <w:r>
        <w:rPr>
          <w:i/>
          <w:w w:val="95"/>
          <w:sz w:val="28"/>
        </w:rPr>
        <w:t>работники</w:t>
      </w:r>
      <w:r>
        <w:rPr>
          <w:i/>
          <w:spacing w:val="18"/>
          <w:w w:val="95"/>
          <w:sz w:val="28"/>
        </w:rPr>
        <w:t xml:space="preserve"> </w:t>
      </w:r>
      <w:r>
        <w:rPr>
          <w:i/>
          <w:w w:val="95"/>
          <w:sz w:val="28"/>
        </w:rPr>
        <w:t>обязаны:</w:t>
      </w:r>
    </w:p>
    <w:p w14:paraId="65A5F27B" w14:textId="488363E9" w:rsidR="004920B1" w:rsidRDefault="00F43CE7">
      <w:pPr>
        <w:pStyle w:val="a5"/>
        <w:numPr>
          <w:ilvl w:val="0"/>
          <w:numId w:val="5"/>
        </w:numPr>
        <w:tabs>
          <w:tab w:val="left" w:pos="1533"/>
        </w:tabs>
        <w:ind w:right="430" w:firstLine="42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04AF71DB" wp14:editId="600C075D">
                <wp:simplePos x="0" y="0"/>
                <wp:positionH relativeFrom="page">
                  <wp:posOffset>1894205</wp:posOffset>
                </wp:positionH>
                <wp:positionV relativeFrom="paragraph">
                  <wp:posOffset>388620</wp:posOffset>
                </wp:positionV>
                <wp:extent cx="8255" cy="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D2D2D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B92B1" id="Line 10" o:spid="_x0000_s1026" style="position:absolute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15pt,30.6pt" to="149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MuswEAAF4DAAAOAAAAZHJzL2Uyb0RvYy54bWysU01v2zAMvQ/YfxB0X5wE6FAYcXpI2l66&#10;LUC7H8BIsi1MFgVSiZ1/P0n5WNHdhsGAQIrk0+MjvXqYBieOhtiib+RiNpfCeIXa+q6RP9+evtxL&#10;wRG8BofeNPJkWD6sP39ajaE2S+zRaUMigXiux9DIPsZQVxWr3gzAMwzGp2CLNEBMLnWVJhgT+uCq&#10;5Xz+tRqRdCBUhjndbs9BuS74bWtU/NG2bKJwjUzcYjmpnPt8VusV1B1B6K260IB/YDGA9enRG9QW&#10;IogD2b+gBqsIGds4UzhU2LZWmdJD6mYx/9DNaw/BlF6SOBxuMvH/g1Xfjxu/o0xdTf41vKD6xcLj&#10;pgffmULg7RTS4BZZqmoMXN9KssNhR2I/fkOdcuAQsagwtTRkyNSfmIrYp5vYZopCpcv75d2dFOoa&#10;qKC+VgXi+GxwENlopLM+iwA1HF84ZhZQX1Pytccn61wZpPNivCDnCKOzOgeLQ91+40gcIa3Cdpm/&#10;0tKHtIy8Be7PeQXhvCSEB6/LK70B/XixI1h3thMr5y8SZVXyCnK9R33a0VW6NMRC/7JweUve+6X6&#10;z2+x/g0AAP//AwBQSwMEFAAGAAgAAAAhAI3lSYPgAAAACQEAAA8AAABkcnMvZG93bnJldi54bWxM&#10;j8FKw0AQhu8F32EZwVu7aYSYpNkUEVQQRFor9LjNTpNgdjZkt8nq07vSQ3ucmY9/vr9Ye92xEQfb&#10;GhKwXETAkCqjWqoF7D6f5ykw6yQp2RlCAT9oYV3ezAqZKzPRBsetq1kIIZtLAY1zfc65rRrU0i5M&#10;jxRuRzNo6cI41FwNcgrhuuNxFCVcy5bCh0b2+NRg9b09aQGj331EL3zj95b/7h/epurr9T0V4u7W&#10;P66AOfTuAsO/flCHMjgdzImUZZ2AOEvvAyogWcbAAhBnWQLscF7wsuDXDco/AAAA//8DAFBLAQIt&#10;ABQABgAIAAAAIQC2gziS/gAAAOEBAAATAAAAAAAAAAAAAAAAAAAAAABbQ29udGVudF9UeXBlc10u&#10;eG1sUEsBAi0AFAAGAAgAAAAhADj9If/WAAAAlAEAAAsAAAAAAAAAAAAAAAAALwEAAF9yZWxzLy5y&#10;ZWxzUEsBAi0AFAAGAAgAAAAhAJkC0y6zAQAAXgMAAA4AAAAAAAAAAAAAAAAALgIAAGRycy9lMm9E&#10;b2MueG1sUEsBAi0AFAAGAAgAAAAhAI3lSYPgAAAACQEAAA8AAAAAAAAAAAAAAAAADQQAAGRycy9k&#10;b3ducmV2LnhtbFBLBQYAAAAABAAEAPMAAAAaBQAAAAA=&#10;" strokecolor="#d2d2d2" strokeweight=".6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59AF843F" wp14:editId="3B6AAF7D">
                <wp:simplePos x="0" y="0"/>
                <wp:positionH relativeFrom="page">
                  <wp:posOffset>1800860</wp:posOffset>
                </wp:positionH>
                <wp:positionV relativeFrom="paragraph">
                  <wp:posOffset>797560</wp:posOffset>
                </wp:positionV>
                <wp:extent cx="8255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  <a:noFill/>
                        <a:ln w="8254">
                          <a:solidFill>
                            <a:srgbClr val="D5D5D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D0B4" id="Line 9" o:spid="_x0000_s1026" style="position:absolute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8pt,62.8pt" to="142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OAtwEAAF4DAAAOAAAAZHJzL2Uyb0RvYy54bWysU8uO2zAMvBfoPwi6N06CplgYcfaQdHvZ&#10;tgF2+wGMJNtCZVEgldj5+0rKo4v2VhQGBFIkR8MhvX6cBidOhtiib+RiNpfCeIXa+q6RP16fPjxI&#10;wRG8BofeNPJsWD5u3r9bj6E2S+zRaUMigXiux9DIPsZQVxWr3gzAMwzGp2CLNEBMLnWVJhgT+uCq&#10;5Xz+qRqRdCBUhjnd7i5BuSn4bWtU/N62bKJwjUzcYjmpnId8Vps11B1B6K260oB/YDGA9enRO9QO&#10;Iogj2b+gBqsIGds4UzhU2LZWmdJD6mYx/6Oblx6CKb0kcTjcZeL/B6u+nbZ+T5m6mvxLeEb1k4XH&#10;bQ++M4XA6zmkwS2yVNUYuL6XZIfDnsRh/Io65cAxYlFhamnIkKk/MRWxz3exzRSFSpcPy9VKCnUL&#10;VFDfqgJx/GJwENlopLM+iwA1nJ45ZhZQ31Lytccn61wZpPNiLMgfSwGjszoHcxpTd9g6EidIq7Bb&#10;5a+0lCJv0zLyDri/5JXQZUkIj16XV3oD+vPVjmDdxU6snL9KlFXJK8j1AfV5Tzfp0hAL/evC5S15&#10;65fq37/F5hcAAAD//wMAUEsDBBQABgAIAAAAIQB8gkPy3gAAAAsBAAAPAAAAZHJzL2Rvd25yZXYu&#10;eG1sTI/BTsMwEETvSPyDtUjcqEMoVQhxKgqFS7nQ9gOceEnSxOsQu2n69ywSEtx2d0azb7LlZDsx&#10;4uAbRwpuZxEIpNKZhioF+93rTQLCB01Gd45QwRk9LPPLi0ynxp3oA8dtqASHkE+1gjqEPpXSlzVa&#10;7WeuR2Lt0w1WB16HSppBnzjcdjKOooW0uiH+UOsen2ss2+3RKmhXOPfvY2G+1i9+s2rXh3PzdlDq&#10;+mp6egQRcAp/ZvjBZ3TImalwRzJedAri5G7BVhbiex7YESfzBxDF70XmmfzfIf8GAAD//wMAUEsB&#10;Ai0AFAAGAAgAAAAhALaDOJL+AAAA4QEAABMAAAAAAAAAAAAAAAAAAAAAAFtDb250ZW50X1R5cGVz&#10;XS54bWxQSwECLQAUAAYACAAAACEAOP0h/9YAAACUAQAACwAAAAAAAAAAAAAAAAAvAQAAX3JlbHMv&#10;LnJlbHNQSwECLQAUAAYACAAAACEAnWbTgLcBAABeAwAADgAAAAAAAAAAAAAAAAAuAgAAZHJzL2Uy&#10;b0RvYy54bWxQSwECLQAUAAYACAAAACEAfIJD8t4AAAALAQAADwAAAAAAAAAAAAAAAAARBAAAZHJz&#10;L2Rvd25yZXYueG1sUEsFBgAAAAAEAAQA8wAAABwFAAAAAA==&#10;" strokecolor="#d5d5d5" strokeweight=".22928mm">
                <w10:wrap anchorx="page"/>
              </v:line>
            </w:pict>
          </mc:Fallback>
        </mc:AlternateContent>
      </w:r>
      <w:r w:rsidR="00000000">
        <w:rPr>
          <w:sz w:val="28"/>
        </w:rPr>
        <w:t>осуществлять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образовательную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деятельность,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присмотр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уход,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оздоровление воспитанников в соответствии с действующими в образовательной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организации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лицензией,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образовательными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программами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дошкольного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образования;</w:t>
      </w:r>
    </w:p>
    <w:p w14:paraId="2A5458AA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ind w:right="416" w:firstLine="427"/>
        <w:rPr>
          <w:sz w:val="28"/>
        </w:rPr>
      </w:pPr>
      <w:r>
        <w:rPr>
          <w:sz w:val="28"/>
        </w:rPr>
        <w:t>осуществлять свою деятельность на высоком профессиональном 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программой;</w:t>
      </w:r>
    </w:p>
    <w:p w14:paraId="00DA2E87" w14:textId="7E76A6F4" w:rsidR="004920B1" w:rsidRDefault="00F43CE7">
      <w:pPr>
        <w:pStyle w:val="a5"/>
        <w:numPr>
          <w:ilvl w:val="0"/>
          <w:numId w:val="5"/>
        </w:numPr>
        <w:tabs>
          <w:tab w:val="left" w:pos="1533"/>
        </w:tabs>
        <w:ind w:right="427" w:firstLine="42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3D714CBD" wp14:editId="77727EC8">
                <wp:simplePos x="0" y="0"/>
                <wp:positionH relativeFrom="page">
                  <wp:posOffset>2324735</wp:posOffset>
                </wp:positionH>
                <wp:positionV relativeFrom="paragraph">
                  <wp:posOffset>591185</wp:posOffset>
                </wp:positionV>
                <wp:extent cx="9525" cy="0"/>
                <wp:effectExtent l="0" t="0" r="0" b="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7D7D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E1ED" id="Line 8" o:spid="_x0000_s1026" style="position:absolute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05pt,46.55pt" to="183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zbtAEAAF4DAAAOAAAAZHJzL2Uyb0RvYy54bWysU01v2zAMvQ/YfxB0X5wE6D6MOD0k7S7d&#10;FqDdD2Ak2RYqiwKpxMm/n6Q42dDdhsGAQIrk0+Mjvbo/DU4cDbFF38jFbC6F8Qq19V0jf748fvgs&#10;BUfwGhx608izYXm/fv9uNYbaLLFHpw2JBOK5HkMj+xhDXVWsejMAzzAYn4It0gAxudRVmmBM6IOr&#10;lvP5x2pE0oFQGeZ0u70E5brgt61R8UfbsonCNTJxi+Wkcu7zWa1XUHcEobdqogH/wGIA69OjN6gt&#10;RBAHsn9BDVYRMrZxpnCosG2tMqWH1M1i/qab5x6CKb0kcTjcZOL/B6u+Hzd+R5m6Ovnn8ITqlYXH&#10;TQ++M4XAyzmkwS2yVNUYuL6VZIfDjsR+/IY65cAhYlHh1NKQIVN/4lTEPt/ENqcoVLr8cre8k0Jd&#10;AxXU16pAHL8aHEQ2GumszyJADccnjpkF1NeUfO3x0TpXBum8GCfkHGF0VudgcajbbxyJI6RV2H7K&#10;X2npTVpG3gL3l7yCcFkSwoPX5ZXegH6Y7AjWXezEyvlJoqxKXkGu96jPO7pKl4ZY6E8Ll7fkT79U&#10;//4t1r8AAAD//wMAUEsDBBQABgAIAAAAIQCQHeqq3AAAAAkBAAAPAAAAZHJzL2Rvd25yZXYueG1s&#10;TI/BTsMwDIbvSLxDZCRuLN0qQumaTqgSB3aBFR4ga722InGqJlvL22PEAU6W7U+/Pxe7xVlxwSkM&#10;njSsVwkIpMa3A3UaPt6f7zIQIRpqjfWEGr4wwK68vipM3vqZDnipYyc4hEJuNPQxjrmUoenRmbDy&#10;IxLvTn5yJnI7dbKdzMzhzspNkijpzEB8oTcjVj02n/XZaaiC38+v2dvLPrGbdL5fahuzSuvbm+Vp&#10;CyLiEv9g+NFndSjZ6ejP1AZhNaRKrRnV8JhyZSBVDwrE8Xcgy0L+/6D8BgAA//8DAFBLAQItABQA&#10;BgAIAAAAIQC2gziS/gAAAOEBAAATAAAAAAAAAAAAAAAAAAAAAABbQ29udGVudF9UeXBlc10ueG1s&#10;UEsBAi0AFAAGAAgAAAAhADj9If/WAAAAlAEAAAsAAAAAAAAAAAAAAAAALwEAAF9yZWxzLy5yZWxz&#10;UEsBAi0AFAAGAAgAAAAhAK2w3Nu0AQAAXgMAAA4AAAAAAAAAAAAAAAAALgIAAGRycy9lMm9Eb2Mu&#10;eG1sUEsBAi0AFAAGAAgAAAAhAJAd6qrcAAAACQEAAA8AAAAAAAAAAAAAAAAADgQAAGRycy9kb3du&#10;cmV2LnhtbFBLBQYAAAAABAAEAPMAAAAXBQAAAAA=&#10;" strokecolor="#d7d7d7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305728" behindDoc="1" locked="0" layoutInCell="1" allowOverlap="1" wp14:anchorId="3E99BF0F" wp14:editId="2B437878">
            <wp:simplePos x="0" y="0"/>
            <wp:positionH relativeFrom="page">
              <wp:posOffset>3525520</wp:posOffset>
            </wp:positionH>
            <wp:positionV relativeFrom="paragraph">
              <wp:posOffset>685992</wp:posOffset>
            </wp:positionV>
            <wp:extent cx="19050" cy="114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8"/>
        </w:rPr>
        <w:t>нести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полную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ответственность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за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жизнь,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физическое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психическое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здоровье воспитанников, обеспечивать охрану их жизни и здоровья детей во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время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проведения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учебных 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игровых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занятий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группе,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время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прогулок,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экскурсий, соблюдать санитарные правила, отвечать за воспитание и обучение,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выполнять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требования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медицинского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персонала,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связанные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охраной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укреплением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здоровья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детей,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защищать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их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всех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форм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физического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психического насилия;</w:t>
      </w:r>
    </w:p>
    <w:p w14:paraId="4D37B06F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ind w:right="431" w:firstLine="427"/>
        <w:rPr>
          <w:sz w:val="28"/>
        </w:rPr>
      </w:pPr>
      <w:r>
        <w:rPr>
          <w:sz w:val="28"/>
        </w:rPr>
        <w:t>сотрудничать с семьей воспитанника по вопросам обучения.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14:paraId="6C785F6D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spacing w:line="242" w:lineRule="auto"/>
        <w:ind w:right="427" w:firstLine="42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;</w:t>
      </w:r>
    </w:p>
    <w:p w14:paraId="60F1BA61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spacing w:line="242" w:lineRule="auto"/>
        <w:ind w:right="427" w:firstLine="42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доброжелательными в общении с воспитанниками и их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14:paraId="3487F6BA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ind w:right="422" w:firstLine="427"/>
        <w:rPr>
          <w:sz w:val="28"/>
        </w:rPr>
      </w:pPr>
      <w:r>
        <w:rPr>
          <w:sz w:val="28"/>
        </w:rPr>
        <w:t>организовывать и проводить работу по обеспечению развивающей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 образовательной организации, участвовать в её преобразовании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соответствии с возрастными потребностями воспитанников, уровнем их развития,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 правил;</w:t>
      </w:r>
    </w:p>
    <w:p w14:paraId="5F110F17" w14:textId="170E2B14" w:rsidR="004920B1" w:rsidRDefault="00F43CE7">
      <w:pPr>
        <w:pStyle w:val="a5"/>
        <w:numPr>
          <w:ilvl w:val="0"/>
          <w:numId w:val="5"/>
        </w:numPr>
        <w:tabs>
          <w:tab w:val="left" w:pos="1533"/>
        </w:tabs>
        <w:spacing w:line="242" w:lineRule="auto"/>
        <w:ind w:right="427" w:firstLine="42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56715B26" wp14:editId="322A2D07">
                <wp:simplePos x="0" y="0"/>
                <wp:positionH relativeFrom="page">
                  <wp:posOffset>2115820</wp:posOffset>
                </wp:positionH>
                <wp:positionV relativeFrom="paragraph">
                  <wp:posOffset>385445</wp:posOffset>
                </wp:positionV>
                <wp:extent cx="9525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34DCE" id="Line 7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6pt,30.35pt" to="167.3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dwtgEAAF4DAAAOAAAAZHJzL2Uyb0RvYy54bWysU02PEzEMvSPxH6Lc6bQVi2DU6R5aymWB&#10;Srv8ADfJzERk4shOO9N/T5J+sIIbQiNFdmy/PD97Vo/T4MTJEFv0jVzM5lIYr1Bb3zXyx8vu3Ucp&#10;OILX4NCbRp4Ny8f12zerMdRmiT06bUgkEM/1GBrZxxjqqmLVmwF4hsH4FGyRBojJpa7SBGNCH1y1&#10;nM8/VCOSDoTKMKfb7SUo1wW/bY2K39uWTRSukYlbLCeV85DPar2CuiMIvVVXGvAPLAawPj16h9pC&#10;BHEk+xfUYBUhYxtnCocK29YqU3pI3Szmf3Tz3EMwpZckDoe7TPz/YNW308bvKVNXk38OT6h+svC4&#10;6cF3phB4OYc0uEWWqhoD1/eS7HDYkziMX1GnHDhGLCpMLQ0ZMvUnpiL2+S62maJQ6fLTw/JBCnUL&#10;VFDfqgJx/GJwENlopLM+iwA1nJ44ZhZQ31Lytcedda4M0nkxFuT3pYDRWZ2DOY2pO2wciROkVdju&#10;8ldaSpHXaRl5C9xf8krosiSER6/LK70B/flqR7DuYidWzl8lyqrkFeT6gPq8p5t0aYiF/nXh8pa8&#10;9kv1799i/QsAAP//AwBQSwMEFAAGAAgAAAAhAENVc5neAAAACQEAAA8AAABkcnMvZG93bnJldi54&#10;bWxMjz1PwzAQhnck/oN1SCwVdVqHgkKcCiGVgQGpgSWbG1+TiPgcxW4T/j2HGOh2H4/eey7fzq4X&#10;ZxxD50nDapmAQKq97ajR8Pmxu3sEEaIha3pPqOEbA2yL66vcZNZPtMdzGRvBIRQyo6GNccikDHWL&#10;zoSlH5B4d/SjM5HbsZF2NBOHu16uk2QjnemIL7RmwJcW66/y5DRMb/tFVbnqPX2tjqVamfR+sfNa&#10;397Mz08gIs7xH4ZffVaHgp0O/kQ2iF6DUmrNqIZN8gCCAaVSLg5/A1nk8vKD4gcAAP//AwBQSwEC&#10;LQAUAAYACAAAACEAtoM4kv4AAADhAQAAEwAAAAAAAAAAAAAAAAAAAAAAW0NvbnRlbnRfVHlwZXNd&#10;LnhtbFBLAQItABQABgAIAAAAIQA4/SH/1gAAAJQBAAALAAAAAAAAAAAAAAAAAC8BAABfcmVscy8u&#10;cmVsc1BLAQItABQABgAIAAAAIQC9e5dwtgEAAF4DAAAOAAAAAAAAAAAAAAAAAC4CAABkcnMvZTJv&#10;RG9jLnhtbFBLAQItABQABgAIAAAAIQBDVXOZ3gAAAAkBAAAPAAAAAAAAAAAAAAAAABAEAABkcnMv&#10;ZG93bnJldi54bWxQSwUGAAAAAAQABADzAAAAGwUAAAAA&#10;" strokecolor="#dfdfdf" strokeweight=".26456mm">
                <w10:wrap anchorx="page"/>
              </v:line>
            </w:pict>
          </mc:Fallback>
        </mc:AlternateContent>
      </w:r>
      <w:r w:rsidR="00000000">
        <w:rPr>
          <w:sz w:val="28"/>
        </w:rPr>
        <w:t>осуществлять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индивидуальный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подход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к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воспитаннику,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учитывать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особенности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его</w:t>
      </w:r>
      <w:r w:rsidR="00000000">
        <w:rPr>
          <w:spacing w:val="53"/>
          <w:sz w:val="28"/>
        </w:rPr>
        <w:t xml:space="preserve"> </w:t>
      </w:r>
      <w:r w:rsidR="00000000">
        <w:rPr>
          <w:sz w:val="28"/>
        </w:rPr>
        <w:t>развития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заботиться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об</w:t>
      </w:r>
      <w:r w:rsidR="00000000">
        <w:rPr>
          <w:spacing w:val="3"/>
          <w:sz w:val="28"/>
        </w:rPr>
        <w:t xml:space="preserve"> </w:t>
      </w:r>
      <w:r w:rsidR="00000000">
        <w:rPr>
          <w:sz w:val="28"/>
        </w:rPr>
        <w:t>его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эмоциональном благополучии;</w:t>
      </w:r>
    </w:p>
    <w:p w14:paraId="2C7CD72C" w14:textId="77777777" w:rsidR="004920B1" w:rsidRDefault="00000000">
      <w:pPr>
        <w:pStyle w:val="a5"/>
        <w:numPr>
          <w:ilvl w:val="0"/>
          <w:numId w:val="5"/>
        </w:numPr>
        <w:tabs>
          <w:tab w:val="left" w:pos="1620"/>
        </w:tabs>
        <w:spacing w:line="242" w:lineRule="auto"/>
        <w:ind w:right="428" w:firstLine="427"/>
        <w:rPr>
          <w:sz w:val="28"/>
        </w:rPr>
      </w:pPr>
      <w:r>
        <w:rPr>
          <w:noProof/>
        </w:rPr>
        <w:drawing>
          <wp:anchor distT="0" distB="0" distL="0" distR="0" simplePos="0" relativeHeight="487306752" behindDoc="1" locked="0" layoutInCell="1" allowOverlap="1" wp14:anchorId="55C2AC8D" wp14:editId="28627EB5">
            <wp:simplePos x="0" y="0"/>
            <wp:positionH relativeFrom="page">
              <wp:posOffset>1279525</wp:posOffset>
            </wp:positionH>
            <wp:positionV relativeFrom="paragraph">
              <wp:posOffset>165800</wp:posOffset>
            </wp:positionV>
            <wp:extent cx="27625" cy="184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5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воспитанников;</w:t>
      </w:r>
    </w:p>
    <w:p w14:paraId="4C578974" w14:textId="77777777" w:rsidR="004920B1" w:rsidRDefault="00000000">
      <w:pPr>
        <w:pStyle w:val="a5"/>
        <w:numPr>
          <w:ilvl w:val="0"/>
          <w:numId w:val="5"/>
        </w:numPr>
        <w:tabs>
          <w:tab w:val="left" w:pos="1677"/>
        </w:tabs>
        <w:ind w:right="431" w:firstLine="427"/>
        <w:rPr>
          <w:sz w:val="28"/>
        </w:rPr>
      </w:pPr>
      <w:r>
        <w:rPr>
          <w:sz w:val="28"/>
        </w:rPr>
        <w:t>неукоснительно выполнять режим дня, заранее тщательно готовиться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0"/>
          <w:sz w:val="28"/>
        </w:rPr>
        <w:t xml:space="preserve"> </w:t>
      </w:r>
      <w:r>
        <w:rPr>
          <w:sz w:val="28"/>
        </w:rPr>
        <w:t>игры;</w:t>
      </w:r>
    </w:p>
    <w:p w14:paraId="5540F225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spacing w:line="242" w:lineRule="auto"/>
        <w:ind w:right="428" w:firstLine="427"/>
        <w:rPr>
          <w:sz w:val="28"/>
        </w:rPr>
      </w:pPr>
      <w:r>
        <w:rPr>
          <w:sz w:val="28"/>
        </w:rPr>
        <w:t>следить за посещаемостью воспитанников своей группы, устанавливать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воспитанников;</w:t>
      </w:r>
    </w:p>
    <w:p w14:paraId="37964876" w14:textId="132A728F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ind w:right="429" w:firstLine="427"/>
        <w:rPr>
          <w:sz w:val="28"/>
        </w:rPr>
      </w:pPr>
      <w:r>
        <w:rPr>
          <w:noProof/>
        </w:rPr>
        <w:drawing>
          <wp:anchor distT="0" distB="0" distL="0" distR="0" simplePos="0" relativeHeight="487307264" behindDoc="1" locked="0" layoutInCell="1" allowOverlap="1" wp14:anchorId="65A3A54B" wp14:editId="52090948">
            <wp:simplePos x="0" y="0"/>
            <wp:positionH relativeFrom="page">
              <wp:posOffset>1793239</wp:posOffset>
            </wp:positionH>
            <wp:positionV relativeFrom="paragraph">
              <wp:posOffset>328322</wp:posOffset>
            </wp:positionV>
            <wp:extent cx="28257" cy="565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7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CE7">
        <w:rPr>
          <w:noProof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3FB60398" wp14:editId="04F70293">
                <wp:simplePos x="0" y="0"/>
                <wp:positionH relativeFrom="page">
                  <wp:posOffset>2470785</wp:posOffset>
                </wp:positionH>
                <wp:positionV relativeFrom="paragraph">
                  <wp:posOffset>585470</wp:posOffset>
                </wp:positionV>
                <wp:extent cx="9525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7FC0" id="Line 6" o:spid="_x0000_s1026" style="position:absolute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55pt,46.1pt" to="195.3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+ptwEAAF4DAAAOAAAAZHJzL2Uyb0RvYy54bWysU01v2zAMvQ/YfxB0X5wE67AZcXpI2l26&#10;LUC7H8BIsi1MFgVSiZ1/P0n5aLHdhsGAQIrk0+MjvbqfBieOhtiib+RiNpfCeIXa+q6RP18eP3yW&#10;giN4DQ69aeTJsLxfv3+3GkNtltij04ZEAvFcj6GRfYyhripWvRmAZxiMT8EWaYCYXOoqTTAm9MFV&#10;y/n8UzUi6UCoDHO63Z6Dcl3w29ao+KNt2UThGpm4xXJSOff5rNYrqDuC0Ft1oQH/wGIA69OjN6gt&#10;RBAHsn9BDVYRMrZxpnCosG2tMqWH1M1i/kc3zz0EU3pJ4nC4ycT/D1Z9P278jjJ1Nfnn8ITqFwuP&#10;mx58ZwqBl1NIg1tkqaoxcH0ryQ6HHYn9+A11yoFDxKLC1NKQIVN/Yipin25imykKlS6/3C3vpFDX&#10;QAX1tSoQx68GB5GNRjrrswhQw/GJY2YB9TUlX3t8tM6VQTovxoL8sRQwOqtzMKcxdfuNI3GEtArb&#10;h/yVllLkbVpG3gL357wSOi8J4cHr8kpvQD9c7AjWne3EyvmLRFmVvIJc71GfdnSVLg2x0L8sXN6S&#10;t36pfv0t1r8BAAD//wMAUEsDBBQABgAIAAAAIQDCxniL3wAAAAkBAAAPAAAAZHJzL2Rvd25yZXYu&#10;eG1sTI/BTsMwDIbvSLxDZCRuLGknTWtpOiEEF+AAg03i5jWhKUucqsm6wtOTiQMcbX/6/f3VanKW&#10;jXoInScJ2UwA09R41VEr4e31/moJLEQkhdaTlvClA6zq87MKS+WP9KLHdWxZCqFQogQTY19yHhqj&#10;HYaZ7zWl24cfHMY0Di1XAx5TuLM8F2LBHXaUPhjs9a3RzX59cBIGK54eTLb9tp+P+Xsx4n7zHO+k&#10;vLyYbq6BRT3FPxhO+kkd6uS08wdSgVkJ82WRJVRCkefAEjAvxALY7nfB64r/b1D/AAAA//8DAFBL&#10;AQItABQABgAIAAAAIQC2gziS/gAAAOEBAAATAAAAAAAAAAAAAAAAAAAAAABbQ29udGVudF9UeXBl&#10;c10ueG1sUEsBAi0AFAAGAAgAAAAhADj9If/WAAAAlAEAAAsAAAAAAAAAAAAAAAAALwEAAF9yZWxz&#10;Ly5yZWxzUEsBAi0AFAAGAAgAAAAhAIb8f6m3AQAAXgMAAA4AAAAAAAAAAAAAAAAALgIAAGRycy9l&#10;Mm9Eb2MueG1sUEsBAi0AFAAGAAgAAAAhAMLGeIvfAAAACQEAAA8AAAAAAAAAAAAAAAAAEQQAAGRy&#10;cy9kb3ducmV2LnhtbFBLBQYAAAAABAAEAPMAAAAdBQAAAAA=&#10;" strokecolor="#dedede" strokeweight=".26456mm">
                <w10:wrap anchorx="page"/>
              </v:line>
            </w:pict>
          </mc:Fallback>
        </mc:AlternateConten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 знакомиться с опытом работы других педагогических 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повышать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14:paraId="1B66BA99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4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F11505B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spacing w:before="76"/>
        <w:ind w:right="431" w:firstLine="427"/>
        <w:rPr>
          <w:sz w:val="28"/>
        </w:rPr>
      </w:pPr>
      <w:r>
        <w:rPr>
          <w:sz w:val="28"/>
        </w:rPr>
        <w:lastRenderedPageBreak/>
        <w:t>совместно со специалистами подготавливать и проводитьсоответствующие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14:paraId="6644858D" w14:textId="77777777" w:rsidR="004920B1" w:rsidRDefault="00000000">
      <w:pPr>
        <w:pStyle w:val="a5"/>
        <w:numPr>
          <w:ilvl w:val="0"/>
          <w:numId w:val="5"/>
        </w:numPr>
        <w:tabs>
          <w:tab w:val="left" w:pos="1533"/>
        </w:tabs>
        <w:spacing w:before="2"/>
        <w:ind w:right="419" w:firstLine="427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 воспитанников,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за качество 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процесса;</w:t>
      </w:r>
    </w:p>
    <w:p w14:paraId="6DC471E6" w14:textId="77777777" w:rsidR="004920B1" w:rsidRDefault="00000000">
      <w:pPr>
        <w:pStyle w:val="a5"/>
        <w:numPr>
          <w:ilvl w:val="0"/>
          <w:numId w:val="4"/>
        </w:numPr>
        <w:tabs>
          <w:tab w:val="left" w:pos="1533"/>
        </w:tabs>
        <w:ind w:right="418" w:firstLine="28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этики;</w:t>
      </w:r>
    </w:p>
    <w:p w14:paraId="2452722D" w14:textId="77777777" w:rsidR="004920B1" w:rsidRDefault="00000000">
      <w:pPr>
        <w:pStyle w:val="a5"/>
        <w:numPr>
          <w:ilvl w:val="0"/>
          <w:numId w:val="4"/>
        </w:numPr>
        <w:tabs>
          <w:tab w:val="left" w:pos="1533"/>
        </w:tabs>
        <w:spacing w:line="242" w:lineRule="auto"/>
        <w:ind w:right="413" w:firstLine="283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отношений;</w:t>
      </w:r>
    </w:p>
    <w:p w14:paraId="09F2F84D" w14:textId="77777777" w:rsidR="004920B1" w:rsidRDefault="00000000">
      <w:pPr>
        <w:pStyle w:val="a5"/>
        <w:numPr>
          <w:ilvl w:val="0"/>
          <w:numId w:val="4"/>
        </w:numPr>
        <w:tabs>
          <w:tab w:val="left" w:pos="1533"/>
        </w:tabs>
        <w:ind w:right="426" w:firstLine="283"/>
        <w:rPr>
          <w:sz w:val="28"/>
        </w:rPr>
      </w:pPr>
      <w:r>
        <w:rPr>
          <w:sz w:val="28"/>
        </w:rPr>
        <w:t>развивать у обучающихся познавательную активность, 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способности;</w:t>
      </w:r>
    </w:p>
    <w:p w14:paraId="492C4E2E" w14:textId="77777777" w:rsidR="004920B1" w:rsidRDefault="00000000">
      <w:pPr>
        <w:pStyle w:val="a5"/>
        <w:numPr>
          <w:ilvl w:val="0"/>
          <w:numId w:val="4"/>
        </w:numPr>
        <w:tabs>
          <w:tab w:val="left" w:pos="1601"/>
        </w:tabs>
        <w:ind w:right="418" w:firstLine="283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гражданскую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позицию,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 в условиях современного мира, культуру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43C01AFE" w14:textId="77777777" w:rsidR="004920B1" w:rsidRDefault="00000000">
      <w:pPr>
        <w:pStyle w:val="a5"/>
        <w:numPr>
          <w:ilvl w:val="0"/>
          <w:numId w:val="4"/>
        </w:numPr>
        <w:tabs>
          <w:tab w:val="left" w:pos="1533"/>
        </w:tabs>
        <w:spacing w:line="242" w:lineRule="auto"/>
        <w:ind w:right="425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воспитания;</w:t>
      </w:r>
    </w:p>
    <w:p w14:paraId="3BD86BC6" w14:textId="77777777" w:rsidR="004920B1" w:rsidRDefault="00000000">
      <w:pPr>
        <w:pStyle w:val="a5"/>
        <w:numPr>
          <w:ilvl w:val="0"/>
          <w:numId w:val="4"/>
        </w:numPr>
        <w:tabs>
          <w:tab w:val="left" w:pos="1533"/>
        </w:tabs>
        <w:ind w:right="418" w:firstLine="283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взаимодействовать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необходимости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медицинскими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организациями;</w:t>
      </w:r>
    </w:p>
    <w:p w14:paraId="78AB5B2D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spacing w:line="339" w:lineRule="exact"/>
        <w:ind w:left="1528" w:hanging="429"/>
        <w:rPr>
          <w:sz w:val="28"/>
        </w:rPr>
      </w:pPr>
      <w:r>
        <w:rPr>
          <w:w w:val="90"/>
          <w:sz w:val="28"/>
        </w:rPr>
        <w:t>систематически</w:t>
      </w:r>
      <w:r>
        <w:rPr>
          <w:spacing w:val="106"/>
          <w:sz w:val="28"/>
        </w:rPr>
        <w:t xml:space="preserve"> </w:t>
      </w:r>
      <w:r>
        <w:rPr>
          <w:w w:val="90"/>
          <w:sz w:val="28"/>
        </w:rPr>
        <w:t>повышать</w:t>
      </w:r>
      <w:r>
        <w:rPr>
          <w:spacing w:val="99"/>
          <w:sz w:val="28"/>
        </w:rPr>
        <w:t xml:space="preserve"> </w:t>
      </w:r>
      <w:r>
        <w:rPr>
          <w:w w:val="90"/>
          <w:sz w:val="28"/>
        </w:rPr>
        <w:t>свой</w:t>
      </w:r>
      <w:r>
        <w:rPr>
          <w:spacing w:val="95"/>
          <w:sz w:val="28"/>
        </w:rPr>
        <w:t xml:space="preserve"> </w:t>
      </w:r>
      <w:r>
        <w:rPr>
          <w:w w:val="90"/>
          <w:sz w:val="28"/>
        </w:rPr>
        <w:t>профессиональный</w:t>
      </w:r>
      <w:r>
        <w:rPr>
          <w:spacing w:val="115"/>
          <w:sz w:val="28"/>
        </w:rPr>
        <w:t xml:space="preserve"> </w:t>
      </w:r>
      <w:r>
        <w:rPr>
          <w:w w:val="90"/>
          <w:sz w:val="28"/>
        </w:rPr>
        <w:t>уровень;</w:t>
      </w:r>
    </w:p>
    <w:p w14:paraId="60D5BBCA" w14:textId="77777777" w:rsidR="004920B1" w:rsidRDefault="00000000">
      <w:pPr>
        <w:pStyle w:val="a5"/>
        <w:numPr>
          <w:ilvl w:val="0"/>
          <w:numId w:val="4"/>
        </w:numPr>
        <w:tabs>
          <w:tab w:val="left" w:pos="1677"/>
        </w:tabs>
        <w:ind w:right="419" w:firstLine="283"/>
        <w:rPr>
          <w:sz w:val="28"/>
        </w:rPr>
      </w:pPr>
      <w:r>
        <w:rPr>
          <w:w w:val="95"/>
          <w:sz w:val="28"/>
        </w:rPr>
        <w:t>осваивать и применять психолого-педагогические технологии (в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том числе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инклюзивные), необходимые для адресной работы с различными контингентами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 одаренные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социально-уязвимые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дети-сироты,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(аутисты,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синдромом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гиперактивностью</w:t>
      </w:r>
      <w:r>
        <w:rPr>
          <w:spacing w:val="8"/>
          <w:sz w:val="28"/>
        </w:rPr>
        <w:t xml:space="preserve"> </w:t>
      </w:r>
      <w:r>
        <w:rPr>
          <w:sz w:val="28"/>
        </w:rPr>
        <w:t>и др.);</w:t>
      </w:r>
    </w:p>
    <w:p w14:paraId="02922AB3" w14:textId="77777777" w:rsidR="004920B1" w:rsidRDefault="00000000">
      <w:pPr>
        <w:pStyle w:val="a5"/>
        <w:numPr>
          <w:ilvl w:val="0"/>
          <w:numId w:val="4"/>
        </w:numPr>
        <w:tabs>
          <w:tab w:val="left" w:pos="1533"/>
        </w:tabs>
        <w:spacing w:line="242" w:lineRule="auto"/>
        <w:ind w:right="435" w:firstLine="283"/>
        <w:rPr>
          <w:sz w:val="28"/>
        </w:rPr>
      </w:pPr>
      <w:r>
        <w:rPr>
          <w:sz w:val="28"/>
        </w:rPr>
        <w:t>проходить аттестацию на соответствие занимаемой должности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образовании;</w:t>
      </w:r>
    </w:p>
    <w:p w14:paraId="3C7CC13C" w14:textId="77777777" w:rsidR="004920B1" w:rsidRDefault="00000000">
      <w:pPr>
        <w:pStyle w:val="a5"/>
        <w:numPr>
          <w:ilvl w:val="0"/>
          <w:numId w:val="4"/>
        </w:numPr>
        <w:tabs>
          <w:tab w:val="left" w:pos="1533"/>
        </w:tabs>
        <w:ind w:right="420" w:firstLine="283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порядке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обучение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проверку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знаний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навыков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области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охраны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труда.</w:t>
      </w:r>
    </w:p>
    <w:p w14:paraId="190DFB16" w14:textId="77777777" w:rsidR="004920B1" w:rsidRDefault="00000000">
      <w:pPr>
        <w:pStyle w:val="a5"/>
        <w:numPr>
          <w:ilvl w:val="1"/>
          <w:numId w:val="7"/>
        </w:numPr>
        <w:tabs>
          <w:tab w:val="left" w:pos="1850"/>
        </w:tabs>
        <w:ind w:right="414" w:firstLine="42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предпринимателя, не вправе отказывать платные образовательные услуги в данной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работника.</w:t>
      </w:r>
    </w:p>
    <w:p w14:paraId="48662EC4" w14:textId="77777777" w:rsidR="004920B1" w:rsidRDefault="00000000">
      <w:pPr>
        <w:pStyle w:val="1"/>
        <w:numPr>
          <w:ilvl w:val="1"/>
          <w:numId w:val="7"/>
        </w:numPr>
        <w:tabs>
          <w:tab w:val="left" w:pos="1716"/>
        </w:tabs>
        <w:ind w:left="1715" w:hanging="472"/>
        <w:jc w:val="both"/>
      </w:pPr>
      <w:bookmarkStart w:id="5" w:name="3.8._Педагогическим_работникам_запрещает"/>
      <w:bookmarkEnd w:id="5"/>
      <w:r>
        <w:rPr>
          <w:w w:val="95"/>
        </w:rPr>
        <w:t>Педагогическим</w:t>
      </w:r>
      <w:r>
        <w:rPr>
          <w:spacing w:val="45"/>
          <w:w w:val="95"/>
        </w:rPr>
        <w:t xml:space="preserve"> </w:t>
      </w:r>
      <w:r>
        <w:rPr>
          <w:w w:val="95"/>
        </w:rPr>
        <w:t>работникам</w:t>
      </w:r>
      <w:r>
        <w:rPr>
          <w:spacing w:val="50"/>
          <w:w w:val="95"/>
        </w:rPr>
        <w:t xml:space="preserve"> </w:t>
      </w:r>
      <w:r>
        <w:rPr>
          <w:w w:val="95"/>
        </w:rPr>
        <w:t>запрещается:</w:t>
      </w:r>
    </w:p>
    <w:p w14:paraId="131D02C0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spacing w:line="339" w:lineRule="exact"/>
        <w:ind w:left="1528" w:hanging="429"/>
        <w:rPr>
          <w:sz w:val="28"/>
        </w:rPr>
      </w:pPr>
      <w:r>
        <w:rPr>
          <w:w w:val="95"/>
          <w:sz w:val="28"/>
        </w:rPr>
        <w:t>изменять по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своему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усмотрению</w:t>
      </w:r>
      <w:r>
        <w:rPr>
          <w:spacing w:val="86"/>
          <w:sz w:val="28"/>
        </w:rPr>
        <w:t xml:space="preserve"> </w:t>
      </w:r>
      <w:r>
        <w:rPr>
          <w:w w:val="95"/>
          <w:sz w:val="28"/>
        </w:rPr>
        <w:t>расписание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занятий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график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работы;</w:t>
      </w:r>
    </w:p>
    <w:p w14:paraId="5AFF48A7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ind w:right="430" w:firstLine="283"/>
        <w:rPr>
          <w:sz w:val="28"/>
        </w:rPr>
      </w:pP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отменять,</w:t>
      </w:r>
      <w:r>
        <w:rPr>
          <w:spacing w:val="1"/>
          <w:sz w:val="28"/>
        </w:rPr>
        <w:t xml:space="preserve"> </w:t>
      </w:r>
      <w:r>
        <w:rPr>
          <w:sz w:val="28"/>
        </w:rPr>
        <w:t>удлинять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перерывов</w:t>
      </w:r>
      <w:r>
        <w:rPr>
          <w:spacing w:val="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ними,</w:t>
      </w:r>
      <w:r>
        <w:rPr>
          <w:spacing w:val="8"/>
          <w:sz w:val="28"/>
        </w:rPr>
        <w:t xml:space="preserve"> </w:t>
      </w:r>
      <w:r>
        <w:rPr>
          <w:sz w:val="28"/>
        </w:rPr>
        <w:t>отменять прогулки;</w:t>
      </w:r>
    </w:p>
    <w:p w14:paraId="0E9324C2" w14:textId="77777777" w:rsidR="004920B1" w:rsidRDefault="00000000">
      <w:pPr>
        <w:pStyle w:val="a5"/>
        <w:numPr>
          <w:ilvl w:val="0"/>
          <w:numId w:val="4"/>
        </w:numPr>
        <w:tabs>
          <w:tab w:val="left" w:pos="1687"/>
        </w:tabs>
        <w:spacing w:line="340" w:lineRule="exact"/>
        <w:ind w:left="1686" w:hanging="587"/>
        <w:rPr>
          <w:sz w:val="28"/>
        </w:rPr>
      </w:pPr>
      <w:r>
        <w:rPr>
          <w:sz w:val="28"/>
        </w:rPr>
        <w:t>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присмотра;</w:t>
      </w:r>
    </w:p>
    <w:p w14:paraId="3DF5E425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spacing w:line="242" w:lineRule="auto"/>
        <w:ind w:right="420" w:firstLine="283"/>
        <w:rPr>
          <w:sz w:val="28"/>
        </w:rPr>
      </w:pPr>
      <w:r>
        <w:rPr>
          <w:sz w:val="28"/>
        </w:rPr>
        <w:t>принимать воспитанников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 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 и находящихся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амбулаторном</w:t>
      </w:r>
      <w:r>
        <w:rPr>
          <w:spacing w:val="4"/>
          <w:sz w:val="28"/>
        </w:rPr>
        <w:t xml:space="preserve"> </w:t>
      </w:r>
      <w:r>
        <w:rPr>
          <w:sz w:val="28"/>
        </w:rPr>
        <w:t>лечении;</w:t>
      </w:r>
    </w:p>
    <w:p w14:paraId="1D3E25BA" w14:textId="77777777" w:rsidR="004920B1" w:rsidRDefault="004920B1">
      <w:pPr>
        <w:spacing w:line="242" w:lineRule="auto"/>
        <w:jc w:val="both"/>
        <w:rPr>
          <w:sz w:val="28"/>
        </w:rPr>
        <w:sectPr w:rsidR="004920B1">
          <w:pgSz w:w="11910" w:h="16840"/>
          <w:pgMar w:top="44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43A1294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spacing w:before="76"/>
        <w:ind w:right="434" w:firstLine="283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родителей;</w:t>
      </w:r>
    </w:p>
    <w:p w14:paraId="72E7B8F0" w14:textId="77777777" w:rsidR="004920B1" w:rsidRDefault="00000000">
      <w:pPr>
        <w:pStyle w:val="a5"/>
        <w:numPr>
          <w:ilvl w:val="0"/>
          <w:numId w:val="4"/>
        </w:numPr>
        <w:tabs>
          <w:tab w:val="left" w:pos="1524"/>
        </w:tabs>
        <w:spacing w:line="340" w:lineRule="exact"/>
        <w:ind w:left="1523" w:hanging="424"/>
        <w:rPr>
          <w:sz w:val="28"/>
        </w:rPr>
      </w:pPr>
      <w:r>
        <w:rPr>
          <w:sz w:val="28"/>
        </w:rPr>
        <w:t>удалять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группы;</w:t>
      </w:r>
    </w:p>
    <w:p w14:paraId="3EAED516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spacing w:before="3"/>
        <w:ind w:right="426" w:firstLine="283"/>
        <w:rPr>
          <w:sz w:val="28"/>
        </w:rPr>
      </w:pPr>
      <w:r>
        <w:rPr>
          <w:sz w:val="28"/>
        </w:rPr>
        <w:t>унижать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развития;</w:t>
      </w:r>
    </w:p>
    <w:p w14:paraId="5431773F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ind w:right="419" w:firstLine="283"/>
        <w:rPr>
          <w:sz w:val="28"/>
        </w:rPr>
      </w:pP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представителях);</w:t>
      </w:r>
    </w:p>
    <w:p w14:paraId="08B885F4" w14:textId="77777777" w:rsidR="004920B1" w:rsidRDefault="00000000">
      <w:pPr>
        <w:pStyle w:val="a5"/>
        <w:numPr>
          <w:ilvl w:val="0"/>
          <w:numId w:val="4"/>
        </w:numPr>
        <w:tabs>
          <w:tab w:val="left" w:pos="1524"/>
        </w:tabs>
        <w:spacing w:line="339" w:lineRule="exact"/>
        <w:ind w:left="1523" w:hanging="424"/>
        <w:rPr>
          <w:sz w:val="28"/>
        </w:rPr>
      </w:pPr>
      <w:r>
        <w:rPr>
          <w:sz w:val="28"/>
        </w:rPr>
        <w:t>разговаривать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сотовому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воспитанниками;</w:t>
      </w:r>
    </w:p>
    <w:p w14:paraId="29F7A1DB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ind w:right="424" w:firstLine="283"/>
        <w:rPr>
          <w:sz w:val="28"/>
        </w:rPr>
      </w:pPr>
      <w:r>
        <w:rPr>
          <w:sz w:val="28"/>
        </w:rPr>
        <w:t>оставлять воспитанников по окончании рабочего времени (смены)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забрали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представители).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 этой ситуации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работники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должны действовать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 согласованию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14:paraId="1C091B96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spacing w:line="242" w:lineRule="auto"/>
        <w:ind w:right="419" w:firstLine="283"/>
        <w:rPr>
          <w:sz w:val="28"/>
        </w:rPr>
      </w:pPr>
      <w:r>
        <w:rPr>
          <w:w w:val="95"/>
          <w:sz w:val="28"/>
        </w:rPr>
        <w:t>отпускать домой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воспитанников без сопровождающих,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несмотря на просьбу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14:paraId="247418D8" w14:textId="77777777" w:rsidR="004920B1" w:rsidRDefault="00000000">
      <w:pPr>
        <w:pStyle w:val="a5"/>
        <w:numPr>
          <w:ilvl w:val="0"/>
          <w:numId w:val="4"/>
        </w:numPr>
        <w:tabs>
          <w:tab w:val="left" w:pos="1601"/>
        </w:tabs>
        <w:ind w:right="432" w:firstLine="283"/>
        <w:rPr>
          <w:sz w:val="28"/>
        </w:rPr>
      </w:pPr>
      <w:r>
        <w:rPr>
          <w:sz w:val="28"/>
        </w:rPr>
        <w:t>отдавать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родственникам,</w:t>
      </w:r>
      <w:r>
        <w:rPr>
          <w:spacing w:val="10"/>
          <w:sz w:val="28"/>
        </w:rPr>
        <w:t xml:space="preserve"> </w:t>
      </w:r>
      <w:r>
        <w:rPr>
          <w:sz w:val="28"/>
        </w:rPr>
        <w:t>лицам</w:t>
      </w:r>
      <w:r>
        <w:rPr>
          <w:spacing w:val="2"/>
          <w:sz w:val="28"/>
        </w:rPr>
        <w:t xml:space="preserve"> </w:t>
      </w:r>
      <w:r>
        <w:rPr>
          <w:sz w:val="28"/>
        </w:rPr>
        <w:t>в нетрезвом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состоянии;</w:t>
      </w:r>
    </w:p>
    <w:p w14:paraId="14E9D7A9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ind w:right="420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насилия;</w:t>
      </w:r>
    </w:p>
    <w:p w14:paraId="6A0322EB" w14:textId="77777777" w:rsidR="004920B1" w:rsidRDefault="00000000">
      <w:pPr>
        <w:pStyle w:val="a5"/>
        <w:numPr>
          <w:ilvl w:val="0"/>
          <w:numId w:val="4"/>
        </w:numPr>
        <w:tabs>
          <w:tab w:val="left" w:pos="1529"/>
        </w:tabs>
        <w:spacing w:line="242" w:lineRule="auto"/>
        <w:ind w:right="422" w:firstLine="283"/>
        <w:rPr>
          <w:sz w:val="28"/>
        </w:rPr>
      </w:pPr>
      <w:r>
        <w:rPr>
          <w:w w:val="95"/>
          <w:sz w:val="28"/>
        </w:rPr>
        <w:t>оказывать платные образовательные услуги в образовательной организации,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если</w:t>
      </w:r>
      <w:r>
        <w:rPr>
          <w:spacing w:val="7"/>
          <w:sz w:val="28"/>
        </w:rPr>
        <w:t xml:space="preserve"> </w:t>
      </w:r>
      <w:r>
        <w:rPr>
          <w:sz w:val="28"/>
        </w:rPr>
        <w:t>это</w:t>
      </w:r>
      <w:r>
        <w:rPr>
          <w:spacing w:val="16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интересов;</w:t>
      </w:r>
    </w:p>
    <w:p w14:paraId="155F77E0" w14:textId="77777777" w:rsidR="004920B1" w:rsidRDefault="00000000">
      <w:pPr>
        <w:pStyle w:val="a5"/>
        <w:numPr>
          <w:ilvl w:val="0"/>
          <w:numId w:val="4"/>
        </w:numPr>
        <w:tabs>
          <w:tab w:val="left" w:pos="1692"/>
        </w:tabs>
        <w:ind w:right="411" w:firstLine="283"/>
        <w:rPr>
          <w:sz w:val="28"/>
        </w:rPr>
      </w:pPr>
      <w:r>
        <w:rPr>
          <w:sz w:val="28"/>
        </w:rPr>
        <w:t>использовать образовательную деятельность для политической 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 обучающихся к принятию политических, религиозных или иных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убеждений либо отказу от них, для разжигания социальной, расовой, национальной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или религиозной розни,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пропагандирующей исключительность,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превосходство либо неполноценность граждан по признаку социальной, расовой,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т.ч.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исторических, о национальных, религиозных и культурных традициях народов,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</w:p>
    <w:p w14:paraId="0A869270" w14:textId="77777777" w:rsidR="004920B1" w:rsidRDefault="00000000">
      <w:pPr>
        <w:pStyle w:val="a5"/>
        <w:numPr>
          <w:ilvl w:val="1"/>
          <w:numId w:val="7"/>
        </w:numPr>
        <w:tabs>
          <w:tab w:val="left" w:pos="1807"/>
        </w:tabs>
        <w:ind w:right="420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 занятиях разрешается присутствовать в группе посторонним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 (законным представителям) и др.) только с разрешения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или старшего воспитателя . Вход в группу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14:paraId="67AC7FCB" w14:textId="77777777" w:rsidR="004920B1" w:rsidRDefault="00000000">
      <w:pPr>
        <w:pStyle w:val="a5"/>
        <w:numPr>
          <w:ilvl w:val="1"/>
          <w:numId w:val="7"/>
        </w:numPr>
        <w:tabs>
          <w:tab w:val="left" w:pos="1922"/>
        </w:tabs>
        <w:ind w:right="415" w:firstLine="427"/>
        <w:jc w:val="both"/>
        <w:rPr>
          <w:sz w:val="28"/>
        </w:rPr>
      </w:pPr>
      <w:r>
        <w:rPr>
          <w:sz w:val="28"/>
        </w:rPr>
        <w:t>В целях обеспечения защиты профессиональной чести и 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не разрешатся делать им 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поводу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во время занятий, в присутствии воспитанников, их родителей (законных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представителей)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всем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категориям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организации.</w:t>
      </w:r>
    </w:p>
    <w:p w14:paraId="5FAF75EC" w14:textId="77777777" w:rsidR="004920B1" w:rsidRDefault="00000000">
      <w:pPr>
        <w:pStyle w:val="a5"/>
        <w:numPr>
          <w:ilvl w:val="1"/>
          <w:numId w:val="7"/>
        </w:numPr>
        <w:tabs>
          <w:tab w:val="left" w:pos="1922"/>
        </w:tabs>
        <w:ind w:right="416" w:firstLine="427"/>
        <w:jc w:val="both"/>
        <w:rPr>
          <w:sz w:val="28"/>
        </w:rPr>
      </w:pPr>
      <w:r>
        <w:rPr>
          <w:sz w:val="28"/>
        </w:rPr>
        <w:t>Педагогические работники несут ответственность за неисполнение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ими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аттестации.</w:t>
      </w:r>
    </w:p>
    <w:p w14:paraId="694BBD24" w14:textId="77777777" w:rsidR="004920B1" w:rsidRDefault="00000000">
      <w:pPr>
        <w:pStyle w:val="a3"/>
        <w:ind w:left="1244" w:firstLine="0"/>
      </w:pPr>
      <w:r>
        <w:t>4.10.</w:t>
      </w:r>
      <w:r>
        <w:rPr>
          <w:spacing w:val="83"/>
        </w:rPr>
        <w:t xml:space="preserve"> </w:t>
      </w:r>
      <w:r>
        <w:t>Работникам</w:t>
      </w:r>
      <w:r>
        <w:rPr>
          <w:spacing w:val="88"/>
        </w:rPr>
        <w:t xml:space="preserve"> </w:t>
      </w:r>
      <w:r>
        <w:t xml:space="preserve">образовательной  </w:t>
      </w:r>
      <w:r>
        <w:rPr>
          <w:spacing w:val="16"/>
        </w:rPr>
        <w:t xml:space="preserve"> </w:t>
      </w:r>
      <w:r>
        <w:t xml:space="preserve">организации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период  </w:t>
      </w:r>
      <w:r>
        <w:rPr>
          <w:spacing w:val="12"/>
        </w:rPr>
        <w:t xml:space="preserve"> </w:t>
      </w:r>
      <w:r>
        <w:t>организации</w:t>
      </w:r>
    </w:p>
    <w:p w14:paraId="19A40930" w14:textId="77777777" w:rsidR="004920B1" w:rsidRDefault="004920B1">
      <w:pPr>
        <w:sectPr w:rsidR="004920B1">
          <w:pgSz w:w="11910" w:h="16840"/>
          <w:pgMar w:top="44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5013A9F" w14:textId="77777777" w:rsidR="004920B1" w:rsidRDefault="00000000">
      <w:pPr>
        <w:pStyle w:val="a3"/>
        <w:spacing w:before="57" w:line="319" w:lineRule="exact"/>
        <w:ind w:firstLine="0"/>
      </w:pPr>
      <w:r>
        <w:rPr>
          <w:w w:val="95"/>
        </w:rPr>
        <w:lastRenderedPageBreak/>
        <w:t>образовательного</w:t>
      </w:r>
      <w:r>
        <w:rPr>
          <w:spacing w:val="85"/>
        </w:rPr>
        <w:t xml:space="preserve"> </w:t>
      </w:r>
      <w:r>
        <w:rPr>
          <w:w w:val="95"/>
        </w:rPr>
        <w:t>процесса</w:t>
      </w:r>
      <w:r>
        <w:rPr>
          <w:spacing w:val="12"/>
          <w:w w:val="95"/>
        </w:rPr>
        <w:t xml:space="preserve"> </w:t>
      </w:r>
      <w:r>
        <w:rPr>
          <w:w w:val="95"/>
        </w:rPr>
        <w:t>(в период</w:t>
      </w:r>
      <w:r>
        <w:rPr>
          <w:spacing w:val="26"/>
          <w:w w:val="95"/>
        </w:rPr>
        <w:t xml:space="preserve"> </w:t>
      </w:r>
      <w:r>
        <w:rPr>
          <w:w w:val="95"/>
        </w:rPr>
        <w:t>уроков)</w:t>
      </w:r>
      <w:r>
        <w:rPr>
          <w:spacing w:val="2"/>
          <w:w w:val="95"/>
        </w:rPr>
        <w:t xml:space="preserve"> </w:t>
      </w:r>
      <w:r>
        <w:rPr>
          <w:w w:val="95"/>
        </w:rPr>
        <w:t>запрещается:</w:t>
      </w:r>
    </w:p>
    <w:p w14:paraId="5B32CAD7" w14:textId="77777777" w:rsidR="004920B1" w:rsidRDefault="00000000">
      <w:pPr>
        <w:pStyle w:val="a5"/>
        <w:numPr>
          <w:ilvl w:val="1"/>
          <w:numId w:val="4"/>
        </w:numPr>
        <w:tabs>
          <w:tab w:val="left" w:pos="1687"/>
        </w:tabs>
        <w:spacing w:line="339" w:lineRule="exact"/>
        <w:ind w:left="1686"/>
        <w:rPr>
          <w:sz w:val="28"/>
        </w:rPr>
      </w:pPr>
      <w:r>
        <w:rPr>
          <w:w w:val="95"/>
          <w:sz w:val="28"/>
        </w:rPr>
        <w:t>изменять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своему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усмотрению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график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работы;</w:t>
      </w:r>
    </w:p>
    <w:p w14:paraId="469C7538" w14:textId="77777777" w:rsidR="004920B1" w:rsidRDefault="00000000">
      <w:pPr>
        <w:pStyle w:val="a5"/>
        <w:numPr>
          <w:ilvl w:val="1"/>
          <w:numId w:val="4"/>
        </w:numPr>
        <w:tabs>
          <w:tab w:val="left" w:pos="1687"/>
        </w:tabs>
        <w:spacing w:line="342" w:lineRule="exact"/>
        <w:ind w:left="1686"/>
        <w:rPr>
          <w:sz w:val="28"/>
        </w:rPr>
      </w:pPr>
      <w:r>
        <w:rPr>
          <w:w w:val="95"/>
          <w:sz w:val="28"/>
        </w:rPr>
        <w:t>курить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помещениях</w:t>
      </w:r>
      <w:r>
        <w:rPr>
          <w:spacing w:val="77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организации;</w:t>
      </w:r>
    </w:p>
    <w:p w14:paraId="7B49BA62" w14:textId="77777777" w:rsidR="004920B1" w:rsidRDefault="00000000">
      <w:pPr>
        <w:pStyle w:val="a5"/>
        <w:numPr>
          <w:ilvl w:val="1"/>
          <w:numId w:val="4"/>
        </w:numPr>
        <w:tabs>
          <w:tab w:val="left" w:pos="1692"/>
        </w:tabs>
        <w:spacing w:before="8"/>
        <w:ind w:right="404" w:firstLine="427"/>
        <w:rPr>
          <w:sz w:val="28"/>
        </w:rPr>
      </w:pPr>
      <w:r>
        <w:rPr>
          <w:spacing w:val="-1"/>
          <w:sz w:val="28"/>
        </w:rPr>
        <w:t xml:space="preserve">отвлекать работников образовательной </w:t>
      </w:r>
      <w:r>
        <w:rPr>
          <w:sz w:val="28"/>
        </w:rPr>
        <w:t>организации в рабочее время от 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разного рода мероприятий, не связанных с основной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14:paraId="56804806" w14:textId="77777777" w:rsidR="004920B1" w:rsidRDefault="00000000">
      <w:pPr>
        <w:pStyle w:val="a5"/>
        <w:numPr>
          <w:ilvl w:val="1"/>
          <w:numId w:val="4"/>
        </w:numPr>
        <w:tabs>
          <w:tab w:val="left" w:pos="1692"/>
        </w:tabs>
        <w:ind w:right="396" w:firstLine="427"/>
        <w:rPr>
          <w:sz w:val="28"/>
        </w:rPr>
      </w:pP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заведующего;</w:t>
      </w:r>
    </w:p>
    <w:p w14:paraId="1257E2ED" w14:textId="77777777" w:rsidR="004920B1" w:rsidRDefault="00000000">
      <w:pPr>
        <w:pStyle w:val="a5"/>
        <w:numPr>
          <w:ilvl w:val="1"/>
          <w:numId w:val="4"/>
        </w:numPr>
        <w:tabs>
          <w:tab w:val="left" w:pos="1692"/>
        </w:tabs>
        <w:ind w:right="422" w:firstLine="427"/>
        <w:rPr>
          <w:sz w:val="28"/>
        </w:rPr>
      </w:pPr>
      <w:r>
        <w:rPr>
          <w:sz w:val="28"/>
        </w:rPr>
        <w:t>разбирать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воспитанников;</w:t>
      </w:r>
    </w:p>
    <w:p w14:paraId="50A96248" w14:textId="77777777" w:rsidR="004920B1" w:rsidRDefault="00000000">
      <w:pPr>
        <w:pStyle w:val="a5"/>
        <w:numPr>
          <w:ilvl w:val="1"/>
          <w:numId w:val="4"/>
        </w:numPr>
        <w:tabs>
          <w:tab w:val="left" w:pos="1692"/>
        </w:tabs>
        <w:ind w:right="420" w:firstLine="427"/>
        <w:rPr>
          <w:sz w:val="28"/>
        </w:rPr>
      </w:pPr>
      <w:r>
        <w:rPr>
          <w:sz w:val="28"/>
        </w:rPr>
        <w:t>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проведении занятий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сна;</w:t>
      </w:r>
    </w:p>
    <w:p w14:paraId="0D2C493D" w14:textId="77777777" w:rsidR="004920B1" w:rsidRDefault="00000000">
      <w:pPr>
        <w:pStyle w:val="a5"/>
        <w:numPr>
          <w:ilvl w:val="1"/>
          <w:numId w:val="4"/>
        </w:numPr>
        <w:tabs>
          <w:tab w:val="left" w:pos="1687"/>
        </w:tabs>
        <w:spacing w:line="340" w:lineRule="exact"/>
        <w:ind w:left="1686"/>
        <w:rPr>
          <w:sz w:val="28"/>
        </w:rPr>
      </w:pPr>
      <w:r>
        <w:rPr>
          <w:sz w:val="28"/>
        </w:rPr>
        <w:t>находится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0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</w:p>
    <w:p w14:paraId="77025DE8" w14:textId="77777777" w:rsidR="004920B1" w:rsidRDefault="00000000">
      <w:pPr>
        <w:pStyle w:val="a3"/>
        <w:spacing w:before="1" w:line="319" w:lineRule="exact"/>
        <w:ind w:firstLine="0"/>
        <w:jc w:val="left"/>
      </w:pPr>
      <w:r>
        <w:rPr>
          <w:w w:val="95"/>
        </w:rPr>
        <w:t>;</w:t>
      </w:r>
    </w:p>
    <w:p w14:paraId="30D988B0" w14:textId="77777777" w:rsidR="004920B1" w:rsidRDefault="00000000">
      <w:pPr>
        <w:pStyle w:val="a5"/>
        <w:numPr>
          <w:ilvl w:val="1"/>
          <w:numId w:val="4"/>
        </w:numPr>
        <w:tabs>
          <w:tab w:val="left" w:pos="1686"/>
          <w:tab w:val="left" w:pos="1687"/>
        </w:tabs>
        <w:spacing w:line="339" w:lineRule="exact"/>
        <w:ind w:left="1686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телефонами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14:paraId="245DA813" w14:textId="77777777" w:rsidR="004920B1" w:rsidRDefault="00000000">
      <w:pPr>
        <w:pStyle w:val="a5"/>
        <w:numPr>
          <w:ilvl w:val="1"/>
          <w:numId w:val="4"/>
        </w:numPr>
        <w:tabs>
          <w:tab w:val="left" w:pos="1686"/>
          <w:tab w:val="left" w:pos="1687"/>
        </w:tabs>
        <w:spacing w:line="342" w:lineRule="exact"/>
        <w:ind w:left="1686"/>
        <w:jc w:val="left"/>
        <w:rPr>
          <w:sz w:val="28"/>
        </w:rPr>
      </w:pPr>
      <w:r>
        <w:rPr>
          <w:w w:val="95"/>
          <w:sz w:val="28"/>
        </w:rPr>
        <w:t>созывать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рабочее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собрания,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заседания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всякого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рода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совещания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по</w:t>
      </w:r>
    </w:p>
    <w:p w14:paraId="3805961A" w14:textId="77777777" w:rsidR="004920B1" w:rsidRDefault="00000000">
      <w:pPr>
        <w:pStyle w:val="a3"/>
        <w:spacing w:before="3" w:line="322" w:lineRule="exact"/>
        <w:ind w:firstLine="0"/>
      </w:pPr>
      <w:r>
        <w:rPr>
          <w:w w:val="95"/>
        </w:rPr>
        <w:t>общественным</w:t>
      </w:r>
      <w:r>
        <w:rPr>
          <w:spacing w:val="8"/>
          <w:w w:val="95"/>
        </w:rPr>
        <w:t xml:space="preserve"> </w:t>
      </w:r>
      <w:r>
        <w:rPr>
          <w:w w:val="95"/>
        </w:rPr>
        <w:t>делам.</w:t>
      </w:r>
    </w:p>
    <w:p w14:paraId="495C3BEF" w14:textId="77777777" w:rsidR="004920B1" w:rsidRDefault="00000000">
      <w:pPr>
        <w:pStyle w:val="1"/>
        <w:numPr>
          <w:ilvl w:val="0"/>
          <w:numId w:val="7"/>
        </w:numPr>
        <w:tabs>
          <w:tab w:val="left" w:pos="1514"/>
        </w:tabs>
        <w:ind w:left="1513" w:hanging="270"/>
        <w:jc w:val="both"/>
      </w:pPr>
      <w:bookmarkStart w:id="6" w:name="4._Режим_работы_и_время_отдыха."/>
      <w:bookmarkEnd w:id="6"/>
      <w:r>
        <w:rPr>
          <w:w w:val="95"/>
        </w:rPr>
        <w:t>Режим</w:t>
      </w:r>
      <w:r>
        <w:rPr>
          <w:spacing w:val="18"/>
          <w:w w:val="95"/>
        </w:rPr>
        <w:t xml:space="preserve"> </w:t>
      </w:r>
      <w:r>
        <w:rPr>
          <w:w w:val="95"/>
        </w:rPr>
        <w:t>работы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время</w:t>
      </w:r>
      <w:r>
        <w:rPr>
          <w:spacing w:val="20"/>
          <w:w w:val="95"/>
        </w:rPr>
        <w:t xml:space="preserve"> </w:t>
      </w:r>
      <w:r>
        <w:rPr>
          <w:w w:val="95"/>
        </w:rPr>
        <w:t>отдыха.</w:t>
      </w:r>
    </w:p>
    <w:p w14:paraId="72742D84" w14:textId="77777777" w:rsidR="004920B1" w:rsidRDefault="00000000">
      <w:pPr>
        <w:pStyle w:val="a5"/>
        <w:numPr>
          <w:ilvl w:val="1"/>
          <w:numId w:val="7"/>
        </w:numPr>
        <w:tabs>
          <w:tab w:val="left" w:pos="1745"/>
        </w:tabs>
        <w:ind w:right="411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днями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7.00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17.30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перерыва.</w:t>
      </w:r>
    </w:p>
    <w:p w14:paraId="6E031E28" w14:textId="77777777" w:rsidR="004920B1" w:rsidRDefault="00000000">
      <w:pPr>
        <w:pStyle w:val="a5"/>
        <w:numPr>
          <w:ilvl w:val="1"/>
          <w:numId w:val="7"/>
        </w:numPr>
        <w:tabs>
          <w:tab w:val="left" w:pos="1807"/>
        </w:tabs>
        <w:spacing w:line="242" w:lineRule="auto"/>
        <w:ind w:right="422" w:firstLine="427"/>
        <w:jc w:val="both"/>
        <w:rPr>
          <w:sz w:val="28"/>
        </w:rPr>
      </w:pPr>
      <w:r>
        <w:rPr>
          <w:sz w:val="28"/>
        </w:rPr>
        <w:t>Рабочее время работников образовательной организации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 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обязанностями,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7"/>
          <w:sz w:val="28"/>
        </w:rPr>
        <w:t xml:space="preserve"> </w:t>
      </w:r>
      <w:r>
        <w:rPr>
          <w:sz w:val="28"/>
        </w:rPr>
        <w:t>сменности.</w:t>
      </w:r>
    </w:p>
    <w:p w14:paraId="08A8D274" w14:textId="77777777" w:rsidR="004920B1" w:rsidRDefault="00000000">
      <w:pPr>
        <w:pStyle w:val="a5"/>
        <w:numPr>
          <w:ilvl w:val="1"/>
          <w:numId w:val="7"/>
        </w:numPr>
        <w:tabs>
          <w:tab w:val="left" w:pos="1807"/>
        </w:tabs>
        <w:ind w:right="439" w:firstLine="427"/>
        <w:jc w:val="both"/>
        <w:rPr>
          <w:sz w:val="28"/>
        </w:rPr>
      </w:pPr>
      <w:r>
        <w:rPr>
          <w:sz w:val="28"/>
        </w:rPr>
        <w:t>Графики работы (сменности) утверждаются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 образовательной организацией, предусматривают время начала 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окончания работы, продолжительность перерыва для отдыха и питания, выходные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дни.</w:t>
      </w:r>
    </w:p>
    <w:p w14:paraId="4F9E7199" w14:textId="77777777" w:rsidR="004920B1" w:rsidRDefault="00000000">
      <w:pPr>
        <w:pStyle w:val="a3"/>
        <w:ind w:left="889" w:right="416" w:firstLine="706"/>
      </w:pPr>
      <w:r>
        <w:t>Графики</w:t>
      </w:r>
      <w:r>
        <w:rPr>
          <w:spacing w:val="-13"/>
        </w:rPr>
        <w:t xml:space="preserve"> </w:t>
      </w:r>
      <w:r>
        <w:t>объявляются</w:t>
      </w:r>
      <w:r>
        <w:rPr>
          <w:spacing w:val="-11"/>
        </w:rPr>
        <w:t xml:space="preserve"> </w:t>
      </w:r>
      <w:r>
        <w:t>работникам</w:t>
      </w:r>
      <w:r>
        <w:rPr>
          <w:spacing w:val="56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роспись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позднее,</w:t>
      </w:r>
      <w:r>
        <w:rPr>
          <w:spacing w:val="-10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месяц</w:t>
      </w:r>
      <w:r>
        <w:rPr>
          <w:spacing w:val="-7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 временная</w:t>
      </w:r>
      <w:r>
        <w:rPr>
          <w:spacing w:val="1"/>
        </w:rPr>
        <w:t xml:space="preserve"> </w:t>
      </w:r>
      <w:r>
        <w:t>замена одного</w:t>
      </w:r>
      <w:r>
        <w:rPr>
          <w:spacing w:val="1"/>
        </w:rPr>
        <w:t xml:space="preserve"> </w:t>
      </w:r>
      <w:r>
        <w:t>работника другим без разрешения заведующего образовательной организацией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допускается.</w:t>
      </w:r>
    </w:p>
    <w:p w14:paraId="0C78E309" w14:textId="77777777" w:rsidR="004920B1" w:rsidRDefault="00000000">
      <w:pPr>
        <w:pStyle w:val="a5"/>
        <w:numPr>
          <w:ilvl w:val="1"/>
          <w:numId w:val="7"/>
        </w:numPr>
        <w:tabs>
          <w:tab w:val="left" w:pos="1740"/>
        </w:tabs>
        <w:spacing w:line="242" w:lineRule="auto"/>
        <w:ind w:left="889" w:right="416" w:firstLine="355"/>
        <w:jc w:val="both"/>
        <w:rPr>
          <w:sz w:val="28"/>
        </w:rPr>
      </w:pPr>
      <w:r>
        <w:rPr>
          <w:sz w:val="28"/>
        </w:rPr>
        <w:t>В зависимости от должности (профессии) и в соответствии с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</w:p>
    <w:p w14:paraId="14AA8BB1" w14:textId="77777777" w:rsidR="004920B1" w:rsidRDefault="00000000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line="335" w:lineRule="exact"/>
        <w:ind w:left="1523"/>
        <w:jc w:val="left"/>
        <w:rPr>
          <w:sz w:val="28"/>
        </w:rPr>
      </w:pPr>
      <w:r>
        <w:rPr>
          <w:sz w:val="28"/>
        </w:rPr>
        <w:t>женщин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36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часов;</w:t>
      </w:r>
    </w:p>
    <w:p w14:paraId="6DBDBA59" w14:textId="77777777" w:rsidR="004920B1" w:rsidRDefault="00000000">
      <w:pPr>
        <w:pStyle w:val="a5"/>
        <w:numPr>
          <w:ilvl w:val="0"/>
          <w:numId w:val="3"/>
        </w:numPr>
        <w:tabs>
          <w:tab w:val="left" w:pos="1523"/>
          <w:tab w:val="left" w:pos="1524"/>
        </w:tabs>
        <w:spacing w:line="341" w:lineRule="exact"/>
        <w:ind w:left="1523"/>
        <w:jc w:val="left"/>
        <w:rPr>
          <w:sz w:val="28"/>
        </w:rPr>
      </w:pPr>
      <w:r>
        <w:rPr>
          <w:sz w:val="28"/>
        </w:rPr>
        <w:t>мужчин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часов;</w:t>
      </w:r>
    </w:p>
    <w:p w14:paraId="22A2D940" w14:textId="77777777" w:rsidR="004920B1" w:rsidRDefault="00000000">
      <w:pPr>
        <w:pStyle w:val="a5"/>
        <w:numPr>
          <w:ilvl w:val="0"/>
          <w:numId w:val="3"/>
        </w:numPr>
        <w:tabs>
          <w:tab w:val="left" w:pos="1523"/>
          <w:tab w:val="left" w:pos="1524"/>
          <w:tab w:val="left" w:pos="2185"/>
          <w:tab w:val="left" w:pos="4889"/>
          <w:tab w:val="left" w:pos="7016"/>
          <w:tab w:val="left" w:pos="8639"/>
        </w:tabs>
        <w:ind w:right="431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нижеперечисленных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</w:r>
      <w:r>
        <w:rPr>
          <w:spacing w:val="-1"/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рабочего времени:</w:t>
      </w:r>
    </w:p>
    <w:p w14:paraId="5C753BE6" w14:textId="77777777" w:rsidR="004920B1" w:rsidRDefault="00000000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line="340" w:lineRule="exact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внеделю;</w:t>
      </w:r>
    </w:p>
    <w:p w14:paraId="1887C39E" w14:textId="77777777" w:rsidR="004920B1" w:rsidRDefault="00000000">
      <w:pPr>
        <w:pStyle w:val="a5"/>
        <w:numPr>
          <w:ilvl w:val="1"/>
          <w:numId w:val="7"/>
        </w:numPr>
        <w:tabs>
          <w:tab w:val="left" w:pos="1897"/>
          <w:tab w:val="left" w:pos="1898"/>
          <w:tab w:val="left" w:pos="3002"/>
          <w:tab w:val="left" w:pos="3491"/>
          <w:tab w:val="left" w:pos="3761"/>
          <w:tab w:val="left" w:pos="3866"/>
          <w:tab w:val="left" w:pos="5033"/>
          <w:tab w:val="left" w:pos="5134"/>
          <w:tab w:val="left" w:pos="6440"/>
          <w:tab w:val="left" w:pos="6853"/>
          <w:tab w:val="left" w:pos="8389"/>
          <w:tab w:val="left" w:pos="9090"/>
        </w:tabs>
        <w:ind w:right="438" w:firstLine="427"/>
        <w:rPr>
          <w:sz w:val="28"/>
        </w:rPr>
      </w:pPr>
      <w:r>
        <w:rPr>
          <w:noProof/>
        </w:rPr>
        <w:drawing>
          <wp:anchor distT="0" distB="0" distL="0" distR="0" simplePos="0" relativeHeight="487308288" behindDoc="1" locked="0" layoutInCell="1" allowOverlap="1" wp14:anchorId="44B4C266" wp14:editId="65929746">
            <wp:simplePos x="0" y="0"/>
            <wp:positionH relativeFrom="page">
              <wp:posOffset>3530600</wp:posOffset>
            </wp:positionH>
            <wp:positionV relativeFrom="paragraph">
              <wp:posOffset>562869</wp:posOffset>
            </wp:positionV>
            <wp:extent cx="19050" cy="1904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Исходя</w:t>
      </w:r>
      <w:r>
        <w:rPr>
          <w:sz w:val="28"/>
        </w:rPr>
        <w:tab/>
        <w:t>из</w:t>
      </w:r>
      <w:r>
        <w:rPr>
          <w:sz w:val="28"/>
        </w:rPr>
        <w:tab/>
        <w:t>специфики</w:t>
      </w:r>
      <w:r>
        <w:rPr>
          <w:sz w:val="28"/>
        </w:rPr>
        <w:tab/>
        <w:t>деятельности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7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0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суммированный</w:t>
      </w:r>
      <w:r>
        <w:rPr>
          <w:sz w:val="28"/>
        </w:rPr>
        <w:tab/>
        <w:t>учёт</w:t>
      </w:r>
      <w:r>
        <w:rPr>
          <w:sz w:val="28"/>
        </w:rPr>
        <w:tab/>
        <w:t>рабочего</w:t>
      </w:r>
      <w:r>
        <w:rPr>
          <w:sz w:val="28"/>
        </w:rPr>
        <w:tab/>
      </w:r>
      <w:r>
        <w:rPr>
          <w:sz w:val="28"/>
        </w:rPr>
        <w:tab/>
        <w:t>времени.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ненормированный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30"/>
          <w:sz w:val="28"/>
        </w:rPr>
        <w:t xml:space="preserve"> </w:t>
      </w:r>
      <w:r>
        <w:rPr>
          <w:sz w:val="28"/>
        </w:rPr>
        <w:t>день,</w:t>
      </w:r>
      <w:r>
        <w:rPr>
          <w:spacing w:val="33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ночное</w:t>
      </w:r>
    </w:p>
    <w:p w14:paraId="2B684ECE" w14:textId="77777777" w:rsidR="004920B1" w:rsidRDefault="004920B1">
      <w:pPr>
        <w:rPr>
          <w:sz w:val="28"/>
        </w:rPr>
        <w:sectPr w:rsidR="004920B1">
          <w:pgSz w:w="11910" w:h="16840"/>
          <w:pgMar w:top="440" w:right="420" w:bottom="116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BA3F679" w14:textId="7DF8FC1A" w:rsidR="004920B1" w:rsidRDefault="00F43CE7">
      <w:pPr>
        <w:pStyle w:val="a3"/>
        <w:spacing w:before="75"/>
        <w:ind w:right="445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43C23890" wp14:editId="476161F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634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10086340"/>
                          <a:chOff x="480" y="480"/>
                          <a:chExt cx="10954" cy="15884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25" cy="2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0925"/>
                              <a:gd name="T2" fmla="+- 0 499 480"/>
                              <a:gd name="T3" fmla="*/ 499 h 29"/>
                              <a:gd name="T4" fmla="+- 0 499 480"/>
                              <a:gd name="T5" fmla="*/ T4 w 10925"/>
                              <a:gd name="T6" fmla="+- 0 499 480"/>
                              <a:gd name="T7" fmla="*/ 499 h 29"/>
                              <a:gd name="T8" fmla="+- 0 499 480"/>
                              <a:gd name="T9" fmla="*/ T8 w 10925"/>
                              <a:gd name="T10" fmla="+- 0 509 480"/>
                              <a:gd name="T11" fmla="*/ 509 h 29"/>
                              <a:gd name="T12" fmla="+- 0 509 480"/>
                              <a:gd name="T13" fmla="*/ T12 w 10925"/>
                              <a:gd name="T14" fmla="+- 0 509 480"/>
                              <a:gd name="T15" fmla="*/ 509 h 29"/>
                              <a:gd name="T16" fmla="+- 0 509 480"/>
                              <a:gd name="T17" fmla="*/ T16 w 10925"/>
                              <a:gd name="T18" fmla="+- 0 499 480"/>
                              <a:gd name="T19" fmla="*/ 499 h 29"/>
                              <a:gd name="T20" fmla="+- 0 11405 480"/>
                              <a:gd name="T21" fmla="*/ T20 w 10925"/>
                              <a:gd name="T22" fmla="+- 0 480 480"/>
                              <a:gd name="T23" fmla="*/ 480 h 29"/>
                              <a:gd name="T24" fmla="+- 0 509 480"/>
                              <a:gd name="T25" fmla="*/ T24 w 10925"/>
                              <a:gd name="T26" fmla="+- 0 480 480"/>
                              <a:gd name="T27" fmla="*/ 480 h 29"/>
                              <a:gd name="T28" fmla="+- 0 490 480"/>
                              <a:gd name="T29" fmla="*/ T28 w 10925"/>
                              <a:gd name="T30" fmla="+- 0 480 480"/>
                              <a:gd name="T31" fmla="*/ 480 h 29"/>
                              <a:gd name="T32" fmla="+- 0 480 480"/>
                              <a:gd name="T33" fmla="*/ T32 w 10925"/>
                              <a:gd name="T34" fmla="+- 0 480 480"/>
                              <a:gd name="T35" fmla="*/ 480 h 29"/>
                              <a:gd name="T36" fmla="+- 0 480 480"/>
                              <a:gd name="T37" fmla="*/ T36 w 10925"/>
                              <a:gd name="T38" fmla="+- 0 490 480"/>
                              <a:gd name="T39" fmla="*/ 490 h 29"/>
                              <a:gd name="T40" fmla="+- 0 480 480"/>
                              <a:gd name="T41" fmla="*/ T40 w 10925"/>
                              <a:gd name="T42" fmla="+- 0 509 480"/>
                              <a:gd name="T43" fmla="*/ 509 h 29"/>
                              <a:gd name="T44" fmla="+- 0 490 480"/>
                              <a:gd name="T45" fmla="*/ T44 w 10925"/>
                              <a:gd name="T46" fmla="+- 0 509 480"/>
                              <a:gd name="T47" fmla="*/ 509 h 29"/>
                              <a:gd name="T48" fmla="+- 0 490 480"/>
                              <a:gd name="T49" fmla="*/ T48 w 10925"/>
                              <a:gd name="T50" fmla="+- 0 490 480"/>
                              <a:gd name="T51" fmla="*/ 490 h 29"/>
                              <a:gd name="T52" fmla="+- 0 509 480"/>
                              <a:gd name="T53" fmla="*/ T52 w 10925"/>
                              <a:gd name="T54" fmla="+- 0 490 480"/>
                              <a:gd name="T55" fmla="*/ 490 h 29"/>
                              <a:gd name="T56" fmla="+- 0 11405 480"/>
                              <a:gd name="T57" fmla="*/ T56 w 10925"/>
                              <a:gd name="T58" fmla="+- 0 490 480"/>
                              <a:gd name="T59" fmla="*/ 490 h 29"/>
                              <a:gd name="T60" fmla="+- 0 11405 480"/>
                              <a:gd name="T61" fmla="*/ T60 w 10925"/>
                              <a:gd name="T62" fmla="+- 0 480 480"/>
                              <a:gd name="T63" fmla="*/ 48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25" h="29">
                                <a:moveTo>
                                  <a:pt x="2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10925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10925" y="10"/>
                                </a:lnTo>
                                <a:lnTo>
                                  <a:pt x="1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8" y="489"/>
                            <a:ext cx="10896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54" cy="15884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0954"/>
                              <a:gd name="T2" fmla="+- 0 509 480"/>
                              <a:gd name="T3" fmla="*/ 509 h 15884"/>
                              <a:gd name="T4" fmla="+- 0 499 480"/>
                              <a:gd name="T5" fmla="*/ T4 w 10954"/>
                              <a:gd name="T6" fmla="+- 0 509 480"/>
                              <a:gd name="T7" fmla="*/ 509 h 15884"/>
                              <a:gd name="T8" fmla="+- 0 499 480"/>
                              <a:gd name="T9" fmla="*/ T8 w 10954"/>
                              <a:gd name="T10" fmla="+- 0 16334 480"/>
                              <a:gd name="T11" fmla="*/ 16334 h 15884"/>
                              <a:gd name="T12" fmla="+- 0 509 480"/>
                              <a:gd name="T13" fmla="*/ T12 w 10954"/>
                              <a:gd name="T14" fmla="+- 0 16334 480"/>
                              <a:gd name="T15" fmla="*/ 16334 h 15884"/>
                              <a:gd name="T16" fmla="+- 0 509 480"/>
                              <a:gd name="T17" fmla="*/ T16 w 10954"/>
                              <a:gd name="T18" fmla="+- 0 509 480"/>
                              <a:gd name="T19" fmla="*/ 509 h 15884"/>
                              <a:gd name="T20" fmla="+- 0 11414 480"/>
                              <a:gd name="T21" fmla="*/ T20 w 10954"/>
                              <a:gd name="T22" fmla="+- 0 16334 480"/>
                              <a:gd name="T23" fmla="*/ 16334 h 15884"/>
                              <a:gd name="T24" fmla="+- 0 11405 480"/>
                              <a:gd name="T25" fmla="*/ T24 w 10954"/>
                              <a:gd name="T26" fmla="+- 0 16334 480"/>
                              <a:gd name="T27" fmla="*/ 16334 h 15884"/>
                              <a:gd name="T28" fmla="+- 0 509 480"/>
                              <a:gd name="T29" fmla="*/ T28 w 10954"/>
                              <a:gd name="T30" fmla="+- 0 16334 480"/>
                              <a:gd name="T31" fmla="*/ 16334 h 15884"/>
                              <a:gd name="T32" fmla="+- 0 499 480"/>
                              <a:gd name="T33" fmla="*/ T32 w 10954"/>
                              <a:gd name="T34" fmla="+- 0 16334 480"/>
                              <a:gd name="T35" fmla="*/ 16334 h 15884"/>
                              <a:gd name="T36" fmla="+- 0 499 480"/>
                              <a:gd name="T37" fmla="*/ T36 w 10954"/>
                              <a:gd name="T38" fmla="+- 0 16344 480"/>
                              <a:gd name="T39" fmla="*/ 16344 h 15884"/>
                              <a:gd name="T40" fmla="+- 0 509 480"/>
                              <a:gd name="T41" fmla="*/ T40 w 10954"/>
                              <a:gd name="T42" fmla="+- 0 16344 480"/>
                              <a:gd name="T43" fmla="*/ 16344 h 15884"/>
                              <a:gd name="T44" fmla="+- 0 11405 480"/>
                              <a:gd name="T45" fmla="*/ T44 w 10954"/>
                              <a:gd name="T46" fmla="+- 0 16344 480"/>
                              <a:gd name="T47" fmla="*/ 16344 h 15884"/>
                              <a:gd name="T48" fmla="+- 0 11414 480"/>
                              <a:gd name="T49" fmla="*/ T48 w 10954"/>
                              <a:gd name="T50" fmla="+- 0 16344 480"/>
                              <a:gd name="T51" fmla="*/ 16344 h 15884"/>
                              <a:gd name="T52" fmla="+- 0 11414 480"/>
                              <a:gd name="T53" fmla="*/ T52 w 10954"/>
                              <a:gd name="T54" fmla="+- 0 16334 480"/>
                              <a:gd name="T55" fmla="*/ 16334 h 15884"/>
                              <a:gd name="T56" fmla="+- 0 11414 480"/>
                              <a:gd name="T57" fmla="*/ T56 w 10954"/>
                              <a:gd name="T58" fmla="+- 0 499 480"/>
                              <a:gd name="T59" fmla="*/ 499 h 15884"/>
                              <a:gd name="T60" fmla="+- 0 11405 480"/>
                              <a:gd name="T61" fmla="*/ T60 w 10954"/>
                              <a:gd name="T62" fmla="+- 0 499 480"/>
                              <a:gd name="T63" fmla="*/ 499 h 15884"/>
                              <a:gd name="T64" fmla="+- 0 509 480"/>
                              <a:gd name="T65" fmla="*/ T64 w 10954"/>
                              <a:gd name="T66" fmla="+- 0 499 480"/>
                              <a:gd name="T67" fmla="*/ 499 h 15884"/>
                              <a:gd name="T68" fmla="+- 0 509 480"/>
                              <a:gd name="T69" fmla="*/ T68 w 10954"/>
                              <a:gd name="T70" fmla="+- 0 509 480"/>
                              <a:gd name="T71" fmla="*/ 509 h 15884"/>
                              <a:gd name="T72" fmla="+- 0 11405 480"/>
                              <a:gd name="T73" fmla="*/ T72 w 10954"/>
                              <a:gd name="T74" fmla="+- 0 509 480"/>
                              <a:gd name="T75" fmla="*/ 509 h 15884"/>
                              <a:gd name="T76" fmla="+- 0 11405 480"/>
                              <a:gd name="T77" fmla="*/ T76 w 10954"/>
                              <a:gd name="T78" fmla="+- 0 16334 480"/>
                              <a:gd name="T79" fmla="*/ 16334 h 15884"/>
                              <a:gd name="T80" fmla="+- 0 11414 480"/>
                              <a:gd name="T81" fmla="*/ T80 w 10954"/>
                              <a:gd name="T82" fmla="+- 0 16334 480"/>
                              <a:gd name="T83" fmla="*/ 16334 h 15884"/>
                              <a:gd name="T84" fmla="+- 0 11414 480"/>
                              <a:gd name="T85" fmla="*/ T84 w 10954"/>
                              <a:gd name="T86" fmla="+- 0 509 480"/>
                              <a:gd name="T87" fmla="*/ 509 h 15884"/>
                              <a:gd name="T88" fmla="+- 0 11414 480"/>
                              <a:gd name="T89" fmla="*/ T88 w 10954"/>
                              <a:gd name="T90" fmla="+- 0 499 480"/>
                              <a:gd name="T91" fmla="*/ 499 h 15884"/>
                              <a:gd name="T92" fmla="+- 0 11434 480"/>
                              <a:gd name="T93" fmla="*/ T92 w 10954"/>
                              <a:gd name="T94" fmla="+- 0 480 480"/>
                              <a:gd name="T95" fmla="*/ 480 h 15884"/>
                              <a:gd name="T96" fmla="+- 0 11434 480"/>
                              <a:gd name="T97" fmla="*/ T96 w 10954"/>
                              <a:gd name="T98" fmla="+- 0 480 480"/>
                              <a:gd name="T99" fmla="*/ 480 h 15884"/>
                              <a:gd name="T100" fmla="+- 0 11424 480"/>
                              <a:gd name="T101" fmla="*/ T100 w 10954"/>
                              <a:gd name="T102" fmla="+- 0 480 480"/>
                              <a:gd name="T103" fmla="*/ 480 h 15884"/>
                              <a:gd name="T104" fmla="+- 0 11405 480"/>
                              <a:gd name="T105" fmla="*/ T104 w 10954"/>
                              <a:gd name="T106" fmla="+- 0 480 480"/>
                              <a:gd name="T107" fmla="*/ 480 h 15884"/>
                              <a:gd name="T108" fmla="+- 0 11405 480"/>
                              <a:gd name="T109" fmla="*/ T108 w 10954"/>
                              <a:gd name="T110" fmla="+- 0 490 480"/>
                              <a:gd name="T111" fmla="*/ 490 h 15884"/>
                              <a:gd name="T112" fmla="+- 0 11424 480"/>
                              <a:gd name="T113" fmla="*/ T112 w 10954"/>
                              <a:gd name="T114" fmla="+- 0 490 480"/>
                              <a:gd name="T115" fmla="*/ 490 h 15884"/>
                              <a:gd name="T116" fmla="+- 0 11424 480"/>
                              <a:gd name="T117" fmla="*/ T116 w 10954"/>
                              <a:gd name="T118" fmla="+- 0 509 480"/>
                              <a:gd name="T119" fmla="*/ 509 h 15884"/>
                              <a:gd name="T120" fmla="+- 0 11424 480"/>
                              <a:gd name="T121" fmla="*/ T120 w 10954"/>
                              <a:gd name="T122" fmla="+- 0 16334 480"/>
                              <a:gd name="T123" fmla="*/ 16334 h 15884"/>
                              <a:gd name="T124" fmla="+- 0 11424 480"/>
                              <a:gd name="T125" fmla="*/ T124 w 10954"/>
                              <a:gd name="T126" fmla="+- 0 16354 480"/>
                              <a:gd name="T127" fmla="*/ 16354 h 15884"/>
                              <a:gd name="T128" fmla="+- 0 11405 480"/>
                              <a:gd name="T129" fmla="*/ T128 w 10954"/>
                              <a:gd name="T130" fmla="+- 0 16354 480"/>
                              <a:gd name="T131" fmla="*/ 16354 h 15884"/>
                              <a:gd name="T132" fmla="+- 0 509 480"/>
                              <a:gd name="T133" fmla="*/ T132 w 10954"/>
                              <a:gd name="T134" fmla="+- 0 16354 480"/>
                              <a:gd name="T135" fmla="*/ 16354 h 15884"/>
                              <a:gd name="T136" fmla="+- 0 490 480"/>
                              <a:gd name="T137" fmla="*/ T136 w 10954"/>
                              <a:gd name="T138" fmla="+- 0 16354 480"/>
                              <a:gd name="T139" fmla="*/ 16354 h 15884"/>
                              <a:gd name="T140" fmla="+- 0 490 480"/>
                              <a:gd name="T141" fmla="*/ T140 w 10954"/>
                              <a:gd name="T142" fmla="+- 0 16334 480"/>
                              <a:gd name="T143" fmla="*/ 16334 h 15884"/>
                              <a:gd name="T144" fmla="+- 0 490 480"/>
                              <a:gd name="T145" fmla="*/ T144 w 10954"/>
                              <a:gd name="T146" fmla="+- 0 509 480"/>
                              <a:gd name="T147" fmla="*/ 509 h 15884"/>
                              <a:gd name="T148" fmla="+- 0 480 480"/>
                              <a:gd name="T149" fmla="*/ T148 w 10954"/>
                              <a:gd name="T150" fmla="+- 0 509 480"/>
                              <a:gd name="T151" fmla="*/ 509 h 15884"/>
                              <a:gd name="T152" fmla="+- 0 480 480"/>
                              <a:gd name="T153" fmla="*/ T152 w 10954"/>
                              <a:gd name="T154" fmla="+- 0 16334 480"/>
                              <a:gd name="T155" fmla="*/ 16334 h 15884"/>
                              <a:gd name="T156" fmla="+- 0 480 480"/>
                              <a:gd name="T157" fmla="*/ T156 w 10954"/>
                              <a:gd name="T158" fmla="+- 0 16354 480"/>
                              <a:gd name="T159" fmla="*/ 16354 h 15884"/>
                              <a:gd name="T160" fmla="+- 0 480 480"/>
                              <a:gd name="T161" fmla="*/ T160 w 10954"/>
                              <a:gd name="T162" fmla="+- 0 16363 480"/>
                              <a:gd name="T163" fmla="*/ 16363 h 15884"/>
                              <a:gd name="T164" fmla="+- 0 490 480"/>
                              <a:gd name="T165" fmla="*/ T164 w 10954"/>
                              <a:gd name="T166" fmla="+- 0 16363 480"/>
                              <a:gd name="T167" fmla="*/ 16363 h 15884"/>
                              <a:gd name="T168" fmla="+- 0 509 480"/>
                              <a:gd name="T169" fmla="*/ T168 w 10954"/>
                              <a:gd name="T170" fmla="+- 0 16363 480"/>
                              <a:gd name="T171" fmla="*/ 16363 h 15884"/>
                              <a:gd name="T172" fmla="+- 0 11405 480"/>
                              <a:gd name="T173" fmla="*/ T172 w 10954"/>
                              <a:gd name="T174" fmla="+- 0 16363 480"/>
                              <a:gd name="T175" fmla="*/ 16363 h 15884"/>
                              <a:gd name="T176" fmla="+- 0 11424 480"/>
                              <a:gd name="T177" fmla="*/ T176 w 10954"/>
                              <a:gd name="T178" fmla="+- 0 16363 480"/>
                              <a:gd name="T179" fmla="*/ 16363 h 15884"/>
                              <a:gd name="T180" fmla="+- 0 11434 480"/>
                              <a:gd name="T181" fmla="*/ T180 w 10954"/>
                              <a:gd name="T182" fmla="+- 0 16363 480"/>
                              <a:gd name="T183" fmla="*/ 16363 h 15884"/>
                              <a:gd name="T184" fmla="+- 0 11434 480"/>
                              <a:gd name="T185" fmla="*/ T184 w 10954"/>
                              <a:gd name="T186" fmla="+- 0 16363 480"/>
                              <a:gd name="T187" fmla="*/ 16363 h 15884"/>
                              <a:gd name="T188" fmla="+- 0 11434 480"/>
                              <a:gd name="T189" fmla="*/ T188 w 10954"/>
                              <a:gd name="T190" fmla="+- 0 16354 480"/>
                              <a:gd name="T191" fmla="*/ 16354 h 15884"/>
                              <a:gd name="T192" fmla="+- 0 11434 480"/>
                              <a:gd name="T193" fmla="*/ T192 w 10954"/>
                              <a:gd name="T194" fmla="+- 0 16354 480"/>
                              <a:gd name="T195" fmla="*/ 16354 h 15884"/>
                              <a:gd name="T196" fmla="+- 0 11434 480"/>
                              <a:gd name="T197" fmla="*/ T196 w 10954"/>
                              <a:gd name="T198" fmla="+- 0 16334 480"/>
                              <a:gd name="T199" fmla="*/ 16334 h 15884"/>
                              <a:gd name="T200" fmla="+- 0 11434 480"/>
                              <a:gd name="T201" fmla="*/ T200 w 10954"/>
                              <a:gd name="T202" fmla="+- 0 509 480"/>
                              <a:gd name="T203" fmla="*/ 509 h 15884"/>
                              <a:gd name="T204" fmla="+- 0 11434 480"/>
                              <a:gd name="T205" fmla="*/ T204 w 10954"/>
                              <a:gd name="T206" fmla="+- 0 490 480"/>
                              <a:gd name="T207" fmla="*/ 490 h 15884"/>
                              <a:gd name="T208" fmla="+- 0 11434 480"/>
                              <a:gd name="T209" fmla="*/ T208 w 10954"/>
                              <a:gd name="T210" fmla="+- 0 490 480"/>
                              <a:gd name="T211" fmla="*/ 490 h 15884"/>
                              <a:gd name="T212" fmla="+- 0 11434 480"/>
                              <a:gd name="T213" fmla="*/ T212 w 10954"/>
                              <a:gd name="T214" fmla="+- 0 480 480"/>
                              <a:gd name="T215" fmla="*/ 480 h 15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954" h="15884">
                                <a:moveTo>
                                  <a:pt x="29" y="29"/>
                                </a:moveTo>
                                <a:lnTo>
                                  <a:pt x="19" y="29"/>
                                </a:lnTo>
                                <a:lnTo>
                                  <a:pt x="19" y="15854"/>
                                </a:lnTo>
                                <a:lnTo>
                                  <a:pt x="29" y="15854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10934" y="15854"/>
                                </a:moveTo>
                                <a:lnTo>
                                  <a:pt x="10925" y="15854"/>
                                </a:lnTo>
                                <a:lnTo>
                                  <a:pt x="29" y="15854"/>
                                </a:lnTo>
                                <a:lnTo>
                                  <a:pt x="19" y="15854"/>
                                </a:lnTo>
                                <a:lnTo>
                                  <a:pt x="19" y="15864"/>
                                </a:lnTo>
                                <a:lnTo>
                                  <a:pt x="29" y="15864"/>
                                </a:lnTo>
                                <a:lnTo>
                                  <a:pt x="10925" y="15864"/>
                                </a:lnTo>
                                <a:lnTo>
                                  <a:pt x="10934" y="15864"/>
                                </a:lnTo>
                                <a:lnTo>
                                  <a:pt x="10934" y="15854"/>
                                </a:lnTo>
                                <a:close/>
                                <a:moveTo>
                                  <a:pt x="10934" y="19"/>
                                </a:moveTo>
                                <a:lnTo>
                                  <a:pt x="10925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10925" y="29"/>
                                </a:lnTo>
                                <a:lnTo>
                                  <a:pt x="10925" y="15854"/>
                                </a:lnTo>
                                <a:lnTo>
                                  <a:pt x="10934" y="15854"/>
                                </a:lnTo>
                                <a:lnTo>
                                  <a:pt x="10934" y="29"/>
                                </a:lnTo>
                                <a:lnTo>
                                  <a:pt x="10934" y="19"/>
                                </a:lnTo>
                                <a:close/>
                                <a:moveTo>
                                  <a:pt x="10954" y="0"/>
                                </a:moveTo>
                                <a:lnTo>
                                  <a:pt x="10954" y="0"/>
                                </a:lnTo>
                                <a:lnTo>
                                  <a:pt x="10944" y="0"/>
                                </a:lnTo>
                                <a:lnTo>
                                  <a:pt x="10925" y="0"/>
                                </a:lnTo>
                                <a:lnTo>
                                  <a:pt x="10925" y="10"/>
                                </a:lnTo>
                                <a:lnTo>
                                  <a:pt x="10944" y="10"/>
                                </a:lnTo>
                                <a:lnTo>
                                  <a:pt x="10944" y="29"/>
                                </a:lnTo>
                                <a:lnTo>
                                  <a:pt x="10944" y="15854"/>
                                </a:lnTo>
                                <a:lnTo>
                                  <a:pt x="10944" y="15874"/>
                                </a:lnTo>
                                <a:lnTo>
                                  <a:pt x="10925" y="15874"/>
                                </a:lnTo>
                                <a:lnTo>
                                  <a:pt x="29" y="15874"/>
                                </a:lnTo>
                                <a:lnTo>
                                  <a:pt x="10" y="15874"/>
                                </a:lnTo>
                                <a:lnTo>
                                  <a:pt x="10" y="15854"/>
                                </a:lnTo>
                                <a:lnTo>
                                  <a:pt x="1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5854"/>
                                </a:lnTo>
                                <a:lnTo>
                                  <a:pt x="0" y="15874"/>
                                </a:lnTo>
                                <a:lnTo>
                                  <a:pt x="0" y="15883"/>
                                </a:lnTo>
                                <a:lnTo>
                                  <a:pt x="10" y="15883"/>
                                </a:lnTo>
                                <a:lnTo>
                                  <a:pt x="29" y="15883"/>
                                </a:lnTo>
                                <a:lnTo>
                                  <a:pt x="10925" y="15883"/>
                                </a:lnTo>
                                <a:lnTo>
                                  <a:pt x="10944" y="15883"/>
                                </a:lnTo>
                                <a:lnTo>
                                  <a:pt x="10954" y="15883"/>
                                </a:lnTo>
                                <a:lnTo>
                                  <a:pt x="10954" y="15874"/>
                                </a:lnTo>
                                <a:lnTo>
                                  <a:pt x="10954" y="15854"/>
                                </a:lnTo>
                                <a:lnTo>
                                  <a:pt x="10954" y="29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992E8" id="Group 2" o:spid="_x0000_s1026" style="position:absolute;margin-left:24pt;margin-top:24pt;width:547.7pt;height:794.2pt;z-index:-16006656;mso-position-horizontal-relative:page;mso-position-vertical-relative:page" coordorigin="480,480" coordsize="10954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bKLA0AAC5OAAAOAAAAZHJzL2Uyb0RvYy54bWzsXNuO3LgRfQ+QfxD6McF6RLX6Co8XC29s&#10;BNgki13tB2j6jnS3OlKPx96vTxUpSlUUi6LtJA+B/WCNrSJ5eA4vVSVyXn//8XJOPuzq5lRdHyfq&#10;VTpJdtdNtT1dD4+T34p33y0nSXMvr9vyXF13j5NPu2by/Zs//uH1y229y6pjdd7u6gQquTbrl9vj&#10;5Hi/39YPD83muLuUzavqtrvCy31VX8o7/LM+PGzr8gVqv5wfsjSdP7xU9fZWV5td08D//mheTt7o&#10;+vf73eb+j/2+2d2T8+MEsN3137X++wn/fnjzulwf6vJ2PG1aGOUXoLiUpys02lX1Y3kvk+f6NKjq&#10;ctrUVVPt76821eWh2u9Pm53uA/RGpU5v3tfV80335bB+Odw6moBah6cvrnbz9w/v69uvt59rgx5+&#10;/Kna/LMBXh5eboc1fY//Phjj5Onlb9UW9Cyf75Xu+Md9fcEqoEvJR83vp47f3cd7soH/nK9ms8UK&#10;ZNjAO5Wmy/k0byXYHEEnLJgv4T28xqcWZ3P8S1tcpatZ3haeLZc5vn8o16ZljbZFh+rDcGp6xpqv&#10;Y+zXY3nbaSEaZOTnOjltsQeT5FpegIUfgAVtk8wQFLYOZpbVhlJK3qBZA8yPkjngxBIKjGQzw0i2&#10;YnSU681zc3+/q7Qo5Yefmrtm87CFn7TU2xZ7Ab3YX84w6v/8XZIms3SVdNwfOiNljf70kBRp8pKY&#10;pts6bVWZtdJV5StvVVNrBFWhyTEx2GHydM2BzASTUBH03BghplzCNLdWIUwLaxTABCvZOKaVNUJM&#10;SwkTjhxSl8Q5JR1tfEwpzrlUFSW9UJkIjBMv1UaZF4Fx4qWqKPOFmovAothXlH5pbGWcfKXydOYb&#10;8hmlv8jkQc8VgMnjrY0qgDY+MbMo+nHK9wM/E0d+xhWQgFEFRGAu/f4+UvqLTBz+U66AAGxK+ZeA&#10;TaPIn1Lyi6k4/KecfwkY5V8EFkX+lJJfTMXhP43if0r5z1f+MQY7Ll17hD7mlPwiFwd/zvkXZnlO&#10;+ZcWjNwhH/ADOOMEkJ2Bkl/k4uDPOf8SMMq/CCyK/JySX+Ti4J85/Pu7OaP8S1LOosifUfKLmTj4&#10;0bcimxI26uF/RvkXgXHyxSV2RukvZuLwn0UpMKMKSNDmnH4R2pwKUMzFCTDnGgjTaU41QBu7+oP/&#10;2rlk5dF6aZuP19ZNg5+SEmOpVHvZt6pBJ7kAcOAjF9PW5wMr9OkEY1AMjRdRxsAhGisVZa2gX9pc&#10;+73QmTASBXprc+ushs1xB0bzLK6fuC9q87iegtepzWGfMYFEGAzuIVj7NK6ruLJr87iu4nqL5rBS&#10;xoDJ267mcV3FtQlrh1UlpnZcMbR5XFdxFmvzuK7izEJzmBMEjBk77aivIW53I/Z6kkDE/oRlyvWt&#10;vONksT8mLxiN6Vjo+DgBYfHFpfqwKyptcsdJ0+oNPqJptn9/vlI7dCIBX2dn39rnTdfWWpnQBcDb&#10;t/ZprNo246wGLW7OVbPT/e2xtq2bzgJMvUFC+72FF4E1sy/t01anuxw2goWTtGcrsE9TkbGB8MZQ&#10;bF/aJzUa4QRDJGguzmqkwVaFEat2AKH0Yfy9oWtnBQM9cITq9EQ3VHGEk5i8qc6n7bvT+YwjtKkP&#10;T2/PdfKhxDyV/tNSyMzOepm/VljMMqwTNSaRYDIPT9X2EyQV6sokuyA5Bz8cq/r3SfICia7HSfOv&#10;57LeTZLzX6+QF1mpHF3Cu/5HPltgeFTTN0/0TXndQFWPk/sEtiX88e3dZNOeb/XpcISWlJ581wpz&#10;IvsTZh0gNdOsDar2H5Ca+V/laGB7NjmaX2BNgZ30vEt04sifo0mu1dsjWO1+qOvq5bgrt8CQWTRZ&#10;gejUzSwF1wWGVL7Uy0657lM3yxV4SSYT1mptc2i32qRuEvzhcYKroSbVpnFweLUmevCII+md/vNt&#10;JL36rPyokO0D99jN9ukdjA0MmMr/zWyfnP/ki4sdKcS77EMomODEzxciI9ik+xxD6/1C63o36qvi&#10;zq9QFfV9TYylbPr2P5LzG8Li4YcAi8YeAVhu6OHNaYLL0LPVhn5DWLinEebVfDrNfTEWON99dcbq&#10;mHg5+5rsnwcfjwBlfOB9dt0N44tSAsOCrr4uCejBx7UQdEXPrKstIOwwD6i8avjzgEN0GZ8MInsQ&#10;zfT4guw56UAxVvUnBD0IuRoyQqpHGGGUIuh/dYp0ecEhPicvKOJjmcEgPjc9KHyRoIp06UEPvsj5&#10;ASFi398wPq6I8KHDnyX04ONqQMuQH/PkcFie0FgJ64uTLBRmnD9ZOMTnJAtFfCxdGMbnKCLl8jFe&#10;7kegzRp6EHI9ZITODIEaJQYdTVTuX2X86cMhQid9KCJkCcQgh04WEVYZP0J/HtGD0NFE2uVYJhEQ&#10;wl4ocDhzVBERUlW6dKIHIddEmHVOOhE/v3n34K/LKA7RuRlF/5rFM4r6M6ofHVdDmMFzNj/mbVbd&#10;g40rITA3pzqYz3B+bFwHCRvbPeaid7Xg3pVQ24L6VmgjqLpwdnNpZVmwvWPRZteHzC2idFhQHULo&#10;uA6iZ7CgShSLNsHuQceVMLPRs3MsqBbBOYvHOMyKq7+7i6vKkupRQGZcHy0YIlw6ekirypLqEUbI&#10;FZERUk2KpTg3llwTYfwtqSIBhZeOItKaB3kFsrMtxdmBx26IHsLMXVE1AjN35aihcn8ks6JqFCtx&#10;dqy4FviFxDP6VlQJtBHmLiZWSF9BWQEd1aJYibNjxbWQ0FElAujg4JMLL/O6aSqlahRQTpocKuV6&#10;CAhVSuUIQuR6iOuLSqkkAFGcHSrloogQqSZBiFyUAESqC0AUp4hy4nPhC6hi4bn5zujd3pQTnQNE&#10;QWj8jNa7p1BOFFpxYUSIVJYgRK5KACLVBT4PipNFKS6MsA6q2DBdDeN0gUUeqEM5kcXYUF3Fx+pq&#10;GKxLMKk2cBZLnjLOAR7YzWb+hSKj4hgzYWlUGVdHnjY8aIdyIpvDsF2A6cbtYCbBdAJ3aRDxgz3K&#10;nuwZug/KOdojc+kG7yGQfPJIk5GH78qe8vGBdMQRBXcj+ABIJ4SXQPIYHrxdUe5hFO/fXWHXJata&#10;0BWDT1DWtD2l6d3/FQ/joZQMkksjjR/4ft4vvAFvTOVcGWn34lE8lBIBOnG8BJCF8SGAThQvAeRB&#10;vLKngTxjEf6LOVGSw63i43jlBPIiSKpKAaVkFrks8qxmwXx4hXTieQkkPyCk7AkhD5NOQA+tz6c+&#10;9xZeWMrh9LAxk9bHOVdHmtU8rldyYK/mfMIEQFJxRkBydaQxPucOmhzhKyfEl0GyKD8MMjbQVzzS&#10;V3Kor5xYPwCTugIjMB19RF+Sh/xKjvnVgssTgEkFCsMchv3C5sDjfiUH/moY+QvTxw39wUyaPnB5&#10;hC1uUoSollShQsnRv3LCf5lNlgEYYdNRSIZJFQKY8r7j5AGgfcFZY6kAYyaxGZsNUDwdoOR8gHIS&#10;AgGYVKARmIMpJIzNFV3iCiUnBpSTGYD2pSqpQMZMYBNutcWNTbgwZg3xsgmUk7bJzEkPCAtxxtID&#10;AWcjSyOnT8bTA1BOhsjFETa0LKXSoJHIYuTUyVKqDLAoTp0sLj2QxaYHsmF6wD94Mp4egHIii256&#10;wJ9HyxSdNOjgEBbhcNG3E8nSUWpMMcBprm8nkgcn0v//TiSL5+nRqcZBAJ+5zCHM8MFxdG/RHHzS&#10;GHN0M7V53OFrdPe0uT3WHAaDbheag68UAwbdH20e11X8GIHm4DvE1I7ugDaP6ypuy9o8rqs6fY72&#10;mPaOgaOT2aZAXHfhILBBhCnhqBa6+xKwAscVaPuM6dKoAnaFwtRlXIFWYgVJxLgCttORFyeUvTmh&#10;Iq9OKHt3QkGaKwqSvT2BKae4ArbTkRcolL1BoSKvUCh7hwLTI1GQ7C0KBamKqAL2HgV4k5EFbKcj&#10;Fy5lVy4VuXTpEFlPIPiOHdUHu3op+LAcVcCuXypyAdMBnIYEYVdcC3Z4Ry5iOqjRLcDnyagW7Dqm&#10;VnGd1o4+toAOekwL2u02BeI6rZ1gXSByIdMuqSnAOo13HLq7a194iwcTj3CLx3xSC1zk6a6GSFdf&#10;8AsTYOzs7C0U+7zRizzQnEndQResgX0aQ/wgAtVFGw7atbdD6GWdFkO6wu8TTu1iv7rLP9FYxg1b&#10;sj7HEHKQZjRanuzT5WvEsL9PA62P2/ZMfY7tQNwoNewEjZDCmloS7JOTEWU1GDm8rp6vaMMIWb1D&#10;0DZsn+5wHQdg1XI7HqQflwCYDPZ6VYB9x9LitM8OL35gIjXa9/bZ2bV3SG3L9r19unbjN8XahqMN&#10;xxm1NY4uWDBOelvISYcmaz+mYKiM2ALEdqkaMcSEiVnTog0H09RlXtc4QpJpNspofGLE9qGz6zwT&#10;C90+7eCxpIwY9jSPGDLtxm37MTFu204vYOlzbEfV1r/HydntLEv2admytiNyAgkW7OjkFRYNuyTh&#10;9bpvtzdHbm/q37cFv5RM33Ftf4Ea/tYz+m9927P/NW9v/g0AAP//AwBQSwMEFAAGAAgAAAAhAIEA&#10;4ULfAAAACwEAAA8AAABkcnMvZG93bnJldi54bWxMj0FLw0AQhe+C/2EZwZvdxMRQYjalFPVUBFtB&#10;vE2z0yQ0Oxuy2yT9925B0NPM8B5vvlesZtOJkQbXWlYQLyIQxJXVLdcKPvevD0sQziNr7CyTggs5&#10;WJW3NwXm2k78QePO1yKEsMtRQeN9n0vpqoYMuoXtiYN2tINBH86hlnrAKYSbTj5GUSYNthw+NNjT&#10;pqHqtDsbBW8TTuskfhm3p+Pm8r1/ev/axqTU/d28fgbhafZ/ZrjiB3QoA9PBnlk70SlIl6GK/51X&#10;PU6TFMQhbFmSpSDLQv7vUP4AAAD//wMAUEsBAi0AFAAGAAgAAAAhALaDOJL+AAAA4QEAABMAAAAA&#10;AAAAAAAAAAAAAAAAAFtDb250ZW50X1R5cGVzXS54bWxQSwECLQAUAAYACAAAACEAOP0h/9YAAACU&#10;AQAACwAAAAAAAAAAAAAAAAAvAQAAX3JlbHMvLnJlbHNQSwECLQAUAAYACAAAACEAVjeWyiwNAAAu&#10;TgAADgAAAAAAAAAAAAAAAAAuAgAAZHJzL2Uyb0RvYy54bWxQSwECLQAUAAYACAAAACEAgQDhQt8A&#10;AAALAQAADwAAAAAAAAAAAAAAAACGDwAAZHJzL2Rvd25yZXYueG1sUEsFBgAAAAAEAAQA8wAAAJIQ&#10;AAAAAA==&#10;">
                <v:shape id="AutoShape 5" o:spid="_x0000_s1027" style="position:absolute;left:480;top:480;width:10925;height:29;visibility:visible;mso-wrap-style:square;v-text-anchor:top" coordsize="109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1AxAAAANsAAAAPAAAAZHJzL2Rvd25yZXYueG1sRI9Pa8JA&#10;EMXvBb/DMkJvdVOxf0hdRQTBSwlGS/U2ZKdJaHY27K4av33nIPQ2w3vz3m/my8F16kIhtp4NPE8y&#10;UMSVty3XBg77zdM7qJiQLXaeycCNIiwXo4c55tZfeUeXMtVKQjjmaKBJqc+1jlVDDuPE98Si/fjg&#10;MMkaam0DXiXcdXqaZa/aYcvS0GBP64aq3/LsDJyOq9AXt++Q3Gfx9UazosQXbczjeFh9gEo0pH/z&#10;/XprBV/o5RcZQC/+AAAA//8DAFBLAQItABQABgAIAAAAIQDb4fbL7gAAAIUBAAATAAAAAAAAAAAA&#10;AAAAAAAAAABbQ29udGVudF9UeXBlc10ueG1sUEsBAi0AFAAGAAgAAAAhAFr0LFu/AAAAFQEAAAsA&#10;AAAAAAAAAAAAAAAAHwEAAF9yZWxzLy5yZWxzUEsBAi0AFAAGAAgAAAAhABOvLUDEAAAA2wAAAA8A&#10;AAAAAAAAAAAAAAAABwIAAGRycy9kb3ducmV2LnhtbFBLBQYAAAAAAwADALcAAAD4AgAAAAA=&#10;" path="m29,19r-10,l19,29r10,l29,19xm10925,l29,,10,,,,,10,,29r10,l10,10r19,l10925,10r,-10xe" fillcolor="black" stroked="f">
                  <v:path arrowok="t" o:connecttype="custom" o:connectlocs="29,499;19,499;19,509;29,509;29,499;10925,480;29,480;10,480;0,480;0,490;0,509;10,509;10,490;29,490;10925,490;10925,480" o:connectangles="0,0,0,0,0,0,0,0,0,0,0,0,0,0,0,0"/>
                </v:shape>
                <v:rect id="Rectangle 4" o:spid="_x0000_s1028" style="position:absolute;left:508;top:489;width:108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3" o:spid="_x0000_s1029" style="position:absolute;left:480;top:480;width:10954;height:15884;visibility:visible;mso-wrap-style:square;v-text-anchor:top" coordsize="10954,1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3mxwgAAANsAAAAPAAAAZHJzL2Rvd25yZXYueG1sRE9Li8Iw&#10;EL4L+x/CLOzNpoqIdI0igqh7WPCB0NvQzLbFZlKbqO3+eiMI3ubje8503ppK3KhxpWUFgygGQZxZ&#10;XXKu4HhY9ScgnEfWWFkmBR05mM8+elNMtL3zjm57n4sQwi5BBYX3dSKlywoy6CJbEwfuzzYGfYBN&#10;LnWD9xBuKjmM47E0WHJoKLCmZUHZeX81CtY73Hbp6bf7Tw/rUXpeXMa5/1Hq67NdfIPw1Pq3+OXe&#10;6DB/BM9fwgFy9gAAAP//AwBQSwECLQAUAAYACAAAACEA2+H2y+4AAACFAQAAEwAAAAAAAAAAAAAA&#10;AAAAAAAAW0NvbnRlbnRfVHlwZXNdLnhtbFBLAQItABQABgAIAAAAIQBa9CxbvwAAABUBAAALAAAA&#10;AAAAAAAAAAAAAB8BAABfcmVscy8ucmVsc1BLAQItABQABgAIAAAAIQA4L3mxwgAAANsAAAAPAAAA&#10;AAAAAAAAAAAAAAcCAABkcnMvZG93bnJldi54bWxQSwUGAAAAAAMAAwC3AAAA9gIAAAAA&#10;" path="m29,29r-10,l19,15854r10,l29,29xm10934,15854r-9,l29,15854r-10,l19,15864r10,l10925,15864r9,l10934,15854xm10934,19r-9,l29,19r,10l10925,29r,15825l10934,15854r,-15825l10934,19xm10954,r,l10944,r-19,l10925,10r19,l10944,29r,15825l10944,15874r-19,l29,15874r-19,l10,15854,10,29,,29,,15854r,20l,15883r10,l29,15883r10896,l10944,15883r10,l10954,15874r,-20l10954,29r,-19l10954,xe" fillcolor="black" stroked="f">
                  <v:path arrowok="t" o:connecttype="custom" o:connectlocs="29,509;19,509;19,16334;29,16334;29,509;10934,16334;10925,16334;29,16334;19,16334;19,16344;29,16344;10925,16344;10934,16344;10934,16334;10934,499;10925,499;29,499;29,509;10925,509;10925,16334;10934,16334;10934,509;10934,499;10954,480;10954,480;10944,480;10925,480;10925,490;10944,490;10944,509;10944,16334;10944,16354;10925,16354;29,16354;10,16354;10,16334;10,509;0,509;0,16334;0,16354;0,16363;10,16363;29,16363;10925,16363;10944,16363;10954,16363;10954,16363;10954,16354;10954,16354;10954,16334;10954,509;10954,490;10954,490;10954,480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t>время,</w:t>
      </w:r>
      <w:r w:rsidR="00000000">
        <w:rPr>
          <w:spacing w:val="1"/>
        </w:rPr>
        <w:t xml:space="preserve"> </w:t>
      </w:r>
      <w:r w:rsidR="00000000">
        <w:t>в выходные</w:t>
      </w:r>
      <w:r w:rsidR="00000000">
        <w:rPr>
          <w:spacing w:val="1"/>
        </w:rPr>
        <w:t xml:space="preserve"> </w:t>
      </w:r>
      <w:r w:rsidR="00000000">
        <w:t>и нерабочие</w:t>
      </w:r>
      <w:r w:rsidR="00000000">
        <w:rPr>
          <w:spacing w:val="1"/>
        </w:rPr>
        <w:t xml:space="preserve"> </w:t>
      </w:r>
      <w:r w:rsidR="00000000">
        <w:t>праздничные</w:t>
      </w:r>
      <w:r w:rsidR="00000000">
        <w:rPr>
          <w:spacing w:val="1"/>
        </w:rPr>
        <w:t xml:space="preserve"> </w:t>
      </w:r>
      <w:r w:rsidR="00000000">
        <w:t>дни,</w:t>
      </w:r>
      <w:r w:rsidR="00000000">
        <w:rPr>
          <w:spacing w:val="1"/>
        </w:rPr>
        <w:t xml:space="preserve"> </w:t>
      </w:r>
      <w:r w:rsidR="00000000">
        <w:t>производить разделение</w:t>
      </w:r>
      <w:r w:rsidR="00000000">
        <w:rPr>
          <w:spacing w:val="1"/>
        </w:rPr>
        <w:t xml:space="preserve"> </w:t>
      </w:r>
      <w:r w:rsidR="00000000">
        <w:t>рабочего</w:t>
      </w:r>
      <w:r w:rsidR="00000000">
        <w:rPr>
          <w:spacing w:val="1"/>
        </w:rPr>
        <w:t xml:space="preserve"> </w:t>
      </w:r>
      <w:r w:rsidR="00000000">
        <w:t>времени</w:t>
      </w:r>
      <w:r w:rsidR="00000000">
        <w:rPr>
          <w:spacing w:val="1"/>
        </w:rPr>
        <w:t xml:space="preserve"> </w:t>
      </w:r>
      <w:r w:rsidR="00000000">
        <w:t>на</w:t>
      </w:r>
      <w:r w:rsidR="00000000">
        <w:rPr>
          <w:spacing w:val="1"/>
        </w:rPr>
        <w:t xml:space="preserve"> </w:t>
      </w:r>
      <w:r w:rsidR="00000000">
        <w:t>части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предусматривать</w:t>
      </w:r>
      <w:r w:rsidR="00000000">
        <w:rPr>
          <w:spacing w:val="1"/>
        </w:rPr>
        <w:t xml:space="preserve"> </w:t>
      </w:r>
      <w:r w:rsidR="00000000">
        <w:t>другие</w:t>
      </w:r>
      <w:r w:rsidR="00000000">
        <w:rPr>
          <w:spacing w:val="1"/>
        </w:rPr>
        <w:t xml:space="preserve"> </w:t>
      </w:r>
      <w:r w:rsidR="00000000">
        <w:t>особенности</w:t>
      </w:r>
      <w:r w:rsidR="00000000">
        <w:rPr>
          <w:spacing w:val="1"/>
        </w:rPr>
        <w:t xml:space="preserve"> </w:t>
      </w:r>
      <w:r w:rsidR="00000000">
        <w:t>режима</w:t>
      </w:r>
      <w:r w:rsidR="00000000">
        <w:rPr>
          <w:spacing w:val="1"/>
        </w:rPr>
        <w:t xml:space="preserve"> </w:t>
      </w:r>
      <w:r w:rsidR="00000000">
        <w:t>рабочего</w:t>
      </w:r>
      <w:r w:rsidR="00000000">
        <w:rPr>
          <w:spacing w:val="7"/>
        </w:rPr>
        <w:t xml:space="preserve"> </w:t>
      </w:r>
      <w:r w:rsidR="00000000">
        <w:t>времени</w:t>
      </w:r>
      <w:r w:rsidR="00000000">
        <w:rPr>
          <w:spacing w:val="7"/>
        </w:rPr>
        <w:t xml:space="preserve"> </w:t>
      </w:r>
      <w:r w:rsidR="00000000">
        <w:t>(ст.ст.</w:t>
      </w:r>
      <w:r w:rsidR="00000000">
        <w:rPr>
          <w:spacing w:val="15"/>
        </w:rPr>
        <w:t xml:space="preserve"> </w:t>
      </w:r>
      <w:r w:rsidR="00000000">
        <w:t>104,</w:t>
      </w:r>
      <w:r w:rsidR="00000000">
        <w:rPr>
          <w:spacing w:val="13"/>
        </w:rPr>
        <w:t xml:space="preserve"> </w:t>
      </w:r>
      <w:r w:rsidR="00000000">
        <w:t>101,</w:t>
      </w:r>
      <w:r w:rsidR="00000000">
        <w:rPr>
          <w:spacing w:val="13"/>
        </w:rPr>
        <w:t xml:space="preserve"> </w:t>
      </w:r>
      <w:r w:rsidR="00000000">
        <w:t>99,</w:t>
      </w:r>
      <w:r w:rsidR="00000000">
        <w:rPr>
          <w:spacing w:val="9"/>
        </w:rPr>
        <w:t xml:space="preserve"> </w:t>
      </w:r>
      <w:r w:rsidR="00000000">
        <w:t>96,</w:t>
      </w:r>
      <w:r w:rsidR="00000000">
        <w:rPr>
          <w:spacing w:val="13"/>
        </w:rPr>
        <w:t xml:space="preserve"> </w:t>
      </w:r>
      <w:r w:rsidR="00000000">
        <w:t>13,</w:t>
      </w:r>
      <w:r w:rsidR="00000000">
        <w:rPr>
          <w:spacing w:val="9"/>
        </w:rPr>
        <w:t xml:space="preserve"> </w:t>
      </w:r>
      <w:r w:rsidR="00000000">
        <w:t>105</w:t>
      </w:r>
      <w:r w:rsidR="00000000">
        <w:rPr>
          <w:spacing w:val="10"/>
        </w:rPr>
        <w:t xml:space="preserve"> </w:t>
      </w:r>
      <w:r w:rsidR="00000000">
        <w:t>ТК</w:t>
      </w:r>
      <w:r w:rsidR="00000000">
        <w:rPr>
          <w:spacing w:val="8"/>
        </w:rPr>
        <w:t xml:space="preserve"> </w:t>
      </w:r>
      <w:r w:rsidR="00000000">
        <w:t>РФ).</w:t>
      </w:r>
      <w:r w:rsidR="00000000">
        <w:rPr>
          <w:spacing w:val="13"/>
        </w:rPr>
        <w:t xml:space="preserve"> </w:t>
      </w:r>
      <w:r w:rsidR="00000000">
        <w:t>Особенности</w:t>
      </w:r>
      <w:r w:rsidR="00000000">
        <w:rPr>
          <w:spacing w:val="8"/>
        </w:rPr>
        <w:t xml:space="preserve"> </w:t>
      </w:r>
      <w:r w:rsidR="00000000">
        <w:t>режима</w:t>
      </w:r>
      <w:r w:rsidR="00000000">
        <w:rPr>
          <w:spacing w:val="-67"/>
        </w:rPr>
        <w:t xml:space="preserve"> </w:t>
      </w:r>
      <w:r w:rsidR="00000000">
        <w:t>рабочего времени указываются</w:t>
      </w:r>
      <w:r w:rsidR="00000000">
        <w:rPr>
          <w:spacing w:val="12"/>
        </w:rPr>
        <w:t xml:space="preserve"> </w:t>
      </w:r>
      <w:r w:rsidR="00000000">
        <w:t>в трудовом</w:t>
      </w:r>
      <w:r w:rsidR="00000000">
        <w:rPr>
          <w:spacing w:val="3"/>
        </w:rPr>
        <w:t xml:space="preserve"> </w:t>
      </w:r>
      <w:r w:rsidR="00000000">
        <w:t>договоре.</w:t>
      </w:r>
    </w:p>
    <w:p w14:paraId="3C335E4B" w14:textId="77777777" w:rsidR="004920B1" w:rsidRDefault="00000000">
      <w:pPr>
        <w:pStyle w:val="a5"/>
        <w:numPr>
          <w:ilvl w:val="1"/>
          <w:numId w:val="7"/>
        </w:numPr>
        <w:tabs>
          <w:tab w:val="left" w:pos="1845"/>
        </w:tabs>
        <w:spacing w:line="242" w:lineRule="auto"/>
        <w:ind w:right="42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отработанного каждым работником, посредством ведения табеля учёта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14:paraId="19B53106" w14:textId="77777777" w:rsidR="004920B1" w:rsidRDefault="00000000">
      <w:pPr>
        <w:pStyle w:val="a5"/>
        <w:numPr>
          <w:ilvl w:val="1"/>
          <w:numId w:val="7"/>
        </w:numPr>
        <w:tabs>
          <w:tab w:val="left" w:pos="2009"/>
        </w:tabs>
        <w:ind w:right="434" w:firstLine="427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возложенными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них 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обязанностями.</w:t>
      </w:r>
    </w:p>
    <w:p w14:paraId="57267B7C" w14:textId="77777777" w:rsidR="004920B1" w:rsidRDefault="00000000">
      <w:pPr>
        <w:pStyle w:val="a5"/>
        <w:numPr>
          <w:ilvl w:val="1"/>
          <w:numId w:val="7"/>
        </w:numPr>
        <w:tabs>
          <w:tab w:val="left" w:pos="1783"/>
        </w:tabs>
        <w:ind w:right="430" w:firstLine="427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487308800" behindDoc="1" locked="0" layoutInCell="1" allowOverlap="1" wp14:anchorId="0D00C7E1" wp14:editId="7200B4DD">
            <wp:simplePos x="0" y="0"/>
            <wp:positionH relativeFrom="page">
              <wp:posOffset>1656714</wp:posOffset>
            </wp:positionH>
            <wp:positionV relativeFrom="paragraph">
              <wp:posOffset>322069</wp:posOffset>
            </wp:positionV>
            <wp:extent cx="8889" cy="5334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5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9312" behindDoc="1" locked="0" layoutInCell="1" allowOverlap="1" wp14:anchorId="20276FFC" wp14:editId="23FFC707">
            <wp:simplePos x="0" y="0"/>
            <wp:positionH relativeFrom="page">
              <wp:posOffset>3475990</wp:posOffset>
            </wp:positionH>
            <wp:positionV relativeFrom="paragraph">
              <wp:posOffset>759591</wp:posOffset>
            </wp:positionV>
            <wp:extent cx="19050" cy="285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Не разрешается отвлекать работников от их непосредственной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обязанностей или других поручений, не связанных с их трудовой функцией(кроме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законодательством).</w:t>
      </w:r>
    </w:p>
    <w:p w14:paraId="7A5C28BF" w14:textId="77777777" w:rsidR="004920B1" w:rsidRDefault="00000000">
      <w:pPr>
        <w:pStyle w:val="a5"/>
        <w:numPr>
          <w:ilvl w:val="1"/>
          <w:numId w:val="7"/>
        </w:numPr>
        <w:tabs>
          <w:tab w:val="left" w:pos="2028"/>
        </w:tabs>
        <w:ind w:right="421" w:firstLine="427"/>
        <w:jc w:val="both"/>
        <w:rPr>
          <w:sz w:val="28"/>
        </w:rPr>
      </w:pP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 работников. В периоды отмены образовательного процесса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знаний.</w:t>
      </w:r>
    </w:p>
    <w:p w14:paraId="3C942C63" w14:textId="77777777" w:rsidR="004920B1" w:rsidRDefault="00000000">
      <w:pPr>
        <w:pStyle w:val="a5"/>
        <w:numPr>
          <w:ilvl w:val="1"/>
          <w:numId w:val="7"/>
        </w:numPr>
        <w:tabs>
          <w:tab w:val="left" w:pos="1889"/>
        </w:tabs>
        <w:ind w:right="41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известить руководство образовательной организации как можно раньше,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 листок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 нетрудоспособности в первый день выхода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14:paraId="1B779554" w14:textId="77777777" w:rsidR="004920B1" w:rsidRDefault="00000000">
      <w:pPr>
        <w:pStyle w:val="a5"/>
        <w:numPr>
          <w:ilvl w:val="1"/>
          <w:numId w:val="7"/>
        </w:numPr>
        <w:tabs>
          <w:tab w:val="left" w:pos="1898"/>
        </w:tabs>
        <w:ind w:right="419" w:firstLine="427"/>
        <w:jc w:val="both"/>
        <w:rPr>
          <w:sz w:val="28"/>
        </w:rPr>
      </w:pPr>
      <w:r>
        <w:rPr>
          <w:sz w:val="28"/>
        </w:rPr>
        <w:t>Продолжительность рабочего дня, режим рабочего времени и выходные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дни для педагогического и обслуживающего персонала определяется 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.</w:t>
      </w:r>
    </w:p>
    <w:p w14:paraId="55A8764E" w14:textId="77777777" w:rsidR="004920B1" w:rsidRDefault="00000000">
      <w:pPr>
        <w:pStyle w:val="a3"/>
        <w:ind w:right="436"/>
      </w:pPr>
      <w:r>
        <w:t>Графики</w:t>
      </w:r>
      <w:r>
        <w:rPr>
          <w:spacing w:val="-5"/>
        </w:rPr>
        <w:t xml:space="preserve"> </w:t>
      </w:r>
      <w:r>
        <w:t>сменности</w:t>
      </w:r>
      <w:r>
        <w:rPr>
          <w:spacing w:val="-4"/>
        </w:rPr>
        <w:t xml:space="preserve"> </w:t>
      </w:r>
      <w:r>
        <w:t>доводятся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6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месяц</w:t>
      </w:r>
      <w:r>
        <w:rPr>
          <w:spacing w:val="-9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действие.</w:t>
      </w:r>
    </w:p>
    <w:p w14:paraId="3ACF706B" w14:textId="77777777" w:rsidR="004920B1" w:rsidRDefault="00000000">
      <w:pPr>
        <w:pStyle w:val="a5"/>
        <w:numPr>
          <w:ilvl w:val="1"/>
          <w:numId w:val="7"/>
        </w:numPr>
        <w:tabs>
          <w:tab w:val="left" w:pos="2023"/>
        </w:tabs>
        <w:spacing w:line="244" w:lineRule="auto"/>
        <w:ind w:right="427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 рабочий</w:t>
      </w:r>
      <w:r>
        <w:rPr>
          <w:spacing w:val="6"/>
          <w:sz w:val="28"/>
        </w:rPr>
        <w:t xml:space="preserve"> </w:t>
      </w:r>
      <w:r>
        <w:rPr>
          <w:sz w:val="28"/>
        </w:rPr>
        <w:t>день.</w:t>
      </w:r>
    </w:p>
    <w:p w14:paraId="431889CB" w14:textId="77777777" w:rsidR="004920B1" w:rsidRDefault="00000000">
      <w:pPr>
        <w:pStyle w:val="a5"/>
        <w:numPr>
          <w:ilvl w:val="1"/>
          <w:numId w:val="7"/>
        </w:numPr>
        <w:tabs>
          <w:tab w:val="left" w:pos="1922"/>
        </w:tabs>
        <w:ind w:right="423" w:firstLine="427"/>
        <w:jc w:val="both"/>
        <w:rPr>
          <w:sz w:val="28"/>
        </w:rPr>
      </w:pPr>
      <w:r>
        <w:rPr>
          <w:sz w:val="28"/>
        </w:rPr>
        <w:t>Работникам предоставляется ежегодный оплачиваемый отпуск 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 до календарного года. О времени начала отпуска работник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извещен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0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две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недели до его начала.</w:t>
      </w:r>
    </w:p>
    <w:p w14:paraId="1F6B112E" w14:textId="77777777" w:rsidR="004920B1" w:rsidRDefault="00000000">
      <w:pPr>
        <w:pStyle w:val="a5"/>
        <w:numPr>
          <w:ilvl w:val="1"/>
          <w:numId w:val="7"/>
        </w:numPr>
        <w:tabs>
          <w:tab w:val="left" w:pos="1975"/>
        </w:tabs>
        <w:spacing w:line="320" w:lineRule="exact"/>
        <w:ind w:left="1974" w:hanging="731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86"/>
          <w:sz w:val="28"/>
        </w:rPr>
        <w:t xml:space="preserve"> </w:t>
      </w:r>
      <w:r>
        <w:rPr>
          <w:sz w:val="28"/>
        </w:rPr>
        <w:t>могут</w:t>
      </w:r>
      <w:r>
        <w:rPr>
          <w:spacing w:val="83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8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06"/>
          <w:sz w:val="28"/>
        </w:rPr>
        <w:t xml:space="preserve"> </w:t>
      </w:r>
      <w:r>
        <w:rPr>
          <w:sz w:val="28"/>
        </w:rPr>
        <w:t>оплачиваемые</w:t>
      </w:r>
    </w:p>
    <w:p w14:paraId="697EE2C8" w14:textId="77777777" w:rsidR="004920B1" w:rsidRDefault="004920B1">
      <w:pPr>
        <w:spacing w:line="320" w:lineRule="exact"/>
        <w:jc w:val="both"/>
        <w:rPr>
          <w:sz w:val="28"/>
        </w:rPr>
        <w:sectPr w:rsidR="004920B1">
          <w:pgSz w:w="11910" w:h="16840"/>
          <w:pgMar w:top="360" w:right="420" w:bottom="1180" w:left="460" w:header="0" w:footer="971" w:gutter="0"/>
          <w:cols w:space="720"/>
        </w:sectPr>
      </w:pPr>
    </w:p>
    <w:p w14:paraId="43CF0107" w14:textId="77777777" w:rsidR="004920B1" w:rsidRDefault="00000000">
      <w:pPr>
        <w:pStyle w:val="a3"/>
        <w:spacing w:before="57"/>
        <w:ind w:right="439" w:firstLine="0"/>
      </w:pPr>
      <w:r>
        <w:lastRenderedPageBreak/>
        <w:t>отпуска,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767325F" w14:textId="77777777" w:rsidR="004920B1" w:rsidRDefault="00000000">
      <w:pPr>
        <w:pStyle w:val="a3"/>
        <w:ind w:right="435" w:firstLine="710"/>
      </w:pPr>
      <w:r>
        <w:t>По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работнику по его письменному заявлению может быть предоставлен отпуск 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 платы</w:t>
      </w:r>
      <w:r>
        <w:rPr>
          <w:spacing w:val="10"/>
        </w:rPr>
        <w:t xml:space="preserve"> </w:t>
      </w:r>
      <w:r>
        <w:t>- до 14</w:t>
      </w:r>
      <w:r>
        <w:rPr>
          <w:spacing w:val="1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 в году.</w:t>
      </w:r>
    </w:p>
    <w:p w14:paraId="4D0455A1" w14:textId="77777777" w:rsidR="004920B1" w:rsidRDefault="00000000">
      <w:pPr>
        <w:pStyle w:val="a5"/>
        <w:numPr>
          <w:ilvl w:val="1"/>
          <w:numId w:val="7"/>
        </w:numPr>
        <w:tabs>
          <w:tab w:val="left" w:pos="2181"/>
        </w:tabs>
        <w:spacing w:before="3"/>
        <w:ind w:right="420" w:firstLine="710"/>
        <w:jc w:val="both"/>
        <w:rPr>
          <w:sz w:val="28"/>
        </w:rPr>
      </w:pPr>
      <w:r>
        <w:rPr>
          <w:sz w:val="28"/>
        </w:rPr>
        <w:t>По соглашению между работником и заведующим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разделен на части. При этом хотя бы одна из частей этого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14 календарных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5"/>
          <w:sz w:val="28"/>
        </w:rPr>
        <w:t xml:space="preserve"> </w:t>
      </w:r>
      <w:r>
        <w:rPr>
          <w:sz w:val="28"/>
        </w:rPr>
        <w:t>(ст.</w:t>
      </w:r>
      <w:r>
        <w:rPr>
          <w:spacing w:val="13"/>
          <w:sz w:val="28"/>
        </w:rPr>
        <w:t xml:space="preserve"> </w:t>
      </w:r>
      <w:r>
        <w:rPr>
          <w:sz w:val="28"/>
        </w:rPr>
        <w:t>125 ТК</w:t>
      </w:r>
      <w:r>
        <w:rPr>
          <w:spacing w:val="3"/>
          <w:sz w:val="28"/>
        </w:rPr>
        <w:t xml:space="preserve"> </w:t>
      </w:r>
      <w:r>
        <w:rPr>
          <w:sz w:val="28"/>
        </w:rPr>
        <w:t>РФ).</w:t>
      </w:r>
    </w:p>
    <w:p w14:paraId="3A55E9B7" w14:textId="77777777" w:rsidR="004920B1" w:rsidRDefault="00000000">
      <w:pPr>
        <w:pStyle w:val="a5"/>
        <w:numPr>
          <w:ilvl w:val="1"/>
          <w:numId w:val="7"/>
        </w:numPr>
        <w:tabs>
          <w:tab w:val="left" w:pos="2239"/>
        </w:tabs>
        <w:ind w:right="415" w:firstLine="710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Неиспользованная в связи с этим часть отпуска должна быть предоставлена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работника в удобное для него время в течение текущего рабочего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присоединена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44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43"/>
          <w:sz w:val="28"/>
        </w:rPr>
        <w:t xml:space="preserve"> </w:t>
      </w:r>
      <w:r>
        <w:rPr>
          <w:sz w:val="28"/>
        </w:rPr>
        <w:t>год.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68"/>
          <w:sz w:val="28"/>
        </w:rPr>
        <w:t xml:space="preserve"> </w:t>
      </w:r>
      <w:r>
        <w:rPr>
          <w:sz w:val="28"/>
        </w:rPr>
        <w:t>из отпуска работников в возрасте до восемнадцати лет, беременных женщин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занятых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вредными 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"/>
          <w:sz w:val="28"/>
        </w:rPr>
        <w:t xml:space="preserve"> </w:t>
      </w:r>
      <w:r>
        <w:rPr>
          <w:sz w:val="28"/>
        </w:rPr>
        <w:t>труда.</w:t>
      </w:r>
    </w:p>
    <w:p w14:paraId="0CF3DE5C" w14:textId="77777777" w:rsidR="004920B1" w:rsidRDefault="00000000">
      <w:pPr>
        <w:pStyle w:val="a5"/>
        <w:numPr>
          <w:ilvl w:val="1"/>
          <w:numId w:val="7"/>
        </w:numPr>
        <w:tabs>
          <w:tab w:val="left" w:pos="2340"/>
        </w:tabs>
        <w:spacing w:line="242" w:lineRule="auto"/>
        <w:ind w:right="408" w:firstLine="710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дней, по письменному заявлению работника может быть заменена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компенсацией</w:t>
      </w:r>
      <w:r>
        <w:rPr>
          <w:spacing w:val="22"/>
          <w:sz w:val="28"/>
        </w:rPr>
        <w:t xml:space="preserve"> </w:t>
      </w:r>
      <w:r>
        <w:rPr>
          <w:sz w:val="28"/>
        </w:rPr>
        <w:t>(ст.</w:t>
      </w:r>
      <w:r>
        <w:rPr>
          <w:spacing w:val="14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3"/>
          <w:sz w:val="28"/>
        </w:rPr>
        <w:t xml:space="preserve"> </w:t>
      </w:r>
      <w:r>
        <w:rPr>
          <w:sz w:val="28"/>
        </w:rPr>
        <w:t>РФ).</w:t>
      </w:r>
    </w:p>
    <w:p w14:paraId="02A630D7" w14:textId="77777777" w:rsidR="004920B1" w:rsidRDefault="00000000">
      <w:pPr>
        <w:pStyle w:val="a5"/>
        <w:numPr>
          <w:ilvl w:val="1"/>
          <w:numId w:val="7"/>
        </w:numPr>
        <w:tabs>
          <w:tab w:val="left" w:pos="2369"/>
        </w:tabs>
        <w:ind w:right="41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этой</w:t>
      </w:r>
      <w:r>
        <w:rPr>
          <w:spacing w:val="6"/>
          <w:sz w:val="28"/>
        </w:rPr>
        <w:t xml:space="preserve"> </w:t>
      </w:r>
      <w:r>
        <w:rPr>
          <w:sz w:val="28"/>
        </w:rPr>
        <w:t>части.</w:t>
      </w:r>
    </w:p>
    <w:p w14:paraId="3CAC4B2C" w14:textId="77777777" w:rsidR="004920B1" w:rsidRDefault="00000000">
      <w:pPr>
        <w:pStyle w:val="a5"/>
        <w:numPr>
          <w:ilvl w:val="1"/>
          <w:numId w:val="7"/>
        </w:numPr>
        <w:tabs>
          <w:tab w:val="left" w:pos="2167"/>
        </w:tabs>
        <w:ind w:right="407" w:firstLine="710"/>
        <w:jc w:val="both"/>
        <w:rPr>
          <w:sz w:val="28"/>
        </w:rPr>
      </w:pPr>
      <w:r>
        <w:rPr>
          <w:sz w:val="28"/>
        </w:rPr>
        <w:t>Право на использование отпуска за первый год работы возникает 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4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2"/>
          <w:sz w:val="28"/>
        </w:rPr>
        <w:t xml:space="preserve"> </w:t>
      </w:r>
      <w:r>
        <w:rPr>
          <w:sz w:val="28"/>
        </w:rPr>
        <w:t>2 ст.122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14:paraId="38CCB120" w14:textId="77777777" w:rsidR="004920B1" w:rsidRDefault="00000000">
      <w:pPr>
        <w:pStyle w:val="1"/>
        <w:numPr>
          <w:ilvl w:val="0"/>
          <w:numId w:val="7"/>
        </w:numPr>
        <w:tabs>
          <w:tab w:val="left" w:pos="1457"/>
        </w:tabs>
        <w:spacing w:line="321" w:lineRule="exact"/>
        <w:ind w:left="1456" w:hanging="213"/>
        <w:jc w:val="both"/>
      </w:pPr>
      <w:bookmarkStart w:id="7" w:name="5._Порядок,_сроки_и_место_выплаты_зарабо"/>
      <w:bookmarkEnd w:id="7"/>
      <w:r>
        <w:t>Порядок,</w:t>
      </w:r>
      <w:r>
        <w:rPr>
          <w:spacing w:val="-1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выплаты</w:t>
      </w:r>
      <w:r>
        <w:rPr>
          <w:spacing w:val="-9"/>
        </w:rPr>
        <w:t xml:space="preserve"> </w:t>
      </w:r>
      <w:r>
        <w:t>заработной</w:t>
      </w:r>
      <w:r>
        <w:rPr>
          <w:spacing w:val="-8"/>
        </w:rPr>
        <w:t xml:space="preserve"> </w:t>
      </w:r>
      <w:r>
        <w:t>платы</w:t>
      </w:r>
    </w:p>
    <w:p w14:paraId="1FB3F6D0" w14:textId="77777777" w:rsidR="004920B1" w:rsidRDefault="00000000">
      <w:pPr>
        <w:pStyle w:val="a5"/>
        <w:numPr>
          <w:ilvl w:val="1"/>
          <w:numId w:val="7"/>
        </w:numPr>
        <w:tabs>
          <w:tab w:val="left" w:pos="1754"/>
        </w:tabs>
        <w:spacing w:line="242" w:lineRule="auto"/>
        <w:ind w:right="427" w:firstLine="427"/>
        <w:jc w:val="both"/>
        <w:rPr>
          <w:sz w:val="28"/>
        </w:rPr>
      </w:pPr>
      <w:r>
        <w:rPr>
          <w:sz w:val="28"/>
        </w:rPr>
        <w:t>Заработная плата устанавливается трудовым договором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 на основании «Положения об оплате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выплатах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МАДОУ д.</w:t>
      </w:r>
      <w:r>
        <w:rPr>
          <w:spacing w:val="4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Плавица».</w:t>
      </w:r>
    </w:p>
    <w:p w14:paraId="56104966" w14:textId="77777777" w:rsidR="004920B1" w:rsidRDefault="00000000">
      <w:pPr>
        <w:pStyle w:val="a5"/>
        <w:numPr>
          <w:ilvl w:val="1"/>
          <w:numId w:val="7"/>
        </w:numPr>
        <w:tabs>
          <w:tab w:val="left" w:pos="1807"/>
        </w:tabs>
        <w:ind w:right="416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 заработной платы администрация извещает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о составных частях заработной платы, причитающейся ему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иных сумм,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начисленных 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 и об основаниях произведенных удержаний, об общей денежной сумме,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подлежащей выплате. Форма расчетного листка утверждается работодателем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8"/>
          <w:sz w:val="28"/>
        </w:rPr>
        <w:t xml:space="preserve"> </w:t>
      </w:r>
      <w:r>
        <w:rPr>
          <w:sz w:val="28"/>
        </w:rPr>
        <w:t>(ст.136</w:t>
      </w:r>
      <w:r>
        <w:rPr>
          <w:spacing w:val="6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14:paraId="49DCC4F7" w14:textId="77777777" w:rsidR="004920B1" w:rsidRDefault="00000000">
      <w:pPr>
        <w:pStyle w:val="a5"/>
        <w:numPr>
          <w:ilvl w:val="1"/>
          <w:numId w:val="7"/>
        </w:numPr>
        <w:tabs>
          <w:tab w:val="left" w:pos="1754"/>
        </w:tabs>
        <w:ind w:right="419" w:firstLine="427"/>
        <w:jc w:val="both"/>
        <w:rPr>
          <w:sz w:val="28"/>
        </w:rPr>
      </w:pPr>
      <w:r>
        <w:rPr>
          <w:sz w:val="28"/>
        </w:rPr>
        <w:t>Заработная плата выплачивается работникам за текущий месяц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письменного заявления перечисляется на расчетный счет, открытый в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 организации. Сроки выплаты заработной платы 23 числа месяца 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 половину месяца и 8 числа окончательный расчет за предыдущий месяц.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совпадении дня выплаты с выходным или нерабочим праздничным днем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 заработной платы производится накануне этого дня. Оплата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0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начала.</w:t>
      </w:r>
    </w:p>
    <w:p w14:paraId="357D1BB0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B9BEE41" w14:textId="77777777" w:rsidR="004920B1" w:rsidRDefault="00000000">
      <w:pPr>
        <w:pStyle w:val="1"/>
        <w:numPr>
          <w:ilvl w:val="0"/>
          <w:numId w:val="7"/>
        </w:numPr>
        <w:tabs>
          <w:tab w:val="left" w:pos="1514"/>
        </w:tabs>
        <w:spacing w:before="62"/>
        <w:ind w:left="1513" w:hanging="270"/>
        <w:jc w:val="left"/>
      </w:pPr>
      <w:bookmarkStart w:id="8" w:name="6._Меры_поощрения_и_взыскания,_применяем"/>
      <w:bookmarkEnd w:id="8"/>
      <w:r>
        <w:rPr>
          <w:w w:val="95"/>
        </w:rPr>
        <w:lastRenderedPageBreak/>
        <w:t>Меры</w:t>
      </w:r>
      <w:r>
        <w:rPr>
          <w:spacing w:val="29"/>
          <w:w w:val="95"/>
        </w:rPr>
        <w:t xml:space="preserve"> </w:t>
      </w:r>
      <w:r>
        <w:rPr>
          <w:w w:val="95"/>
        </w:rPr>
        <w:t>поощрения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29"/>
          <w:w w:val="95"/>
        </w:rPr>
        <w:t xml:space="preserve"> </w:t>
      </w:r>
      <w:r>
        <w:rPr>
          <w:w w:val="95"/>
        </w:rPr>
        <w:t>взыскания,</w:t>
      </w:r>
      <w:r>
        <w:rPr>
          <w:spacing w:val="45"/>
          <w:w w:val="95"/>
        </w:rPr>
        <w:t xml:space="preserve"> </w:t>
      </w:r>
      <w:r>
        <w:rPr>
          <w:w w:val="95"/>
        </w:rPr>
        <w:t>применяемые</w:t>
      </w:r>
      <w:r>
        <w:rPr>
          <w:spacing w:val="37"/>
          <w:w w:val="95"/>
        </w:rPr>
        <w:t xml:space="preserve"> </w:t>
      </w:r>
      <w:r>
        <w:rPr>
          <w:w w:val="95"/>
        </w:rPr>
        <w:t>к</w:t>
      </w:r>
      <w:r>
        <w:rPr>
          <w:spacing w:val="28"/>
          <w:w w:val="95"/>
        </w:rPr>
        <w:t xml:space="preserve"> </w:t>
      </w:r>
      <w:r>
        <w:rPr>
          <w:w w:val="95"/>
        </w:rPr>
        <w:t>работникам</w:t>
      </w:r>
    </w:p>
    <w:p w14:paraId="480FF9BF" w14:textId="77777777" w:rsidR="004920B1" w:rsidRDefault="00000000">
      <w:pPr>
        <w:pStyle w:val="a5"/>
        <w:numPr>
          <w:ilvl w:val="1"/>
          <w:numId w:val="7"/>
        </w:numPr>
        <w:tabs>
          <w:tab w:val="left" w:pos="1902"/>
          <w:tab w:val="left" w:pos="1903"/>
          <w:tab w:val="left" w:pos="3765"/>
          <w:tab w:val="left" w:pos="5182"/>
          <w:tab w:val="left" w:pos="6881"/>
          <w:tab w:val="left" w:pos="8898"/>
        </w:tabs>
        <w:ind w:right="434" w:firstLine="427"/>
        <w:rPr>
          <w:sz w:val="28"/>
        </w:rPr>
      </w:pPr>
      <w:r>
        <w:rPr>
          <w:sz w:val="28"/>
        </w:rPr>
        <w:t>Работодатель</w:t>
      </w:r>
      <w:r>
        <w:rPr>
          <w:sz w:val="28"/>
        </w:rPr>
        <w:tab/>
        <w:t>поощряет</w:t>
      </w:r>
      <w:r>
        <w:rPr>
          <w:sz w:val="28"/>
        </w:rPr>
        <w:tab/>
        <w:t>работников,</w:t>
      </w:r>
      <w:r>
        <w:rPr>
          <w:sz w:val="28"/>
        </w:rPr>
        <w:tab/>
        <w:t>добросовестно</w:t>
      </w:r>
      <w:r>
        <w:rPr>
          <w:sz w:val="28"/>
        </w:rPr>
        <w:tab/>
      </w:r>
      <w:r>
        <w:rPr>
          <w:spacing w:val="-1"/>
          <w:sz w:val="28"/>
        </w:rPr>
        <w:t>исполняющих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формах:</w:t>
      </w:r>
    </w:p>
    <w:p w14:paraId="27ECEED4" w14:textId="77777777" w:rsidR="004920B1" w:rsidRDefault="00000000">
      <w:pPr>
        <w:pStyle w:val="a5"/>
        <w:numPr>
          <w:ilvl w:val="2"/>
          <w:numId w:val="7"/>
        </w:numPr>
        <w:tabs>
          <w:tab w:val="left" w:pos="1964"/>
          <w:tab w:val="left" w:pos="1965"/>
        </w:tabs>
        <w:spacing w:line="340" w:lineRule="exact"/>
        <w:jc w:val="left"/>
        <w:rPr>
          <w:sz w:val="28"/>
        </w:rPr>
      </w:pPr>
      <w:r>
        <w:rPr>
          <w:spacing w:val="-1"/>
          <w:sz w:val="28"/>
        </w:rPr>
        <w:t>объявление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благодарности;</w:t>
      </w:r>
    </w:p>
    <w:p w14:paraId="4792F7B5" w14:textId="77777777" w:rsidR="004920B1" w:rsidRDefault="00000000">
      <w:pPr>
        <w:pStyle w:val="a5"/>
        <w:numPr>
          <w:ilvl w:val="2"/>
          <w:numId w:val="7"/>
        </w:numPr>
        <w:tabs>
          <w:tab w:val="left" w:pos="1964"/>
          <w:tab w:val="left" w:pos="1965"/>
        </w:tabs>
        <w:spacing w:line="342" w:lineRule="exact"/>
        <w:jc w:val="left"/>
        <w:rPr>
          <w:sz w:val="28"/>
        </w:rPr>
      </w:pPr>
      <w:r>
        <w:rPr>
          <w:sz w:val="28"/>
        </w:rPr>
        <w:t>выплата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премии;</w:t>
      </w:r>
    </w:p>
    <w:p w14:paraId="6C35B989" w14:textId="77777777" w:rsidR="004920B1" w:rsidRDefault="00000000">
      <w:pPr>
        <w:pStyle w:val="a5"/>
        <w:numPr>
          <w:ilvl w:val="2"/>
          <w:numId w:val="7"/>
        </w:numPr>
        <w:tabs>
          <w:tab w:val="left" w:pos="1964"/>
          <w:tab w:val="left" w:pos="1965"/>
        </w:tabs>
        <w:spacing w:line="342" w:lineRule="exact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подарком;</w:t>
      </w:r>
    </w:p>
    <w:p w14:paraId="641BB45A" w14:textId="77777777" w:rsidR="004920B1" w:rsidRDefault="00000000">
      <w:pPr>
        <w:pStyle w:val="a5"/>
        <w:numPr>
          <w:ilvl w:val="2"/>
          <w:numId w:val="7"/>
        </w:numPr>
        <w:tabs>
          <w:tab w:val="left" w:pos="1964"/>
          <w:tab w:val="left" w:pos="1965"/>
        </w:tabs>
        <w:spacing w:line="341" w:lineRule="exact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грамотой;</w:t>
      </w:r>
    </w:p>
    <w:p w14:paraId="15E2DD01" w14:textId="77777777" w:rsidR="004920B1" w:rsidRDefault="00000000">
      <w:pPr>
        <w:pStyle w:val="a5"/>
        <w:numPr>
          <w:ilvl w:val="2"/>
          <w:numId w:val="7"/>
        </w:numPr>
        <w:tabs>
          <w:tab w:val="left" w:pos="1964"/>
          <w:tab w:val="left" w:pos="1965"/>
        </w:tabs>
        <w:spacing w:line="342" w:lineRule="exact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профессии;</w:t>
      </w:r>
    </w:p>
    <w:p w14:paraId="3B452FF4" w14:textId="77777777" w:rsidR="004920B1" w:rsidRDefault="00000000">
      <w:pPr>
        <w:pStyle w:val="a5"/>
        <w:numPr>
          <w:ilvl w:val="2"/>
          <w:numId w:val="7"/>
        </w:numPr>
        <w:tabs>
          <w:tab w:val="left" w:pos="1964"/>
          <w:tab w:val="left" w:pos="1965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наградами.</w:t>
      </w:r>
    </w:p>
    <w:p w14:paraId="684D6D25" w14:textId="77777777" w:rsidR="004920B1" w:rsidRDefault="00000000">
      <w:pPr>
        <w:pStyle w:val="a5"/>
        <w:numPr>
          <w:ilvl w:val="1"/>
          <w:numId w:val="7"/>
        </w:numPr>
        <w:tabs>
          <w:tab w:val="left" w:pos="1831"/>
        </w:tabs>
        <w:ind w:right="448" w:firstLine="427"/>
        <w:rPr>
          <w:sz w:val="28"/>
        </w:rPr>
      </w:pPr>
      <w:r>
        <w:rPr>
          <w:sz w:val="28"/>
        </w:rPr>
        <w:t>Поощрение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виде</w:t>
      </w:r>
      <w:r>
        <w:rPr>
          <w:spacing w:val="60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49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Положением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выплатах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стимулирующего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характера,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утвержденным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заведующим</w:t>
      </w:r>
    </w:p>
    <w:p w14:paraId="7D61058C" w14:textId="77777777" w:rsidR="004920B1" w:rsidRDefault="00000000">
      <w:pPr>
        <w:pStyle w:val="a3"/>
        <w:spacing w:before="4"/>
        <w:ind w:firstLine="0"/>
        <w:jc w:val="left"/>
      </w:pPr>
      <w:r>
        <w:rPr>
          <w:w w:val="95"/>
        </w:rPr>
        <w:t>.</w:t>
      </w:r>
    </w:p>
    <w:p w14:paraId="0E1EB549" w14:textId="77777777" w:rsidR="004920B1" w:rsidRDefault="00000000">
      <w:pPr>
        <w:pStyle w:val="a5"/>
        <w:numPr>
          <w:ilvl w:val="1"/>
          <w:numId w:val="7"/>
        </w:numPr>
        <w:tabs>
          <w:tab w:val="left" w:pos="1860"/>
        </w:tabs>
        <w:ind w:right="411" w:firstLine="42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14:paraId="4B1D7AE0" w14:textId="77777777" w:rsidR="004920B1" w:rsidRDefault="00000000">
      <w:pPr>
        <w:pStyle w:val="a5"/>
        <w:numPr>
          <w:ilvl w:val="1"/>
          <w:numId w:val="7"/>
        </w:numPr>
        <w:tabs>
          <w:tab w:val="left" w:pos="1812"/>
        </w:tabs>
        <w:ind w:right="418" w:firstLine="427"/>
        <w:jc w:val="both"/>
        <w:rPr>
          <w:sz w:val="28"/>
        </w:rPr>
      </w:pPr>
      <w:r>
        <w:rPr>
          <w:sz w:val="28"/>
        </w:rPr>
        <w:t>За совершение дисциплинарного проступка, то есть неисполнение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трудовых обязанностей, заведующий 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имеет право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применить 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9"/>
          <w:sz w:val="28"/>
        </w:rPr>
        <w:t xml:space="preserve"> </w:t>
      </w:r>
      <w:r>
        <w:rPr>
          <w:sz w:val="28"/>
        </w:rPr>
        <w:t>взыскания:</w:t>
      </w:r>
    </w:p>
    <w:p w14:paraId="44FFB68C" w14:textId="77777777" w:rsidR="004920B1" w:rsidRDefault="00000000">
      <w:pPr>
        <w:pStyle w:val="a5"/>
        <w:numPr>
          <w:ilvl w:val="0"/>
          <w:numId w:val="2"/>
        </w:numPr>
        <w:tabs>
          <w:tab w:val="left" w:pos="1409"/>
        </w:tabs>
        <w:spacing w:before="3" w:line="322" w:lineRule="exact"/>
        <w:ind w:left="1408" w:hanging="165"/>
        <w:rPr>
          <w:sz w:val="28"/>
        </w:rPr>
      </w:pPr>
      <w:r>
        <w:rPr>
          <w:sz w:val="28"/>
        </w:rPr>
        <w:t>замечание;</w:t>
      </w:r>
    </w:p>
    <w:p w14:paraId="210AE42A" w14:textId="77777777" w:rsidR="004920B1" w:rsidRDefault="00000000">
      <w:pPr>
        <w:pStyle w:val="a5"/>
        <w:numPr>
          <w:ilvl w:val="0"/>
          <w:numId w:val="2"/>
        </w:numPr>
        <w:tabs>
          <w:tab w:val="left" w:pos="1409"/>
        </w:tabs>
        <w:spacing w:line="319" w:lineRule="exact"/>
        <w:ind w:left="1408" w:hanging="165"/>
        <w:rPr>
          <w:sz w:val="28"/>
        </w:rPr>
      </w:pPr>
      <w:r>
        <w:rPr>
          <w:sz w:val="28"/>
        </w:rPr>
        <w:t>выговор;</w:t>
      </w:r>
    </w:p>
    <w:p w14:paraId="39DFE7CA" w14:textId="77777777" w:rsidR="004920B1" w:rsidRDefault="00000000">
      <w:pPr>
        <w:pStyle w:val="a5"/>
        <w:numPr>
          <w:ilvl w:val="0"/>
          <w:numId w:val="2"/>
        </w:numPr>
        <w:tabs>
          <w:tab w:val="left" w:pos="1519"/>
        </w:tabs>
        <w:ind w:right="436" w:firstLine="427"/>
        <w:rPr>
          <w:sz w:val="28"/>
        </w:rPr>
      </w:pPr>
      <w:r>
        <w:rPr>
          <w:sz w:val="28"/>
        </w:rPr>
        <w:t>увольнение по соответствующим основаниям, установленным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14:paraId="5DCC03A0" w14:textId="77777777" w:rsidR="004920B1" w:rsidRDefault="00000000">
      <w:pPr>
        <w:pStyle w:val="a5"/>
        <w:numPr>
          <w:ilvl w:val="1"/>
          <w:numId w:val="7"/>
        </w:numPr>
        <w:tabs>
          <w:tab w:val="left" w:pos="2105"/>
        </w:tabs>
        <w:ind w:right="417" w:firstLine="427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норм профессионального поведения и (или) устава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поданной в письменной форме. Копия жалобы должна быть передана 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работнику.</w:t>
      </w:r>
    </w:p>
    <w:p w14:paraId="76B409C2" w14:textId="77777777" w:rsidR="004920B1" w:rsidRDefault="00000000">
      <w:pPr>
        <w:pStyle w:val="a3"/>
        <w:ind w:right="416"/>
      </w:pPr>
      <w:r>
        <w:t>Ход дисциплинарного расследования и принятые по его результатам решения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педагогического работника,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</w:t>
      </w:r>
      <w:r>
        <w:rPr>
          <w:spacing w:val="1"/>
        </w:rPr>
        <w:t xml:space="preserve"> </w:t>
      </w:r>
      <w:r>
        <w:t>ведущих к запрещению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14:paraId="73E7423F" w14:textId="77777777" w:rsidR="004920B1" w:rsidRDefault="00000000">
      <w:pPr>
        <w:pStyle w:val="a5"/>
        <w:numPr>
          <w:ilvl w:val="1"/>
          <w:numId w:val="1"/>
        </w:numPr>
        <w:tabs>
          <w:tab w:val="left" w:pos="1869"/>
        </w:tabs>
        <w:ind w:right="416" w:firstLine="427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дать указанное объяснение (в течение 2-х рабочих дней)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препятствием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взыскания.</w:t>
      </w:r>
    </w:p>
    <w:p w14:paraId="09E564F3" w14:textId="77777777" w:rsidR="004920B1" w:rsidRDefault="00000000">
      <w:pPr>
        <w:pStyle w:val="a5"/>
        <w:numPr>
          <w:ilvl w:val="1"/>
          <w:numId w:val="1"/>
        </w:numPr>
        <w:tabs>
          <w:tab w:val="left" w:pos="1788"/>
        </w:tabs>
        <w:spacing w:before="3"/>
        <w:ind w:right="410" w:firstLine="427"/>
        <w:jc w:val="both"/>
        <w:rPr>
          <w:sz w:val="28"/>
        </w:rPr>
      </w:pPr>
      <w:r>
        <w:rPr>
          <w:spacing w:val="-1"/>
          <w:sz w:val="28"/>
        </w:rPr>
        <w:t>Дисциплинарное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взыскание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 проступка, не считая времени болезни работника, пребывания его в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отпуске, а также времени, необходимого на учет мнения представительногооргана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работников.</w:t>
      </w:r>
    </w:p>
    <w:p w14:paraId="405E6DB5" w14:textId="77777777" w:rsidR="004920B1" w:rsidRDefault="00000000">
      <w:pPr>
        <w:pStyle w:val="a5"/>
        <w:numPr>
          <w:ilvl w:val="1"/>
          <w:numId w:val="1"/>
        </w:numPr>
        <w:tabs>
          <w:tab w:val="left" w:pos="1793"/>
        </w:tabs>
        <w:ind w:right="414" w:firstLine="427"/>
        <w:jc w:val="both"/>
        <w:rPr>
          <w:sz w:val="28"/>
        </w:rPr>
      </w:pPr>
      <w:r>
        <w:rPr>
          <w:sz w:val="28"/>
        </w:rPr>
        <w:t>Дисциплинарное взыскание не может быть применено позднее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 деятельности или аудиторской проверки —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уголовному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делу.</w:t>
      </w:r>
    </w:p>
    <w:p w14:paraId="01A391C6" w14:textId="77777777" w:rsidR="004920B1" w:rsidRDefault="004920B1">
      <w:pPr>
        <w:jc w:val="both"/>
        <w:rPr>
          <w:sz w:val="28"/>
        </w:r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B1C044F" w14:textId="77777777" w:rsidR="004920B1" w:rsidRDefault="00000000">
      <w:pPr>
        <w:pStyle w:val="a5"/>
        <w:numPr>
          <w:ilvl w:val="1"/>
          <w:numId w:val="1"/>
        </w:numPr>
        <w:tabs>
          <w:tab w:val="left" w:pos="1913"/>
        </w:tabs>
        <w:spacing w:before="57"/>
        <w:ind w:right="444" w:firstLine="427"/>
        <w:jc w:val="both"/>
        <w:rPr>
          <w:sz w:val="28"/>
        </w:rPr>
      </w:pPr>
      <w:r>
        <w:rPr>
          <w:sz w:val="28"/>
        </w:rPr>
        <w:lastRenderedPageBreak/>
        <w:t>За каждый дисциплинарный проступок может быть применено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взыскание.</w:t>
      </w:r>
    </w:p>
    <w:p w14:paraId="7CDE516B" w14:textId="77777777" w:rsidR="004920B1" w:rsidRDefault="00000000">
      <w:pPr>
        <w:pStyle w:val="a3"/>
        <w:ind w:right="415"/>
      </w:pPr>
      <w:r>
        <w:t>Приказ заведующего о применении дисциплинарного взыскания объявляется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-1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расписку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трех</w:t>
      </w:r>
      <w:r>
        <w:rPr>
          <w:spacing w:val="-13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издания.</w:t>
      </w:r>
      <w:r>
        <w:rPr>
          <w:spacing w:val="-6"/>
        </w:rPr>
        <w:t xml:space="preserve"> </w:t>
      </w:r>
      <w:r>
        <w:t>В случае</w:t>
      </w:r>
      <w:r>
        <w:rPr>
          <w:spacing w:val="-67"/>
        </w:rPr>
        <w:t xml:space="preserve"> </w:t>
      </w:r>
      <w:r>
        <w:t>отказа</w:t>
      </w:r>
      <w:r>
        <w:rPr>
          <w:spacing w:val="-15"/>
        </w:rPr>
        <w:t xml:space="preserve"> </w:t>
      </w:r>
      <w:r>
        <w:t>работника</w:t>
      </w:r>
      <w:r>
        <w:rPr>
          <w:spacing w:val="-15"/>
        </w:rPr>
        <w:t xml:space="preserve"> </w:t>
      </w:r>
      <w:r>
        <w:t>подписать</w:t>
      </w:r>
      <w:r>
        <w:rPr>
          <w:spacing w:val="-17"/>
        </w:rPr>
        <w:t xml:space="preserve"> </w:t>
      </w:r>
      <w:r>
        <w:t>указанный</w:t>
      </w:r>
      <w:r>
        <w:rPr>
          <w:spacing w:val="-16"/>
        </w:rPr>
        <w:t xml:space="preserve"> </w:t>
      </w:r>
      <w:r>
        <w:t>приказ</w:t>
      </w:r>
      <w:r>
        <w:rPr>
          <w:spacing w:val="-16"/>
        </w:rPr>
        <w:t xml:space="preserve"> </w:t>
      </w:r>
      <w:r>
        <w:t>составляетсясоответствующий</w:t>
      </w:r>
      <w:r>
        <w:rPr>
          <w:spacing w:val="-17"/>
        </w:rPr>
        <w:t xml:space="preserve"> </w:t>
      </w:r>
      <w:r>
        <w:t>акт.</w:t>
      </w:r>
    </w:p>
    <w:p w14:paraId="77E671E0" w14:textId="77777777" w:rsidR="004920B1" w:rsidRDefault="00000000">
      <w:pPr>
        <w:pStyle w:val="a5"/>
        <w:numPr>
          <w:ilvl w:val="1"/>
          <w:numId w:val="1"/>
        </w:numPr>
        <w:tabs>
          <w:tab w:val="left" w:pos="1970"/>
        </w:tabs>
        <w:spacing w:before="3"/>
        <w:ind w:right="416" w:firstLine="427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споров.</w:t>
      </w:r>
    </w:p>
    <w:p w14:paraId="5EAB8FE4" w14:textId="77777777" w:rsidR="004920B1" w:rsidRDefault="00000000">
      <w:pPr>
        <w:pStyle w:val="a5"/>
        <w:numPr>
          <w:ilvl w:val="1"/>
          <w:numId w:val="1"/>
        </w:numPr>
        <w:tabs>
          <w:tab w:val="left" w:pos="1941"/>
        </w:tabs>
        <w:ind w:right="418" w:firstLine="427"/>
        <w:jc w:val="both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4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взыскания.</w:t>
      </w:r>
    </w:p>
    <w:p w14:paraId="76BBFEDB" w14:textId="77777777" w:rsidR="004920B1" w:rsidRDefault="00000000">
      <w:pPr>
        <w:pStyle w:val="a5"/>
        <w:numPr>
          <w:ilvl w:val="1"/>
          <w:numId w:val="1"/>
        </w:numPr>
        <w:tabs>
          <w:tab w:val="left" w:pos="1922"/>
        </w:tabs>
        <w:ind w:right="434" w:firstLine="427"/>
        <w:jc w:val="both"/>
        <w:rPr>
          <w:sz w:val="28"/>
        </w:rPr>
      </w:pPr>
      <w:r>
        <w:rPr>
          <w:sz w:val="28"/>
        </w:rPr>
        <w:t>Заведующий до истечения года со дня применения дисциплинарного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взыскания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3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-16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14:paraId="252D2061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4F3FF6CA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63EB7D25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5C2CE582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416D89BD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2249E583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07F6A1DE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1BAC7BDF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4318D2A8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2A565D29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4E40B779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23CB8509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51BB6935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1DC00646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6ABD741C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011C375C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32846817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1C99FF85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5AEC4308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34D46475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531EB6DE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5C5A3EBC" w14:textId="77777777" w:rsidR="004920B1" w:rsidRDefault="004920B1">
      <w:pPr>
        <w:pStyle w:val="a3"/>
        <w:ind w:left="0" w:firstLine="0"/>
        <w:jc w:val="left"/>
        <w:rPr>
          <w:sz w:val="30"/>
        </w:rPr>
      </w:pPr>
    </w:p>
    <w:p w14:paraId="0D259535" w14:textId="77777777" w:rsidR="004920B1" w:rsidRDefault="004920B1">
      <w:pPr>
        <w:pStyle w:val="a3"/>
        <w:ind w:left="0" w:firstLine="0"/>
        <w:jc w:val="left"/>
        <w:rPr>
          <w:sz w:val="40"/>
        </w:rPr>
      </w:pPr>
    </w:p>
    <w:p w14:paraId="75D9BCBC" w14:textId="77777777" w:rsidR="004920B1" w:rsidRDefault="00000000">
      <w:pPr>
        <w:pStyle w:val="a3"/>
        <w:ind w:left="1244" w:firstLine="0"/>
        <w:jc w:val="left"/>
      </w:pPr>
      <w:r>
        <w:rPr>
          <w:w w:val="95"/>
        </w:rPr>
        <w:t>.</w:t>
      </w:r>
    </w:p>
    <w:p w14:paraId="3D2A7820" w14:textId="77777777" w:rsidR="004920B1" w:rsidRDefault="004920B1">
      <w:pPr>
        <w:sectPr w:rsidR="004920B1">
          <w:pgSz w:w="11910" w:h="16840"/>
          <w:pgMar w:top="460" w:right="420" w:bottom="1180" w:left="460" w:header="0" w:footer="971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4F38F8" w14:textId="77777777" w:rsidR="004920B1" w:rsidRDefault="00000000">
      <w:pPr>
        <w:pStyle w:val="a3"/>
        <w:spacing w:before="76"/>
        <w:ind w:firstLine="0"/>
        <w:jc w:val="left"/>
      </w:pPr>
      <w:r>
        <w:lastRenderedPageBreak/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распорядка</w:t>
      </w:r>
      <w:r>
        <w:rPr>
          <w:spacing w:val="57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r>
        <w:t>:</w:t>
      </w:r>
    </w:p>
    <w:p w14:paraId="774957A9" w14:textId="77777777" w:rsidR="004920B1" w:rsidRDefault="004920B1">
      <w:pPr>
        <w:pStyle w:val="a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3337"/>
      </w:tblGrid>
      <w:tr w:rsidR="004920B1" w14:paraId="590BFBAD" w14:textId="77777777">
        <w:trPr>
          <w:trHeight w:val="321"/>
        </w:trPr>
        <w:tc>
          <w:tcPr>
            <w:tcW w:w="3338" w:type="dxa"/>
          </w:tcPr>
          <w:p w14:paraId="53B4D8DE" w14:textId="77777777" w:rsidR="004920B1" w:rsidRDefault="00000000">
            <w:pPr>
              <w:pStyle w:val="TableParagraph"/>
              <w:spacing w:line="302" w:lineRule="exact"/>
              <w:ind w:left="1326" w:right="1335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333" w:type="dxa"/>
          </w:tcPr>
          <w:p w14:paraId="5BF09AD5" w14:textId="77777777" w:rsidR="004920B1" w:rsidRDefault="00000000">
            <w:pPr>
              <w:pStyle w:val="TableParagraph"/>
              <w:spacing w:line="302" w:lineRule="exact"/>
              <w:ind w:left="1365" w:right="135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337" w:type="dxa"/>
          </w:tcPr>
          <w:p w14:paraId="3870C395" w14:textId="77777777" w:rsidR="004920B1" w:rsidRDefault="00000000">
            <w:pPr>
              <w:pStyle w:val="TableParagraph"/>
              <w:spacing w:line="302" w:lineRule="exact"/>
              <w:ind w:left="1150" w:right="1153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4920B1" w14:paraId="4E3BD369" w14:textId="77777777">
        <w:trPr>
          <w:trHeight w:val="326"/>
        </w:trPr>
        <w:tc>
          <w:tcPr>
            <w:tcW w:w="3338" w:type="dxa"/>
          </w:tcPr>
          <w:p w14:paraId="3BC2FFCD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42DC4127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16BC3B4E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  <w:tr w:rsidR="004920B1" w14:paraId="0803D577" w14:textId="77777777">
        <w:trPr>
          <w:trHeight w:val="321"/>
        </w:trPr>
        <w:tc>
          <w:tcPr>
            <w:tcW w:w="3338" w:type="dxa"/>
          </w:tcPr>
          <w:p w14:paraId="682A4633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38D3F150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35DD5B49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  <w:tr w:rsidR="004920B1" w14:paraId="58C1079E" w14:textId="77777777">
        <w:trPr>
          <w:trHeight w:val="321"/>
        </w:trPr>
        <w:tc>
          <w:tcPr>
            <w:tcW w:w="3338" w:type="dxa"/>
          </w:tcPr>
          <w:p w14:paraId="1620F6D2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09A99FCC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4B640FDA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  <w:tr w:rsidR="004920B1" w14:paraId="79F9782E" w14:textId="77777777">
        <w:trPr>
          <w:trHeight w:val="321"/>
        </w:trPr>
        <w:tc>
          <w:tcPr>
            <w:tcW w:w="3338" w:type="dxa"/>
          </w:tcPr>
          <w:p w14:paraId="004E280C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5162FA33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5D2545F4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  <w:tr w:rsidR="004920B1" w14:paraId="037B4A89" w14:textId="77777777">
        <w:trPr>
          <w:trHeight w:val="321"/>
        </w:trPr>
        <w:tc>
          <w:tcPr>
            <w:tcW w:w="3338" w:type="dxa"/>
          </w:tcPr>
          <w:p w14:paraId="7284750B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5E8B1C68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19CDB3E6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  <w:tr w:rsidR="004920B1" w14:paraId="057C78E5" w14:textId="77777777">
        <w:trPr>
          <w:trHeight w:val="321"/>
        </w:trPr>
        <w:tc>
          <w:tcPr>
            <w:tcW w:w="3338" w:type="dxa"/>
          </w:tcPr>
          <w:p w14:paraId="2BE7244A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5D67FF67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79BDE80F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  <w:tr w:rsidR="004920B1" w14:paraId="12C623C1" w14:textId="77777777">
        <w:trPr>
          <w:trHeight w:val="326"/>
        </w:trPr>
        <w:tc>
          <w:tcPr>
            <w:tcW w:w="3338" w:type="dxa"/>
          </w:tcPr>
          <w:p w14:paraId="13369CF8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31309D47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310E75B3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  <w:tr w:rsidR="004920B1" w14:paraId="2C828021" w14:textId="77777777">
        <w:trPr>
          <w:trHeight w:val="321"/>
        </w:trPr>
        <w:tc>
          <w:tcPr>
            <w:tcW w:w="3338" w:type="dxa"/>
          </w:tcPr>
          <w:p w14:paraId="565660C7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14:paraId="4ACB9EF0" w14:textId="77777777" w:rsidR="004920B1" w:rsidRDefault="004920B1">
            <w:pPr>
              <w:pStyle w:val="TableParagraph"/>
              <w:rPr>
                <w:sz w:val="24"/>
              </w:rPr>
            </w:pPr>
          </w:p>
        </w:tc>
        <w:tc>
          <w:tcPr>
            <w:tcW w:w="3337" w:type="dxa"/>
          </w:tcPr>
          <w:p w14:paraId="009D4591" w14:textId="77777777" w:rsidR="004920B1" w:rsidRDefault="004920B1">
            <w:pPr>
              <w:pStyle w:val="TableParagraph"/>
              <w:rPr>
                <w:sz w:val="24"/>
              </w:rPr>
            </w:pPr>
          </w:p>
        </w:tc>
      </w:tr>
    </w:tbl>
    <w:p w14:paraId="257A2B29" w14:textId="77777777" w:rsidR="00984434" w:rsidRDefault="00984434"/>
    <w:sectPr w:rsidR="00984434">
      <w:pgSz w:w="11910" w:h="16840"/>
      <w:pgMar w:top="1540" w:right="420" w:bottom="1180" w:left="460" w:header="0" w:footer="971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873D" w14:textId="77777777" w:rsidR="00984434" w:rsidRDefault="00984434">
      <w:r>
        <w:separator/>
      </w:r>
    </w:p>
  </w:endnote>
  <w:endnote w:type="continuationSeparator" w:id="0">
    <w:p w14:paraId="67068BB2" w14:textId="77777777" w:rsidR="00984434" w:rsidRDefault="0098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96AB" w14:textId="16EB7895" w:rsidR="004920B1" w:rsidRDefault="00F43CE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6959FD" wp14:editId="02F1F25D">
              <wp:simplePos x="0" y="0"/>
              <wp:positionH relativeFrom="page">
                <wp:posOffset>3813175</wp:posOffset>
              </wp:positionH>
              <wp:positionV relativeFrom="page">
                <wp:posOffset>9920605</wp:posOffset>
              </wp:positionV>
              <wp:extent cx="216535" cy="18097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E09C4" w14:textId="77777777" w:rsidR="004920B1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95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81.1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iZF8BeEAAAANAQAADwAAAGRycy9kb3ducmV2LnhtbEyPwU7DMAyG70i8Q2QkbixhY9FWmk4T&#10;ghMSoisHjmmTtdEapzTZVt4e7zSO9v/p9+d8M/menewYXUAFjzMBzGITjMNWwVf19rACFpNGo/uA&#10;VsGvjbApbm9ynZlwxtKedqllVIIx0wq6lIaM89h01us4C4NFyvZh9DrROLbcjPpM5b7ncyEk99oh&#10;Xej0YF862xx2R69g+43lq/v5qD/Lfemqai3wXR6Uur+bts/Akp3SFYaLPqlDQU51OKKJrFcghVgS&#10;SsFSzhfACJGLJwmsvqzWYgW8yPn/L4o/AA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ImRfAXhAAAADQEAAA8AAAAAAAAAAAAAAAAAMAQAAGRycy9kb3ducmV2LnhtbFBLBQYAAAAABAAE&#10;APMAAAA+BQAAAAA=&#10;" filled="f" stroked="f">
              <v:textbox inset="0,0,0,0">
                <w:txbxContent>
                  <w:p w14:paraId="27AE09C4" w14:textId="77777777" w:rsidR="004920B1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873C" w14:textId="77777777" w:rsidR="00984434" w:rsidRDefault="00984434">
      <w:r>
        <w:separator/>
      </w:r>
    </w:p>
  </w:footnote>
  <w:footnote w:type="continuationSeparator" w:id="0">
    <w:p w14:paraId="544D292E" w14:textId="77777777" w:rsidR="00984434" w:rsidRDefault="0098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4E7"/>
    <w:multiLevelType w:val="hybridMultilevel"/>
    <w:tmpl w:val="1FA2EE4C"/>
    <w:lvl w:ilvl="0" w:tplc="5B1A68E4">
      <w:start w:val="1"/>
      <w:numFmt w:val="decimal"/>
      <w:lvlText w:val="%1."/>
      <w:lvlJc w:val="left"/>
      <w:pPr>
        <w:ind w:left="4889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DD8A7A2">
      <w:numFmt w:val="bullet"/>
      <w:lvlText w:val="•"/>
      <w:lvlJc w:val="left"/>
      <w:pPr>
        <w:ind w:left="5494" w:hanging="279"/>
      </w:pPr>
      <w:rPr>
        <w:rFonts w:hint="default"/>
        <w:lang w:val="ru-RU" w:eastAsia="en-US" w:bidi="ar-SA"/>
      </w:rPr>
    </w:lvl>
    <w:lvl w:ilvl="2" w:tplc="8D7EA9BA">
      <w:numFmt w:val="bullet"/>
      <w:lvlText w:val="•"/>
      <w:lvlJc w:val="left"/>
      <w:pPr>
        <w:ind w:left="6109" w:hanging="279"/>
      </w:pPr>
      <w:rPr>
        <w:rFonts w:hint="default"/>
        <w:lang w:val="ru-RU" w:eastAsia="en-US" w:bidi="ar-SA"/>
      </w:rPr>
    </w:lvl>
    <w:lvl w:ilvl="3" w:tplc="D8DE5292">
      <w:numFmt w:val="bullet"/>
      <w:lvlText w:val="•"/>
      <w:lvlJc w:val="left"/>
      <w:pPr>
        <w:ind w:left="6724" w:hanging="279"/>
      </w:pPr>
      <w:rPr>
        <w:rFonts w:hint="default"/>
        <w:lang w:val="ru-RU" w:eastAsia="en-US" w:bidi="ar-SA"/>
      </w:rPr>
    </w:lvl>
    <w:lvl w:ilvl="4" w:tplc="418E3670">
      <w:numFmt w:val="bullet"/>
      <w:lvlText w:val="•"/>
      <w:lvlJc w:val="left"/>
      <w:pPr>
        <w:ind w:left="7339" w:hanging="279"/>
      </w:pPr>
      <w:rPr>
        <w:rFonts w:hint="default"/>
        <w:lang w:val="ru-RU" w:eastAsia="en-US" w:bidi="ar-SA"/>
      </w:rPr>
    </w:lvl>
    <w:lvl w:ilvl="5" w:tplc="AE765C8E">
      <w:numFmt w:val="bullet"/>
      <w:lvlText w:val="•"/>
      <w:lvlJc w:val="left"/>
      <w:pPr>
        <w:ind w:left="7954" w:hanging="279"/>
      </w:pPr>
      <w:rPr>
        <w:rFonts w:hint="default"/>
        <w:lang w:val="ru-RU" w:eastAsia="en-US" w:bidi="ar-SA"/>
      </w:rPr>
    </w:lvl>
    <w:lvl w:ilvl="6" w:tplc="0B24ADB6">
      <w:numFmt w:val="bullet"/>
      <w:lvlText w:val="•"/>
      <w:lvlJc w:val="left"/>
      <w:pPr>
        <w:ind w:left="8569" w:hanging="279"/>
      </w:pPr>
      <w:rPr>
        <w:rFonts w:hint="default"/>
        <w:lang w:val="ru-RU" w:eastAsia="en-US" w:bidi="ar-SA"/>
      </w:rPr>
    </w:lvl>
    <w:lvl w:ilvl="7" w:tplc="8BCCA8C4">
      <w:numFmt w:val="bullet"/>
      <w:lvlText w:val="•"/>
      <w:lvlJc w:val="left"/>
      <w:pPr>
        <w:ind w:left="9184" w:hanging="279"/>
      </w:pPr>
      <w:rPr>
        <w:rFonts w:hint="default"/>
        <w:lang w:val="ru-RU" w:eastAsia="en-US" w:bidi="ar-SA"/>
      </w:rPr>
    </w:lvl>
    <w:lvl w:ilvl="8" w:tplc="193211F0">
      <w:numFmt w:val="bullet"/>
      <w:lvlText w:val="•"/>
      <w:lvlJc w:val="left"/>
      <w:pPr>
        <w:ind w:left="979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85269A3"/>
    <w:multiLevelType w:val="hybridMultilevel"/>
    <w:tmpl w:val="A7E225A4"/>
    <w:lvl w:ilvl="0" w:tplc="55D2DC3A">
      <w:numFmt w:val="bullet"/>
      <w:lvlText w:val=""/>
      <w:lvlJc w:val="left"/>
      <w:pPr>
        <w:ind w:left="817" w:hanging="43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51E06266">
      <w:numFmt w:val="bullet"/>
      <w:lvlText w:val=""/>
      <w:lvlJc w:val="left"/>
      <w:pPr>
        <w:ind w:left="817" w:hanging="44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66E4B8DA">
      <w:numFmt w:val="bullet"/>
      <w:lvlText w:val="•"/>
      <w:lvlJc w:val="left"/>
      <w:pPr>
        <w:ind w:left="2861" w:hanging="443"/>
      </w:pPr>
      <w:rPr>
        <w:rFonts w:hint="default"/>
        <w:lang w:val="ru-RU" w:eastAsia="en-US" w:bidi="ar-SA"/>
      </w:rPr>
    </w:lvl>
    <w:lvl w:ilvl="3" w:tplc="26588402">
      <w:numFmt w:val="bullet"/>
      <w:lvlText w:val="•"/>
      <w:lvlJc w:val="left"/>
      <w:pPr>
        <w:ind w:left="3882" w:hanging="443"/>
      </w:pPr>
      <w:rPr>
        <w:rFonts w:hint="default"/>
        <w:lang w:val="ru-RU" w:eastAsia="en-US" w:bidi="ar-SA"/>
      </w:rPr>
    </w:lvl>
    <w:lvl w:ilvl="4" w:tplc="D67CDBC2">
      <w:numFmt w:val="bullet"/>
      <w:lvlText w:val="•"/>
      <w:lvlJc w:val="left"/>
      <w:pPr>
        <w:ind w:left="4903" w:hanging="443"/>
      </w:pPr>
      <w:rPr>
        <w:rFonts w:hint="default"/>
        <w:lang w:val="ru-RU" w:eastAsia="en-US" w:bidi="ar-SA"/>
      </w:rPr>
    </w:lvl>
    <w:lvl w:ilvl="5" w:tplc="3AC27DAE">
      <w:numFmt w:val="bullet"/>
      <w:lvlText w:val="•"/>
      <w:lvlJc w:val="left"/>
      <w:pPr>
        <w:ind w:left="5924" w:hanging="443"/>
      </w:pPr>
      <w:rPr>
        <w:rFonts w:hint="default"/>
        <w:lang w:val="ru-RU" w:eastAsia="en-US" w:bidi="ar-SA"/>
      </w:rPr>
    </w:lvl>
    <w:lvl w:ilvl="6" w:tplc="DD7ED386">
      <w:numFmt w:val="bullet"/>
      <w:lvlText w:val="•"/>
      <w:lvlJc w:val="left"/>
      <w:pPr>
        <w:ind w:left="6945" w:hanging="443"/>
      </w:pPr>
      <w:rPr>
        <w:rFonts w:hint="default"/>
        <w:lang w:val="ru-RU" w:eastAsia="en-US" w:bidi="ar-SA"/>
      </w:rPr>
    </w:lvl>
    <w:lvl w:ilvl="7" w:tplc="31A86572">
      <w:numFmt w:val="bullet"/>
      <w:lvlText w:val="•"/>
      <w:lvlJc w:val="left"/>
      <w:pPr>
        <w:ind w:left="7966" w:hanging="443"/>
      </w:pPr>
      <w:rPr>
        <w:rFonts w:hint="default"/>
        <w:lang w:val="ru-RU" w:eastAsia="en-US" w:bidi="ar-SA"/>
      </w:rPr>
    </w:lvl>
    <w:lvl w:ilvl="8" w:tplc="305CB2FE">
      <w:numFmt w:val="bullet"/>
      <w:lvlText w:val="•"/>
      <w:lvlJc w:val="left"/>
      <w:pPr>
        <w:ind w:left="8987" w:hanging="443"/>
      </w:pPr>
      <w:rPr>
        <w:rFonts w:hint="default"/>
        <w:lang w:val="ru-RU" w:eastAsia="en-US" w:bidi="ar-SA"/>
      </w:rPr>
    </w:lvl>
  </w:abstractNum>
  <w:abstractNum w:abstractNumId="2" w15:restartNumberingAfterBreak="0">
    <w:nsid w:val="09425780"/>
    <w:multiLevelType w:val="hybridMultilevel"/>
    <w:tmpl w:val="2E82B3A8"/>
    <w:lvl w:ilvl="0" w:tplc="AB74374A">
      <w:numFmt w:val="bullet"/>
      <w:lvlText w:val="-"/>
      <w:lvlJc w:val="left"/>
      <w:pPr>
        <w:ind w:left="817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6284E1C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EC40DABE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3" w:tplc="280CA532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4" w:tplc="D922B09C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5" w:tplc="CE146964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BE1A9A56">
      <w:numFmt w:val="bullet"/>
      <w:lvlText w:val="•"/>
      <w:lvlJc w:val="left"/>
      <w:pPr>
        <w:ind w:left="6945" w:hanging="164"/>
      </w:pPr>
      <w:rPr>
        <w:rFonts w:hint="default"/>
        <w:lang w:val="ru-RU" w:eastAsia="en-US" w:bidi="ar-SA"/>
      </w:rPr>
    </w:lvl>
    <w:lvl w:ilvl="7" w:tplc="3A8A0E36"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  <w:lvl w:ilvl="8" w:tplc="A3D48F66">
      <w:numFmt w:val="bullet"/>
      <w:lvlText w:val="•"/>
      <w:lvlJc w:val="left"/>
      <w:pPr>
        <w:ind w:left="898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6A3324F"/>
    <w:multiLevelType w:val="hybridMultilevel"/>
    <w:tmpl w:val="587ABB5E"/>
    <w:lvl w:ilvl="0" w:tplc="A58C56BC">
      <w:numFmt w:val="bullet"/>
      <w:lvlText w:val="-"/>
      <w:lvlJc w:val="left"/>
      <w:pPr>
        <w:ind w:left="817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FAA1144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CA56BA22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3" w:tplc="1A3A61E8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4" w:tplc="5872701C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5" w:tplc="4DC8522C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C390F45A">
      <w:numFmt w:val="bullet"/>
      <w:lvlText w:val="•"/>
      <w:lvlJc w:val="left"/>
      <w:pPr>
        <w:ind w:left="6945" w:hanging="164"/>
      </w:pPr>
      <w:rPr>
        <w:rFonts w:hint="default"/>
        <w:lang w:val="ru-RU" w:eastAsia="en-US" w:bidi="ar-SA"/>
      </w:rPr>
    </w:lvl>
    <w:lvl w:ilvl="7" w:tplc="D03E7762"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  <w:lvl w:ilvl="8" w:tplc="90441D5A">
      <w:numFmt w:val="bullet"/>
      <w:lvlText w:val="•"/>
      <w:lvlJc w:val="left"/>
      <w:pPr>
        <w:ind w:left="898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71077EB"/>
    <w:multiLevelType w:val="hybridMultilevel"/>
    <w:tmpl w:val="AEF69A98"/>
    <w:lvl w:ilvl="0" w:tplc="20A6CAF2">
      <w:numFmt w:val="bullet"/>
      <w:lvlText w:val=""/>
      <w:lvlJc w:val="left"/>
      <w:pPr>
        <w:ind w:left="817" w:hanging="447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42EA86A4">
      <w:numFmt w:val="bullet"/>
      <w:lvlText w:val="•"/>
      <w:lvlJc w:val="left"/>
      <w:pPr>
        <w:ind w:left="1840" w:hanging="447"/>
      </w:pPr>
      <w:rPr>
        <w:rFonts w:hint="default"/>
        <w:lang w:val="ru-RU" w:eastAsia="en-US" w:bidi="ar-SA"/>
      </w:rPr>
    </w:lvl>
    <w:lvl w:ilvl="2" w:tplc="B812FE78">
      <w:numFmt w:val="bullet"/>
      <w:lvlText w:val="•"/>
      <w:lvlJc w:val="left"/>
      <w:pPr>
        <w:ind w:left="2861" w:hanging="447"/>
      </w:pPr>
      <w:rPr>
        <w:rFonts w:hint="default"/>
        <w:lang w:val="ru-RU" w:eastAsia="en-US" w:bidi="ar-SA"/>
      </w:rPr>
    </w:lvl>
    <w:lvl w:ilvl="3" w:tplc="D340FC9C">
      <w:numFmt w:val="bullet"/>
      <w:lvlText w:val="•"/>
      <w:lvlJc w:val="left"/>
      <w:pPr>
        <w:ind w:left="3882" w:hanging="447"/>
      </w:pPr>
      <w:rPr>
        <w:rFonts w:hint="default"/>
        <w:lang w:val="ru-RU" w:eastAsia="en-US" w:bidi="ar-SA"/>
      </w:rPr>
    </w:lvl>
    <w:lvl w:ilvl="4" w:tplc="BAEEEDBC">
      <w:numFmt w:val="bullet"/>
      <w:lvlText w:val="•"/>
      <w:lvlJc w:val="left"/>
      <w:pPr>
        <w:ind w:left="4903" w:hanging="447"/>
      </w:pPr>
      <w:rPr>
        <w:rFonts w:hint="default"/>
        <w:lang w:val="ru-RU" w:eastAsia="en-US" w:bidi="ar-SA"/>
      </w:rPr>
    </w:lvl>
    <w:lvl w:ilvl="5" w:tplc="ED264E86">
      <w:numFmt w:val="bullet"/>
      <w:lvlText w:val="•"/>
      <w:lvlJc w:val="left"/>
      <w:pPr>
        <w:ind w:left="5924" w:hanging="447"/>
      </w:pPr>
      <w:rPr>
        <w:rFonts w:hint="default"/>
        <w:lang w:val="ru-RU" w:eastAsia="en-US" w:bidi="ar-SA"/>
      </w:rPr>
    </w:lvl>
    <w:lvl w:ilvl="6" w:tplc="ED882D06">
      <w:numFmt w:val="bullet"/>
      <w:lvlText w:val="•"/>
      <w:lvlJc w:val="left"/>
      <w:pPr>
        <w:ind w:left="6945" w:hanging="447"/>
      </w:pPr>
      <w:rPr>
        <w:rFonts w:hint="default"/>
        <w:lang w:val="ru-RU" w:eastAsia="en-US" w:bidi="ar-SA"/>
      </w:rPr>
    </w:lvl>
    <w:lvl w:ilvl="7" w:tplc="A5E6FD1E">
      <w:numFmt w:val="bullet"/>
      <w:lvlText w:val="•"/>
      <w:lvlJc w:val="left"/>
      <w:pPr>
        <w:ind w:left="7966" w:hanging="447"/>
      </w:pPr>
      <w:rPr>
        <w:rFonts w:hint="default"/>
        <w:lang w:val="ru-RU" w:eastAsia="en-US" w:bidi="ar-SA"/>
      </w:rPr>
    </w:lvl>
    <w:lvl w:ilvl="8" w:tplc="F3D618BE">
      <w:numFmt w:val="bullet"/>
      <w:lvlText w:val="•"/>
      <w:lvlJc w:val="left"/>
      <w:pPr>
        <w:ind w:left="8987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1E072698"/>
    <w:multiLevelType w:val="hybridMultilevel"/>
    <w:tmpl w:val="7E46CBE8"/>
    <w:lvl w:ilvl="0" w:tplc="3F5E7872">
      <w:numFmt w:val="bullet"/>
      <w:lvlText w:val=""/>
      <w:lvlJc w:val="left"/>
      <w:pPr>
        <w:ind w:left="817" w:hanging="428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31E22DE6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2" w:tplc="577A3BD8">
      <w:numFmt w:val="bullet"/>
      <w:lvlText w:val="•"/>
      <w:lvlJc w:val="left"/>
      <w:pPr>
        <w:ind w:left="2861" w:hanging="428"/>
      </w:pPr>
      <w:rPr>
        <w:rFonts w:hint="default"/>
        <w:lang w:val="ru-RU" w:eastAsia="en-US" w:bidi="ar-SA"/>
      </w:rPr>
    </w:lvl>
    <w:lvl w:ilvl="3" w:tplc="40520D70">
      <w:numFmt w:val="bullet"/>
      <w:lvlText w:val="•"/>
      <w:lvlJc w:val="left"/>
      <w:pPr>
        <w:ind w:left="3882" w:hanging="428"/>
      </w:pPr>
      <w:rPr>
        <w:rFonts w:hint="default"/>
        <w:lang w:val="ru-RU" w:eastAsia="en-US" w:bidi="ar-SA"/>
      </w:rPr>
    </w:lvl>
    <w:lvl w:ilvl="4" w:tplc="E9F045C2">
      <w:numFmt w:val="bullet"/>
      <w:lvlText w:val="•"/>
      <w:lvlJc w:val="left"/>
      <w:pPr>
        <w:ind w:left="4903" w:hanging="428"/>
      </w:pPr>
      <w:rPr>
        <w:rFonts w:hint="default"/>
        <w:lang w:val="ru-RU" w:eastAsia="en-US" w:bidi="ar-SA"/>
      </w:rPr>
    </w:lvl>
    <w:lvl w:ilvl="5" w:tplc="914C9ED8">
      <w:numFmt w:val="bullet"/>
      <w:lvlText w:val="•"/>
      <w:lvlJc w:val="left"/>
      <w:pPr>
        <w:ind w:left="5924" w:hanging="428"/>
      </w:pPr>
      <w:rPr>
        <w:rFonts w:hint="default"/>
        <w:lang w:val="ru-RU" w:eastAsia="en-US" w:bidi="ar-SA"/>
      </w:rPr>
    </w:lvl>
    <w:lvl w:ilvl="6" w:tplc="60BA1B00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4AC86646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  <w:lvl w:ilvl="8" w:tplc="EAB6F666">
      <w:numFmt w:val="bullet"/>
      <w:lvlText w:val="•"/>
      <w:lvlJc w:val="left"/>
      <w:pPr>
        <w:ind w:left="898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F3D0D51"/>
    <w:multiLevelType w:val="hybridMultilevel"/>
    <w:tmpl w:val="FB28C9F0"/>
    <w:lvl w:ilvl="0" w:tplc="79C4CB3E">
      <w:start w:val="1"/>
      <w:numFmt w:val="decimal"/>
      <w:lvlText w:val="%1)"/>
      <w:lvlJc w:val="left"/>
      <w:pPr>
        <w:ind w:left="1547" w:hanging="30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11E7108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2" w:tplc="9C502F66">
      <w:numFmt w:val="bullet"/>
      <w:lvlText w:val="•"/>
      <w:lvlJc w:val="left"/>
      <w:pPr>
        <w:ind w:left="3437" w:hanging="303"/>
      </w:pPr>
      <w:rPr>
        <w:rFonts w:hint="default"/>
        <w:lang w:val="ru-RU" w:eastAsia="en-US" w:bidi="ar-SA"/>
      </w:rPr>
    </w:lvl>
    <w:lvl w:ilvl="3" w:tplc="DF16E7B2">
      <w:numFmt w:val="bullet"/>
      <w:lvlText w:val="•"/>
      <w:lvlJc w:val="left"/>
      <w:pPr>
        <w:ind w:left="4386" w:hanging="303"/>
      </w:pPr>
      <w:rPr>
        <w:rFonts w:hint="default"/>
        <w:lang w:val="ru-RU" w:eastAsia="en-US" w:bidi="ar-SA"/>
      </w:rPr>
    </w:lvl>
    <w:lvl w:ilvl="4" w:tplc="1BEEBE60">
      <w:numFmt w:val="bullet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5" w:tplc="2124CDB0">
      <w:numFmt w:val="bullet"/>
      <w:lvlText w:val="•"/>
      <w:lvlJc w:val="left"/>
      <w:pPr>
        <w:ind w:left="6284" w:hanging="303"/>
      </w:pPr>
      <w:rPr>
        <w:rFonts w:hint="default"/>
        <w:lang w:val="ru-RU" w:eastAsia="en-US" w:bidi="ar-SA"/>
      </w:rPr>
    </w:lvl>
    <w:lvl w:ilvl="6" w:tplc="9374758C">
      <w:numFmt w:val="bullet"/>
      <w:lvlText w:val="•"/>
      <w:lvlJc w:val="left"/>
      <w:pPr>
        <w:ind w:left="7233" w:hanging="303"/>
      </w:pPr>
      <w:rPr>
        <w:rFonts w:hint="default"/>
        <w:lang w:val="ru-RU" w:eastAsia="en-US" w:bidi="ar-SA"/>
      </w:rPr>
    </w:lvl>
    <w:lvl w:ilvl="7" w:tplc="F9722100">
      <w:numFmt w:val="bullet"/>
      <w:lvlText w:val="•"/>
      <w:lvlJc w:val="left"/>
      <w:pPr>
        <w:ind w:left="8182" w:hanging="303"/>
      </w:pPr>
      <w:rPr>
        <w:rFonts w:hint="default"/>
        <w:lang w:val="ru-RU" w:eastAsia="en-US" w:bidi="ar-SA"/>
      </w:rPr>
    </w:lvl>
    <w:lvl w:ilvl="8" w:tplc="433A87AE">
      <w:numFmt w:val="bullet"/>
      <w:lvlText w:val="•"/>
      <w:lvlJc w:val="left"/>
      <w:pPr>
        <w:ind w:left="9131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448023D4"/>
    <w:multiLevelType w:val="multilevel"/>
    <w:tmpl w:val="523C392A"/>
    <w:lvl w:ilvl="0">
      <w:start w:val="1"/>
      <w:numFmt w:val="decimal"/>
      <w:lvlText w:val="%1"/>
      <w:lvlJc w:val="left"/>
      <w:pPr>
        <w:ind w:left="817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4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486"/>
      </w:pPr>
      <w:rPr>
        <w:rFonts w:hint="default"/>
        <w:lang w:val="ru-RU" w:eastAsia="en-US" w:bidi="ar-SA"/>
      </w:rPr>
    </w:lvl>
  </w:abstractNum>
  <w:abstractNum w:abstractNumId="8" w15:restartNumberingAfterBreak="0">
    <w:nsid w:val="4F35773C"/>
    <w:multiLevelType w:val="hybridMultilevel"/>
    <w:tmpl w:val="1A6CFC3C"/>
    <w:lvl w:ilvl="0" w:tplc="2C922990">
      <w:numFmt w:val="bullet"/>
      <w:lvlText w:val=""/>
      <w:lvlJc w:val="left"/>
      <w:pPr>
        <w:ind w:left="817" w:hanging="428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6CE6C64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2" w:tplc="AD7622C0">
      <w:numFmt w:val="bullet"/>
      <w:lvlText w:val="•"/>
      <w:lvlJc w:val="left"/>
      <w:pPr>
        <w:ind w:left="2861" w:hanging="428"/>
      </w:pPr>
      <w:rPr>
        <w:rFonts w:hint="default"/>
        <w:lang w:val="ru-RU" w:eastAsia="en-US" w:bidi="ar-SA"/>
      </w:rPr>
    </w:lvl>
    <w:lvl w:ilvl="3" w:tplc="9A2AABDC">
      <w:numFmt w:val="bullet"/>
      <w:lvlText w:val="•"/>
      <w:lvlJc w:val="left"/>
      <w:pPr>
        <w:ind w:left="3882" w:hanging="428"/>
      </w:pPr>
      <w:rPr>
        <w:rFonts w:hint="default"/>
        <w:lang w:val="ru-RU" w:eastAsia="en-US" w:bidi="ar-SA"/>
      </w:rPr>
    </w:lvl>
    <w:lvl w:ilvl="4" w:tplc="8F486458">
      <w:numFmt w:val="bullet"/>
      <w:lvlText w:val="•"/>
      <w:lvlJc w:val="left"/>
      <w:pPr>
        <w:ind w:left="4903" w:hanging="428"/>
      </w:pPr>
      <w:rPr>
        <w:rFonts w:hint="default"/>
        <w:lang w:val="ru-RU" w:eastAsia="en-US" w:bidi="ar-SA"/>
      </w:rPr>
    </w:lvl>
    <w:lvl w:ilvl="5" w:tplc="1C16B7BC">
      <w:numFmt w:val="bullet"/>
      <w:lvlText w:val="•"/>
      <w:lvlJc w:val="left"/>
      <w:pPr>
        <w:ind w:left="5924" w:hanging="428"/>
      </w:pPr>
      <w:rPr>
        <w:rFonts w:hint="default"/>
        <w:lang w:val="ru-RU" w:eastAsia="en-US" w:bidi="ar-SA"/>
      </w:rPr>
    </w:lvl>
    <w:lvl w:ilvl="6" w:tplc="3834A13E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79D2E1DA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  <w:lvl w:ilvl="8" w:tplc="1F92B03A">
      <w:numFmt w:val="bullet"/>
      <w:lvlText w:val="•"/>
      <w:lvlJc w:val="left"/>
      <w:pPr>
        <w:ind w:left="898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FBF22F3"/>
    <w:multiLevelType w:val="multilevel"/>
    <w:tmpl w:val="E542CE3A"/>
    <w:lvl w:ilvl="0">
      <w:start w:val="7"/>
      <w:numFmt w:val="decimal"/>
      <w:lvlText w:val="%1"/>
      <w:lvlJc w:val="left"/>
      <w:pPr>
        <w:ind w:left="817" w:hanging="6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7" w:hanging="62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625"/>
      </w:pPr>
      <w:rPr>
        <w:rFonts w:hint="default"/>
        <w:lang w:val="ru-RU" w:eastAsia="en-US" w:bidi="ar-SA"/>
      </w:rPr>
    </w:lvl>
  </w:abstractNum>
  <w:abstractNum w:abstractNumId="10" w15:restartNumberingAfterBreak="0">
    <w:nsid w:val="52E02043"/>
    <w:multiLevelType w:val="multilevel"/>
    <w:tmpl w:val="E29AAF06"/>
    <w:lvl w:ilvl="0">
      <w:start w:val="2"/>
      <w:numFmt w:val="decimal"/>
      <w:lvlText w:val="%1."/>
      <w:lvlJc w:val="left"/>
      <w:pPr>
        <w:ind w:left="102" w:hanging="3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659"/>
        <w:jc w:val="left"/>
      </w:pPr>
      <w:rPr>
        <w:rFonts w:hint="default"/>
        <w:spacing w:val="-4"/>
        <w:w w:val="95"/>
        <w:lang w:val="ru-RU" w:eastAsia="en-US" w:bidi="ar-SA"/>
      </w:rPr>
    </w:lvl>
    <w:lvl w:ilvl="2">
      <w:numFmt w:val="bullet"/>
      <w:lvlText w:val=""/>
      <w:lvlJc w:val="left"/>
      <w:pPr>
        <w:ind w:left="1965" w:hanging="356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6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5ED3008E"/>
    <w:multiLevelType w:val="multilevel"/>
    <w:tmpl w:val="FB7E9EE8"/>
    <w:lvl w:ilvl="0">
      <w:start w:val="2"/>
      <w:numFmt w:val="decimal"/>
      <w:lvlText w:val="%1"/>
      <w:lvlJc w:val="left"/>
      <w:pPr>
        <w:ind w:left="2233" w:hanging="9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990"/>
        <w:jc w:val="left"/>
      </w:pPr>
      <w:rPr>
        <w:rFonts w:hint="default"/>
        <w:i/>
        <w:iCs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7" w:hanging="72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3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9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6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726"/>
      </w:pPr>
      <w:rPr>
        <w:rFonts w:hint="default"/>
        <w:lang w:val="ru-RU" w:eastAsia="en-US" w:bidi="ar-SA"/>
      </w:rPr>
    </w:lvl>
  </w:abstractNum>
  <w:abstractNum w:abstractNumId="12" w15:restartNumberingAfterBreak="0">
    <w:nsid w:val="6FD81101"/>
    <w:multiLevelType w:val="hybridMultilevel"/>
    <w:tmpl w:val="182A5FF4"/>
    <w:lvl w:ilvl="0" w:tplc="AE4054AA">
      <w:numFmt w:val="bullet"/>
      <w:lvlText w:val="-"/>
      <w:lvlJc w:val="left"/>
      <w:pPr>
        <w:ind w:left="817" w:hanging="22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88AB972">
      <w:numFmt w:val="bullet"/>
      <w:lvlText w:val="•"/>
      <w:lvlJc w:val="left"/>
      <w:pPr>
        <w:ind w:left="1840" w:hanging="227"/>
      </w:pPr>
      <w:rPr>
        <w:rFonts w:hint="default"/>
        <w:lang w:val="ru-RU" w:eastAsia="en-US" w:bidi="ar-SA"/>
      </w:rPr>
    </w:lvl>
    <w:lvl w:ilvl="2" w:tplc="D458E9AE">
      <w:numFmt w:val="bullet"/>
      <w:lvlText w:val="•"/>
      <w:lvlJc w:val="left"/>
      <w:pPr>
        <w:ind w:left="2861" w:hanging="227"/>
      </w:pPr>
      <w:rPr>
        <w:rFonts w:hint="default"/>
        <w:lang w:val="ru-RU" w:eastAsia="en-US" w:bidi="ar-SA"/>
      </w:rPr>
    </w:lvl>
    <w:lvl w:ilvl="3" w:tplc="662C1FE8">
      <w:numFmt w:val="bullet"/>
      <w:lvlText w:val="•"/>
      <w:lvlJc w:val="left"/>
      <w:pPr>
        <w:ind w:left="3882" w:hanging="227"/>
      </w:pPr>
      <w:rPr>
        <w:rFonts w:hint="default"/>
        <w:lang w:val="ru-RU" w:eastAsia="en-US" w:bidi="ar-SA"/>
      </w:rPr>
    </w:lvl>
    <w:lvl w:ilvl="4" w:tplc="59904E7C">
      <w:numFmt w:val="bullet"/>
      <w:lvlText w:val="•"/>
      <w:lvlJc w:val="left"/>
      <w:pPr>
        <w:ind w:left="4903" w:hanging="227"/>
      </w:pPr>
      <w:rPr>
        <w:rFonts w:hint="default"/>
        <w:lang w:val="ru-RU" w:eastAsia="en-US" w:bidi="ar-SA"/>
      </w:rPr>
    </w:lvl>
    <w:lvl w:ilvl="5" w:tplc="48925A50">
      <w:numFmt w:val="bullet"/>
      <w:lvlText w:val="•"/>
      <w:lvlJc w:val="left"/>
      <w:pPr>
        <w:ind w:left="5924" w:hanging="227"/>
      </w:pPr>
      <w:rPr>
        <w:rFonts w:hint="default"/>
        <w:lang w:val="ru-RU" w:eastAsia="en-US" w:bidi="ar-SA"/>
      </w:rPr>
    </w:lvl>
    <w:lvl w:ilvl="6" w:tplc="3234473A">
      <w:numFmt w:val="bullet"/>
      <w:lvlText w:val="•"/>
      <w:lvlJc w:val="left"/>
      <w:pPr>
        <w:ind w:left="6945" w:hanging="227"/>
      </w:pPr>
      <w:rPr>
        <w:rFonts w:hint="default"/>
        <w:lang w:val="ru-RU" w:eastAsia="en-US" w:bidi="ar-SA"/>
      </w:rPr>
    </w:lvl>
    <w:lvl w:ilvl="7" w:tplc="03B6A8D0">
      <w:numFmt w:val="bullet"/>
      <w:lvlText w:val="•"/>
      <w:lvlJc w:val="left"/>
      <w:pPr>
        <w:ind w:left="7966" w:hanging="227"/>
      </w:pPr>
      <w:rPr>
        <w:rFonts w:hint="default"/>
        <w:lang w:val="ru-RU" w:eastAsia="en-US" w:bidi="ar-SA"/>
      </w:rPr>
    </w:lvl>
    <w:lvl w:ilvl="8" w:tplc="A62EE396">
      <w:numFmt w:val="bullet"/>
      <w:lvlText w:val="•"/>
      <w:lvlJc w:val="left"/>
      <w:pPr>
        <w:ind w:left="8987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7E0304E6"/>
    <w:multiLevelType w:val="hybridMultilevel"/>
    <w:tmpl w:val="2A56882C"/>
    <w:lvl w:ilvl="0" w:tplc="8A008548">
      <w:numFmt w:val="bullet"/>
      <w:lvlText w:val=""/>
      <w:lvlJc w:val="left"/>
      <w:pPr>
        <w:ind w:left="817" w:hanging="707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BF048602">
      <w:numFmt w:val="bullet"/>
      <w:lvlText w:val=""/>
      <w:lvlJc w:val="left"/>
      <w:pPr>
        <w:ind w:left="1537" w:hanging="36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689E16F8">
      <w:numFmt w:val="bullet"/>
      <w:lvlText w:val="•"/>
      <w:lvlJc w:val="left"/>
      <w:pPr>
        <w:ind w:left="2594" w:hanging="361"/>
      </w:pPr>
      <w:rPr>
        <w:rFonts w:hint="default"/>
        <w:lang w:val="ru-RU" w:eastAsia="en-US" w:bidi="ar-SA"/>
      </w:rPr>
    </w:lvl>
    <w:lvl w:ilvl="3" w:tplc="66D8C90E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A64AF246">
      <w:numFmt w:val="bullet"/>
      <w:lvlText w:val="•"/>
      <w:lvlJc w:val="left"/>
      <w:pPr>
        <w:ind w:left="4702" w:hanging="361"/>
      </w:pPr>
      <w:rPr>
        <w:rFonts w:hint="default"/>
        <w:lang w:val="ru-RU" w:eastAsia="en-US" w:bidi="ar-SA"/>
      </w:rPr>
    </w:lvl>
    <w:lvl w:ilvl="5" w:tplc="3064F9C2">
      <w:numFmt w:val="bullet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6" w:tplc="4E769556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6A187368">
      <w:numFmt w:val="bullet"/>
      <w:lvlText w:val="•"/>
      <w:lvlJc w:val="left"/>
      <w:pPr>
        <w:ind w:left="7865" w:hanging="361"/>
      </w:pPr>
      <w:rPr>
        <w:rFonts w:hint="default"/>
        <w:lang w:val="ru-RU" w:eastAsia="en-US" w:bidi="ar-SA"/>
      </w:rPr>
    </w:lvl>
    <w:lvl w:ilvl="8" w:tplc="C6C406D4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</w:abstractNum>
  <w:num w:numId="1" w16cid:durableId="62265596">
    <w:abstractNumId w:val="9"/>
  </w:num>
  <w:num w:numId="2" w16cid:durableId="128868190">
    <w:abstractNumId w:val="3"/>
  </w:num>
  <w:num w:numId="3" w16cid:durableId="1965653346">
    <w:abstractNumId w:val="13"/>
  </w:num>
  <w:num w:numId="4" w16cid:durableId="340933192">
    <w:abstractNumId w:val="1"/>
  </w:num>
  <w:num w:numId="5" w16cid:durableId="1718164203">
    <w:abstractNumId w:val="4"/>
  </w:num>
  <w:num w:numId="6" w16cid:durableId="2107840489">
    <w:abstractNumId w:val="5"/>
  </w:num>
  <w:num w:numId="7" w16cid:durableId="1136603738">
    <w:abstractNumId w:val="10"/>
  </w:num>
  <w:num w:numId="8" w16cid:durableId="116995928">
    <w:abstractNumId w:val="8"/>
  </w:num>
  <w:num w:numId="9" w16cid:durableId="266739150">
    <w:abstractNumId w:val="6"/>
  </w:num>
  <w:num w:numId="10" w16cid:durableId="2130052513">
    <w:abstractNumId w:val="12"/>
  </w:num>
  <w:num w:numId="11" w16cid:durableId="744380806">
    <w:abstractNumId w:val="2"/>
  </w:num>
  <w:num w:numId="12" w16cid:durableId="727415960">
    <w:abstractNumId w:val="11"/>
  </w:num>
  <w:num w:numId="13" w16cid:durableId="1287741562">
    <w:abstractNumId w:val="7"/>
  </w:num>
  <w:num w:numId="14" w16cid:durableId="6943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B1"/>
    <w:rsid w:val="004920B1"/>
    <w:rsid w:val="00984434"/>
    <w:rsid w:val="00F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381A6"/>
  <w15:docId w15:val="{A650F362-8FF0-427B-8AAE-3187906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513" w:hanging="2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739" w:hanging="49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 w:firstLine="42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630" w:right="52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7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garantf1://10008000.15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8000.15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garantf1://10008000.15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garantf1://70191362.0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7085</Words>
  <Characters>40389</Characters>
  <Application>Microsoft Office Word</Application>
  <DocSecurity>0</DocSecurity>
  <Lines>336</Lines>
  <Paragraphs>94</Paragraphs>
  <ScaleCrop>false</ScaleCrop>
  <Company/>
  <LinksUpToDate>false</LinksUpToDate>
  <CharactersWithSpaces>47380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карлина</cp:lastModifiedBy>
  <cp:revision>2</cp:revision>
  <dcterms:created xsi:type="dcterms:W3CDTF">2022-09-07T06:47:00Z</dcterms:created>
  <dcterms:modified xsi:type="dcterms:W3CDTF">2022-09-07T06:47:00Z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